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74193145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0A291A">
              <w:rPr>
                <w:rFonts w:ascii="Aptos" w:hAnsi="Aptos" w:cs="Arial"/>
                <w:b/>
                <w:bCs/>
                <w:sz w:val="28"/>
                <w:szCs w:val="28"/>
              </w:rPr>
              <w:t>1</w:t>
            </w:r>
            <w:r w:rsidR="00F22C25">
              <w:rPr>
                <w:rFonts w:ascii="Aptos" w:hAnsi="Aptos" w:cs="Arial"/>
                <w:b/>
                <w:bCs/>
                <w:sz w:val="28"/>
                <w:szCs w:val="28"/>
              </w:rPr>
              <w:t>6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48F46472" w:rsidR="00D25A2C" w:rsidRPr="00247554" w:rsidRDefault="00F22C25" w:rsidP="00A7277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Extraction, tri et duplication de données</w:t>
            </w:r>
            <w:r w:rsidR="003B01CB">
              <w:rPr>
                <w:b/>
                <w:bCs/>
                <w:sz w:val="24"/>
                <w:szCs w:val="24"/>
              </w:rPr>
              <w:t xml:space="preserve"> (FILTRE(), TRIER(), UNIQUE()</w:t>
            </w:r>
          </w:p>
        </w:tc>
      </w:tr>
      <w:tr w:rsidR="00D25A2C" w:rsidRPr="00172C13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b/>
                <w:sz w:val="20"/>
                <w:szCs w:val="20"/>
              </w:rPr>
              <w:t>Durée</w:t>
            </w:r>
            <w:r w:rsidRPr="00172C13">
              <w:rPr>
                <w:sz w:val="20"/>
                <w:szCs w:val="20"/>
              </w:rPr>
              <w:t xml:space="preserve"> : </w:t>
            </w:r>
            <w:r w:rsidR="007647A4" w:rsidRPr="00172C13">
              <w:rPr>
                <w:sz w:val="20"/>
                <w:szCs w:val="20"/>
              </w:rPr>
              <w:t>3</w:t>
            </w:r>
            <w:r w:rsidR="00A85860" w:rsidRPr="00172C13">
              <w:rPr>
                <w:sz w:val="20"/>
                <w:szCs w:val="20"/>
              </w:rPr>
              <w:t>0</w:t>
            </w:r>
            <w:r w:rsidRPr="00172C13">
              <w:rPr>
                <w:sz w:val="20"/>
                <w:szCs w:val="20"/>
              </w:rP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172C13" w:rsidRDefault="00D25A2C" w:rsidP="00C166AC">
            <w:pPr>
              <w:spacing w:after="0"/>
              <w:jc w:val="center"/>
              <w:rPr>
                <w:sz w:val="20"/>
                <w:szCs w:val="20"/>
              </w:rPr>
            </w:pPr>
            <w:r w:rsidRPr="00172C1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noProof/>
                <w:sz w:val="20"/>
                <w:szCs w:val="20"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061F1217" w14:textId="77777777" w:rsidR="00F22C25" w:rsidRPr="00F22C25" w:rsidRDefault="00F22C25" w:rsidP="00F22C25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22C25">
              <w:rPr>
                <w:sz w:val="20"/>
                <w:szCs w:val="20"/>
              </w:rPr>
              <w:t>ous</w:t>
            </w:r>
            <w:proofErr w:type="spellEnd"/>
            <w:proofErr w:type="gramEnd"/>
            <w:r w:rsidRPr="00F22C25">
              <w:rPr>
                <w:sz w:val="20"/>
                <w:szCs w:val="20"/>
              </w:rPr>
              <w:t xml:space="preserve"> êtes assistant(e) de gestion dans une PME commerciale.</w:t>
            </w:r>
            <w:r w:rsidRPr="00F22C25">
              <w:rPr>
                <w:sz w:val="20"/>
                <w:szCs w:val="20"/>
              </w:rPr>
              <w:br/>
              <w:t xml:space="preserve">La direction souhaite obtenir rapidement des </w:t>
            </w:r>
            <w:r w:rsidRPr="00F22C25">
              <w:rPr>
                <w:b/>
                <w:bCs/>
                <w:sz w:val="20"/>
                <w:szCs w:val="20"/>
              </w:rPr>
              <w:t>listes dynamiques</w:t>
            </w:r>
            <w:r w:rsidRPr="00F22C25">
              <w:rPr>
                <w:sz w:val="20"/>
                <w:szCs w:val="20"/>
              </w:rPr>
              <w:t xml:space="preserve"> à partir du tableau des ventes, sans tri manuel ni suppression manuelle des doublons.</w:t>
            </w:r>
          </w:p>
          <w:p w14:paraId="7105AD22" w14:textId="77777777" w:rsidR="00F22C25" w:rsidRPr="00F22C25" w:rsidRDefault="00F22C25" w:rsidP="00F22C25">
            <w:pPr>
              <w:spacing w:line="259" w:lineRule="auto"/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 xml:space="preserve">Vous devez produire des </w:t>
            </w:r>
            <w:r w:rsidRPr="00F22C25">
              <w:rPr>
                <w:b/>
                <w:bCs/>
                <w:sz w:val="20"/>
                <w:szCs w:val="20"/>
              </w:rPr>
              <w:t>tableaux automatisés</w:t>
            </w:r>
            <w:r w:rsidRPr="00F22C25">
              <w:rPr>
                <w:sz w:val="20"/>
                <w:szCs w:val="20"/>
              </w:rPr>
              <w:t xml:space="preserve"> permettant :</w:t>
            </w:r>
          </w:p>
          <w:p w14:paraId="01CFD4B6" w14:textId="77777777" w:rsidR="00F22C25" w:rsidRPr="00F22C25" w:rsidRDefault="00F22C25" w:rsidP="00F22C25">
            <w:pPr>
              <w:numPr>
                <w:ilvl w:val="0"/>
                <w:numId w:val="103"/>
              </w:numPr>
              <w:spacing w:line="259" w:lineRule="auto"/>
              <w:rPr>
                <w:sz w:val="20"/>
                <w:szCs w:val="20"/>
              </w:rPr>
            </w:pPr>
            <w:proofErr w:type="gramStart"/>
            <w:r w:rsidRPr="00F22C25">
              <w:rPr>
                <w:sz w:val="20"/>
                <w:szCs w:val="20"/>
              </w:rPr>
              <w:t>d’extraire</w:t>
            </w:r>
            <w:proofErr w:type="gramEnd"/>
            <w:r w:rsidRPr="00F22C25">
              <w:rPr>
                <w:sz w:val="20"/>
                <w:szCs w:val="20"/>
              </w:rPr>
              <w:t xml:space="preserve"> certaines données,</w:t>
            </w:r>
          </w:p>
          <w:p w14:paraId="1D1FF833" w14:textId="77777777" w:rsidR="00F22C25" w:rsidRPr="00F22C25" w:rsidRDefault="00F22C25" w:rsidP="00F22C25">
            <w:pPr>
              <w:numPr>
                <w:ilvl w:val="0"/>
                <w:numId w:val="103"/>
              </w:numPr>
              <w:spacing w:line="259" w:lineRule="auto"/>
              <w:rPr>
                <w:sz w:val="20"/>
                <w:szCs w:val="20"/>
              </w:rPr>
            </w:pPr>
            <w:proofErr w:type="gramStart"/>
            <w:r w:rsidRPr="00F22C25">
              <w:rPr>
                <w:sz w:val="20"/>
                <w:szCs w:val="20"/>
              </w:rPr>
              <w:t>de</w:t>
            </w:r>
            <w:proofErr w:type="gramEnd"/>
            <w:r w:rsidRPr="00F22C25">
              <w:rPr>
                <w:sz w:val="20"/>
                <w:szCs w:val="20"/>
              </w:rPr>
              <w:t xml:space="preserve"> les trier,</w:t>
            </w:r>
          </w:p>
          <w:p w14:paraId="48C19897" w14:textId="44ABFE38" w:rsidR="00C166AC" w:rsidRPr="00F22C25" w:rsidRDefault="00F22C25" w:rsidP="00247554">
            <w:pPr>
              <w:numPr>
                <w:ilvl w:val="0"/>
                <w:numId w:val="103"/>
              </w:numPr>
              <w:spacing w:line="259" w:lineRule="auto"/>
              <w:rPr>
                <w:sz w:val="20"/>
                <w:szCs w:val="20"/>
              </w:rPr>
            </w:pPr>
            <w:proofErr w:type="gramStart"/>
            <w:r w:rsidRPr="00F22C25">
              <w:rPr>
                <w:sz w:val="20"/>
                <w:szCs w:val="20"/>
              </w:rPr>
              <w:t>d’identifier</w:t>
            </w:r>
            <w:proofErr w:type="gramEnd"/>
            <w:r w:rsidRPr="00F22C25">
              <w:rPr>
                <w:sz w:val="20"/>
                <w:szCs w:val="20"/>
              </w:rPr>
              <w:t xml:space="preserve"> des valeurs uniques.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580B6CE4" w14:textId="5B5BC986" w:rsidR="00F22C25" w:rsidRPr="00F22C25" w:rsidRDefault="00F22C25" w:rsidP="00F22C25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Gérer et traiter des données dans un tableur</w:t>
            </w:r>
          </w:p>
          <w:p w14:paraId="495D489C" w14:textId="707E0F85" w:rsidR="00F22C25" w:rsidRPr="00F22C25" w:rsidRDefault="00F22C25" w:rsidP="00F22C25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Extraire automatiquement des informations pertinentes</w:t>
            </w:r>
          </w:p>
          <w:p w14:paraId="3036EA26" w14:textId="1C09C117" w:rsidR="000A291A" w:rsidRPr="00F22C25" w:rsidRDefault="00F22C25" w:rsidP="00F22C25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Produire des listes fiables et exploitables sans ressaisie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2A78663D" w14:textId="5345ECF6" w:rsidR="004F0575" w:rsidRPr="003234C3" w:rsidRDefault="00F22C25" w:rsidP="003234C3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Mettre en œuvre les fonctions </w:t>
            </w:r>
            <w:proofErr w:type="gramStart"/>
            <w:r>
              <w:rPr>
                <w:sz w:val="20"/>
                <w:szCs w:val="20"/>
              </w:rPr>
              <w:t>FILTRE(</w:t>
            </w:r>
            <w:proofErr w:type="gramEnd"/>
            <w:r>
              <w:rPr>
                <w:sz w:val="20"/>
                <w:szCs w:val="20"/>
              </w:rPr>
              <w:t xml:space="preserve">), </w:t>
            </w:r>
            <w:proofErr w:type="gramStart"/>
            <w:r>
              <w:rPr>
                <w:sz w:val="20"/>
                <w:szCs w:val="20"/>
              </w:rPr>
              <w:t>TRIER()  et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UNIQUE(</w:t>
            </w:r>
            <w:proofErr w:type="gramEnd"/>
            <w:r>
              <w:rPr>
                <w:sz w:val="20"/>
                <w:szCs w:val="20"/>
              </w:rPr>
              <w:t>).</w:t>
            </w:r>
          </w:p>
        </w:tc>
      </w:tr>
    </w:tbl>
    <w:p w14:paraId="5EE43FD1" w14:textId="698F20E1" w:rsidR="00C166AC" w:rsidRPr="00C166AC" w:rsidRDefault="00C166AC" w:rsidP="00351C77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C166AC" w:rsidRPr="00C166AC" w14:paraId="271CE5DE" w14:textId="77777777" w:rsidTr="004C7106">
        <w:tc>
          <w:tcPr>
            <w:tcW w:w="2547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371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4C7106">
        <w:tc>
          <w:tcPr>
            <w:tcW w:w="2547" w:type="dxa"/>
            <w:vAlign w:val="center"/>
          </w:tcPr>
          <w:p w14:paraId="49FAD14D" w14:textId="3968D9D5" w:rsidR="00C166AC" w:rsidRPr="0046014F" w:rsidRDefault="00826FF9" w:rsidP="006B0EE2">
            <w:pPr>
              <w:pStyle w:val="Paragraphedeliste"/>
              <w:numPr>
                <w:ilvl w:val="0"/>
                <w:numId w:val="70"/>
              </w:numPr>
              <w:shd w:val="clear" w:color="auto" w:fill="FFFFFF"/>
              <w:ind w:left="315" w:hanging="315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  <w:r w:rsidR="00F22C25"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xtraire les ventes de la région Nord</w:t>
            </w:r>
          </w:p>
        </w:tc>
        <w:tc>
          <w:tcPr>
            <w:tcW w:w="7371" w:type="dxa"/>
            <w:vAlign w:val="center"/>
          </w:tcPr>
          <w:p w14:paraId="14B33A55" w14:textId="28FD1C4B" w:rsidR="00F22C25" w:rsidRDefault="00826FF9" w:rsidP="00826FF9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22C25" w:rsidRPr="00F22C25">
              <w:rPr>
                <w:sz w:val="20"/>
                <w:szCs w:val="20"/>
              </w:rPr>
              <w:t>mporter dans une feuille Excel les données source</w:t>
            </w:r>
            <w:r w:rsidR="004C7106">
              <w:rPr>
                <w:sz w:val="20"/>
                <w:szCs w:val="20"/>
              </w:rPr>
              <w:t>s</w:t>
            </w:r>
            <w:r w:rsidR="00F22C25" w:rsidRPr="00F22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et la nommer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826FF9">
              <w:rPr>
                <w:b/>
                <w:bCs/>
                <w:sz w:val="20"/>
                <w:szCs w:val="20"/>
              </w:rPr>
              <w:t>entes</w:t>
            </w:r>
          </w:p>
          <w:p w14:paraId="4A99B585" w14:textId="38735FBC" w:rsidR="00826FF9" w:rsidRPr="00F22C25" w:rsidRDefault="00826FF9" w:rsidP="00826FF9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Ajoutez une nouvelle feuille dans le classeur et la nommer </w:t>
            </w:r>
            <w:r w:rsidRPr="00826FF9">
              <w:rPr>
                <w:b/>
                <w:bCs/>
                <w:sz w:val="20"/>
                <w:szCs w:val="20"/>
              </w:rPr>
              <w:t>Synthèse</w:t>
            </w:r>
          </w:p>
          <w:p w14:paraId="576CEE19" w14:textId="736ED610" w:rsidR="00C166AC" w:rsidRPr="00F22C25" w:rsidRDefault="00F22C25" w:rsidP="00A05E47">
            <w:pPr>
              <w:pStyle w:val="Paragraphedeliste"/>
              <w:numPr>
                <w:ilvl w:val="0"/>
                <w:numId w:val="99"/>
              </w:num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 xml:space="preserve">À l’aide de la fonction </w:t>
            </w:r>
            <w:proofErr w:type="gramStart"/>
            <w:r w:rsidRPr="00F22C25">
              <w:rPr>
                <w:b/>
                <w:bCs/>
                <w:sz w:val="20"/>
                <w:szCs w:val="20"/>
              </w:rPr>
              <w:t>FILTRE(</w:t>
            </w:r>
            <w:proofErr w:type="gramEnd"/>
            <w:r w:rsidRPr="00F22C25">
              <w:rPr>
                <w:b/>
                <w:bCs/>
                <w:sz w:val="20"/>
                <w:szCs w:val="20"/>
              </w:rPr>
              <w:t>)</w:t>
            </w:r>
            <w:r w:rsidRPr="00F22C25">
              <w:rPr>
                <w:sz w:val="20"/>
                <w:szCs w:val="20"/>
              </w:rPr>
              <w:t xml:space="preserve">, afficher </w:t>
            </w:r>
            <w:r w:rsidRPr="00F22C25">
              <w:rPr>
                <w:b/>
                <w:bCs/>
                <w:sz w:val="20"/>
                <w:szCs w:val="20"/>
              </w:rPr>
              <w:t>toutes les lignes correspondant à la région Nord</w:t>
            </w:r>
            <w:r w:rsidR="00826FF9">
              <w:rPr>
                <w:b/>
                <w:bCs/>
                <w:sz w:val="20"/>
                <w:szCs w:val="20"/>
              </w:rPr>
              <w:t xml:space="preserve"> </w:t>
            </w:r>
            <w:r w:rsidR="00826FF9" w:rsidRPr="00826FF9">
              <w:rPr>
                <w:sz w:val="20"/>
                <w:szCs w:val="20"/>
              </w:rPr>
              <w:t>dans la feuille synthèse</w:t>
            </w:r>
            <w:r w:rsidRPr="00F22C25">
              <w:rPr>
                <w:sz w:val="20"/>
                <w:szCs w:val="20"/>
              </w:rPr>
              <w:t>.</w:t>
            </w:r>
          </w:p>
        </w:tc>
      </w:tr>
      <w:tr w:rsidR="00C166AC" w:rsidRPr="00C166AC" w14:paraId="10DA32B4" w14:textId="77777777" w:rsidTr="004C7106">
        <w:tc>
          <w:tcPr>
            <w:tcW w:w="2547" w:type="dxa"/>
            <w:vAlign w:val="center"/>
          </w:tcPr>
          <w:p w14:paraId="41DB59E9" w14:textId="40F4BB8C" w:rsidR="00C166AC" w:rsidRPr="0046014F" w:rsidRDefault="00F22C25" w:rsidP="006B0EE2">
            <w:pPr>
              <w:pStyle w:val="Paragraphedeliste"/>
              <w:numPr>
                <w:ilvl w:val="0"/>
                <w:numId w:val="70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Trier les ventes par montant décroissant</w:t>
            </w:r>
          </w:p>
        </w:tc>
        <w:tc>
          <w:tcPr>
            <w:tcW w:w="7371" w:type="dxa"/>
            <w:vAlign w:val="center"/>
          </w:tcPr>
          <w:p w14:paraId="0D09571C" w14:textId="4365C12C" w:rsidR="00C166AC" w:rsidRPr="004C7106" w:rsidRDefault="00F22C25" w:rsidP="004C7106">
            <w:pPr>
              <w:rPr>
                <w:sz w:val="20"/>
                <w:szCs w:val="20"/>
              </w:rPr>
            </w:pPr>
            <w:r w:rsidRPr="004C7106">
              <w:rPr>
                <w:sz w:val="20"/>
                <w:szCs w:val="20"/>
              </w:rPr>
              <w:t>À partir du tableau filtré, utiliser</w:t>
            </w:r>
            <w:r w:rsidR="00826FF9" w:rsidRPr="004C7106">
              <w:rPr>
                <w:sz w:val="20"/>
                <w:szCs w:val="20"/>
              </w:rPr>
              <w:t xml:space="preserve"> la fonction</w:t>
            </w:r>
            <w:r w:rsidRPr="004C7106">
              <w:rPr>
                <w:sz w:val="20"/>
                <w:szCs w:val="20"/>
              </w:rPr>
              <w:t xml:space="preserve"> </w:t>
            </w:r>
            <w:proofErr w:type="gramStart"/>
            <w:r w:rsidRPr="004C7106">
              <w:rPr>
                <w:b/>
                <w:bCs/>
                <w:sz w:val="20"/>
                <w:szCs w:val="20"/>
              </w:rPr>
              <w:t>TRIER(</w:t>
            </w:r>
            <w:proofErr w:type="gramEnd"/>
            <w:r w:rsidRPr="004C7106">
              <w:rPr>
                <w:b/>
                <w:bCs/>
                <w:sz w:val="20"/>
                <w:szCs w:val="20"/>
              </w:rPr>
              <w:t>)</w:t>
            </w:r>
            <w:r w:rsidRPr="004C7106">
              <w:rPr>
                <w:sz w:val="20"/>
                <w:szCs w:val="20"/>
              </w:rPr>
              <w:t xml:space="preserve"> pour afficher les ventes de la région Nord </w:t>
            </w:r>
            <w:r w:rsidRPr="004C7106">
              <w:rPr>
                <w:b/>
                <w:bCs/>
                <w:sz w:val="20"/>
                <w:szCs w:val="20"/>
              </w:rPr>
              <w:t>du montant le plus élevé au plus faible</w:t>
            </w:r>
            <w:r w:rsidRPr="004C7106">
              <w:rPr>
                <w:sz w:val="20"/>
                <w:szCs w:val="20"/>
              </w:rPr>
              <w:t>.</w:t>
            </w:r>
          </w:p>
        </w:tc>
      </w:tr>
      <w:tr w:rsidR="00F22C25" w:rsidRPr="00C166AC" w14:paraId="1DD025CB" w14:textId="77777777" w:rsidTr="004C7106">
        <w:tc>
          <w:tcPr>
            <w:tcW w:w="2547" w:type="dxa"/>
            <w:vAlign w:val="center"/>
          </w:tcPr>
          <w:p w14:paraId="657C0418" w14:textId="2474E617" w:rsidR="00F22C25" w:rsidRDefault="00F22C25" w:rsidP="006B0EE2">
            <w:pPr>
              <w:pStyle w:val="Paragraphedeliste"/>
              <w:numPr>
                <w:ilvl w:val="0"/>
                <w:numId w:val="70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Obtenir la liste des clients uniques</w:t>
            </w:r>
          </w:p>
        </w:tc>
        <w:tc>
          <w:tcPr>
            <w:tcW w:w="7371" w:type="dxa"/>
            <w:vAlign w:val="center"/>
          </w:tcPr>
          <w:p w14:paraId="61B5FDA2" w14:textId="20468552" w:rsidR="00F22C25" w:rsidRPr="004C7106" w:rsidRDefault="00F22C25" w:rsidP="004C7106">
            <w:pPr>
              <w:rPr>
                <w:sz w:val="20"/>
                <w:szCs w:val="20"/>
              </w:rPr>
            </w:pPr>
            <w:r w:rsidRPr="004C7106">
              <w:rPr>
                <w:sz w:val="20"/>
                <w:szCs w:val="20"/>
              </w:rPr>
              <w:t>À l’aide de</w:t>
            </w:r>
            <w:r w:rsidR="00826FF9" w:rsidRPr="004C7106">
              <w:rPr>
                <w:sz w:val="20"/>
                <w:szCs w:val="20"/>
              </w:rPr>
              <w:t xml:space="preserve"> la fonction</w:t>
            </w:r>
            <w:r w:rsidRPr="004C7106">
              <w:rPr>
                <w:sz w:val="20"/>
                <w:szCs w:val="20"/>
              </w:rPr>
              <w:t xml:space="preserve"> </w:t>
            </w:r>
            <w:proofErr w:type="gramStart"/>
            <w:r w:rsidRPr="004C7106">
              <w:rPr>
                <w:b/>
                <w:bCs/>
                <w:sz w:val="20"/>
                <w:szCs w:val="20"/>
              </w:rPr>
              <w:t>UNIQUE(</w:t>
            </w:r>
            <w:proofErr w:type="gramEnd"/>
            <w:r w:rsidRPr="004C7106">
              <w:rPr>
                <w:b/>
                <w:bCs/>
                <w:sz w:val="20"/>
                <w:szCs w:val="20"/>
              </w:rPr>
              <w:t>)</w:t>
            </w:r>
            <w:r w:rsidRPr="004C7106">
              <w:rPr>
                <w:sz w:val="20"/>
                <w:szCs w:val="20"/>
              </w:rPr>
              <w:t xml:space="preserve">, afficher la </w:t>
            </w:r>
            <w:r w:rsidRPr="004C7106">
              <w:rPr>
                <w:b/>
                <w:bCs/>
                <w:sz w:val="20"/>
                <w:szCs w:val="20"/>
              </w:rPr>
              <w:t>liste des clients distincts</w:t>
            </w:r>
            <w:r w:rsidRPr="004C7106">
              <w:rPr>
                <w:sz w:val="20"/>
                <w:szCs w:val="20"/>
              </w:rPr>
              <w:t>, toutes régions confondues.</w:t>
            </w:r>
          </w:p>
        </w:tc>
      </w:tr>
    </w:tbl>
    <w:p w14:paraId="5DD72E3D" w14:textId="0138539D" w:rsidR="00C166AC" w:rsidRDefault="00A24009" w:rsidP="00F34829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C166AC" w:rsidRPr="00C166AC">
        <w:rPr>
          <w:b/>
          <w:bCs/>
          <w:sz w:val="24"/>
          <w:szCs w:val="24"/>
        </w:rPr>
        <w:t>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F862CA" w:rsidRPr="001E14A4" w14:paraId="4BEE61C8" w14:textId="77777777" w:rsidTr="00A24009">
        <w:tc>
          <w:tcPr>
            <w:tcW w:w="1696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8222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F3149E" w14:paraId="4EFDBE1D" w14:textId="77777777" w:rsidTr="00A24009">
        <w:tc>
          <w:tcPr>
            <w:tcW w:w="1696" w:type="dxa"/>
            <w:vAlign w:val="center"/>
          </w:tcPr>
          <w:p w14:paraId="132A04DC" w14:textId="42C7B7EE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A24009">
              <w:rPr>
                <w:b/>
                <w:bCs/>
                <w:sz w:val="20"/>
                <w:szCs w:val="20"/>
              </w:rPr>
              <w:t>on validé</w:t>
            </w:r>
          </w:p>
        </w:tc>
        <w:tc>
          <w:tcPr>
            <w:tcW w:w="8222" w:type="dxa"/>
            <w:vAlign w:val="center"/>
          </w:tcPr>
          <w:p w14:paraId="4E091F2C" w14:textId="798D407A" w:rsidR="00F3149E" w:rsidRPr="00F22C25" w:rsidRDefault="00F22C25" w:rsidP="00F3149E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Les fonctions FILTRE, TRIER et UNIQUE sont absentes ou mal utilisées. Les résultats sont erronés ou non exploitables.</w:t>
            </w:r>
          </w:p>
        </w:tc>
      </w:tr>
      <w:tr w:rsidR="00F3149E" w14:paraId="1D4674F1" w14:textId="77777777" w:rsidTr="00A24009">
        <w:tc>
          <w:tcPr>
            <w:tcW w:w="1696" w:type="dxa"/>
            <w:vAlign w:val="center"/>
          </w:tcPr>
          <w:p w14:paraId="77734449" w14:textId="1E1B7652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En cours d’acquisition</w:t>
            </w:r>
          </w:p>
        </w:tc>
        <w:tc>
          <w:tcPr>
            <w:tcW w:w="8222" w:type="dxa"/>
            <w:vAlign w:val="center"/>
          </w:tcPr>
          <w:p w14:paraId="1C0F97FD" w14:textId="754CDE74" w:rsidR="00F3149E" w:rsidRPr="00F22C25" w:rsidRDefault="00F22C25" w:rsidP="00F3149E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Les fonctions sont utilisées mais de manière partielle ou imprécise. Certains résultats manquent de fiabilité.</w:t>
            </w:r>
          </w:p>
        </w:tc>
      </w:tr>
      <w:tr w:rsidR="00F3149E" w14:paraId="3C7D8435" w14:textId="77777777" w:rsidTr="00A24009">
        <w:tc>
          <w:tcPr>
            <w:tcW w:w="1696" w:type="dxa"/>
            <w:vAlign w:val="center"/>
          </w:tcPr>
          <w:p w14:paraId="33010596" w14:textId="29D25E3E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Validé</w:t>
            </w:r>
          </w:p>
        </w:tc>
        <w:tc>
          <w:tcPr>
            <w:tcW w:w="8222" w:type="dxa"/>
            <w:vAlign w:val="center"/>
          </w:tcPr>
          <w:p w14:paraId="494022A2" w14:textId="6B1683A2" w:rsidR="00F3149E" w:rsidRPr="00F22C25" w:rsidRDefault="00F22C25" w:rsidP="00F3149E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Les fonctions FILTRE, TRIER et UNIQUE sont correctement utilisées. Les données sont extraites, triées et dédupliquées automatiquement.</w:t>
            </w:r>
          </w:p>
        </w:tc>
      </w:tr>
      <w:tr w:rsidR="00F3149E" w14:paraId="1B39B2D0" w14:textId="77777777" w:rsidTr="00A24009">
        <w:tc>
          <w:tcPr>
            <w:tcW w:w="1696" w:type="dxa"/>
            <w:vAlign w:val="center"/>
          </w:tcPr>
          <w:p w14:paraId="3645B98D" w14:textId="5ADF056E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Très bonne maîtrise</w:t>
            </w:r>
          </w:p>
        </w:tc>
        <w:tc>
          <w:tcPr>
            <w:tcW w:w="8222" w:type="dxa"/>
            <w:vAlign w:val="center"/>
          </w:tcPr>
          <w:p w14:paraId="2BEC16F6" w14:textId="619D7392" w:rsidR="00F3149E" w:rsidRPr="00F22C25" w:rsidRDefault="00F22C25" w:rsidP="00F3149E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Les traitements sont entièrement automatisés, fiables et transposables à d’autres contextes professionnels.</w:t>
            </w:r>
          </w:p>
        </w:tc>
      </w:tr>
    </w:tbl>
    <w:p w14:paraId="614FE40A" w14:textId="77777777" w:rsidR="006B0EE2" w:rsidRPr="00A24009" w:rsidRDefault="006B0EE2" w:rsidP="00A24009">
      <w:pPr>
        <w:spacing w:after="0"/>
        <w:rPr>
          <w:vanish/>
          <w:sz w:val="20"/>
          <w:szCs w:val="20"/>
        </w:rPr>
      </w:pPr>
    </w:p>
    <w:p w14:paraId="2B3B5CE2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72FA98A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1AD9F62" w14:textId="77777777" w:rsidR="00145968" w:rsidRPr="00C16DAF" w:rsidRDefault="00145968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63EA84D" w14:textId="2B91011A" w:rsidR="00F862CA" w:rsidRDefault="00F862CA" w:rsidP="00F34829">
      <w:pPr>
        <w:spacing w:before="120"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842"/>
        <w:gridCol w:w="1560"/>
      </w:tblGrid>
      <w:tr w:rsidR="00F22C25" w:rsidRPr="000A291A" w14:paraId="1B8A745B" w14:textId="25B21890" w:rsidTr="00F22C25">
        <w:tc>
          <w:tcPr>
            <w:tcW w:w="1696" w:type="dxa"/>
            <w:vAlign w:val="center"/>
          </w:tcPr>
          <w:p w14:paraId="4DDFFE9E" w14:textId="0E3F05CF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2537D5DB" w14:textId="22CEA04E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Client</w:t>
            </w:r>
          </w:p>
        </w:tc>
        <w:tc>
          <w:tcPr>
            <w:tcW w:w="1276" w:type="dxa"/>
            <w:vAlign w:val="center"/>
          </w:tcPr>
          <w:p w14:paraId="6A13FFF5" w14:textId="6BE89C76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Région</w:t>
            </w:r>
          </w:p>
        </w:tc>
        <w:tc>
          <w:tcPr>
            <w:tcW w:w="1842" w:type="dxa"/>
            <w:vAlign w:val="center"/>
          </w:tcPr>
          <w:p w14:paraId="1C4F4C32" w14:textId="55C749AF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Commercial</w:t>
            </w:r>
          </w:p>
        </w:tc>
        <w:tc>
          <w:tcPr>
            <w:tcW w:w="1560" w:type="dxa"/>
            <w:vAlign w:val="center"/>
          </w:tcPr>
          <w:p w14:paraId="3C651E0F" w14:textId="5962B14A" w:rsidR="00F22C25" w:rsidRPr="000A291A" w:rsidRDefault="00F22C25" w:rsidP="00F22C25">
            <w:r w:rsidRPr="00F22C25">
              <w:rPr>
                <w:sz w:val="20"/>
                <w:szCs w:val="20"/>
              </w:rPr>
              <w:t>Montant (€)</w:t>
            </w:r>
          </w:p>
        </w:tc>
      </w:tr>
      <w:tr w:rsidR="00F22C25" w:rsidRPr="000A291A" w14:paraId="151969CE" w14:textId="3A38413F" w:rsidTr="00F22C25">
        <w:tc>
          <w:tcPr>
            <w:tcW w:w="1696" w:type="dxa"/>
            <w:vAlign w:val="center"/>
          </w:tcPr>
          <w:p w14:paraId="6ED727EE" w14:textId="7A8308FC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05/01/2026</w:t>
            </w:r>
          </w:p>
        </w:tc>
        <w:tc>
          <w:tcPr>
            <w:tcW w:w="1276" w:type="dxa"/>
            <w:vAlign w:val="center"/>
          </w:tcPr>
          <w:p w14:paraId="4F23D0B8" w14:textId="0FFCB1BF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Alpha</w:t>
            </w:r>
          </w:p>
        </w:tc>
        <w:tc>
          <w:tcPr>
            <w:tcW w:w="1276" w:type="dxa"/>
            <w:vAlign w:val="center"/>
          </w:tcPr>
          <w:p w14:paraId="2C0AF50B" w14:textId="6C3BAC26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Nord</w:t>
            </w:r>
          </w:p>
        </w:tc>
        <w:tc>
          <w:tcPr>
            <w:tcW w:w="1842" w:type="dxa"/>
            <w:vAlign w:val="center"/>
          </w:tcPr>
          <w:p w14:paraId="3B676470" w14:textId="48481DBF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Martin</w:t>
            </w:r>
          </w:p>
        </w:tc>
        <w:tc>
          <w:tcPr>
            <w:tcW w:w="1560" w:type="dxa"/>
            <w:vAlign w:val="center"/>
          </w:tcPr>
          <w:p w14:paraId="1B2BCDCE" w14:textId="11AA109D" w:rsidR="00F22C25" w:rsidRPr="000A291A" w:rsidRDefault="00F22C25" w:rsidP="00F22C25">
            <w:r w:rsidRPr="00F22C25">
              <w:rPr>
                <w:sz w:val="20"/>
                <w:szCs w:val="20"/>
              </w:rPr>
              <w:t>1 200</w:t>
            </w:r>
          </w:p>
        </w:tc>
      </w:tr>
      <w:tr w:rsidR="00F22C25" w:rsidRPr="000A291A" w14:paraId="2AA5585B" w14:textId="444C23E9" w:rsidTr="00F22C25">
        <w:tc>
          <w:tcPr>
            <w:tcW w:w="1696" w:type="dxa"/>
            <w:vAlign w:val="center"/>
          </w:tcPr>
          <w:p w14:paraId="6FA1EE55" w14:textId="0746BDAB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06/01/2026</w:t>
            </w:r>
          </w:p>
        </w:tc>
        <w:tc>
          <w:tcPr>
            <w:tcW w:w="1276" w:type="dxa"/>
            <w:vAlign w:val="center"/>
          </w:tcPr>
          <w:p w14:paraId="324132EF" w14:textId="3FE6FCE6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Beta</w:t>
            </w:r>
          </w:p>
        </w:tc>
        <w:tc>
          <w:tcPr>
            <w:tcW w:w="1276" w:type="dxa"/>
            <w:vAlign w:val="center"/>
          </w:tcPr>
          <w:p w14:paraId="0A4BBEA3" w14:textId="1B80CABD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Sud</w:t>
            </w:r>
          </w:p>
        </w:tc>
        <w:tc>
          <w:tcPr>
            <w:tcW w:w="1842" w:type="dxa"/>
            <w:vAlign w:val="center"/>
          </w:tcPr>
          <w:p w14:paraId="16DD3574" w14:textId="36EE7D91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Dupont</w:t>
            </w:r>
          </w:p>
        </w:tc>
        <w:tc>
          <w:tcPr>
            <w:tcW w:w="1560" w:type="dxa"/>
            <w:vAlign w:val="center"/>
          </w:tcPr>
          <w:p w14:paraId="380A896C" w14:textId="7653F366" w:rsidR="00F22C25" w:rsidRPr="000A291A" w:rsidRDefault="00F22C25" w:rsidP="00F22C25">
            <w:r w:rsidRPr="00F22C25">
              <w:rPr>
                <w:sz w:val="20"/>
                <w:szCs w:val="20"/>
              </w:rPr>
              <w:t>850</w:t>
            </w:r>
          </w:p>
        </w:tc>
      </w:tr>
      <w:tr w:rsidR="00F22C25" w:rsidRPr="000A291A" w14:paraId="11EC67FE" w14:textId="39DDF053" w:rsidTr="00F22C25">
        <w:tc>
          <w:tcPr>
            <w:tcW w:w="1696" w:type="dxa"/>
            <w:vAlign w:val="center"/>
          </w:tcPr>
          <w:p w14:paraId="3E47174F" w14:textId="0E33D0BE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07/01/2026</w:t>
            </w:r>
          </w:p>
        </w:tc>
        <w:tc>
          <w:tcPr>
            <w:tcW w:w="1276" w:type="dxa"/>
            <w:vAlign w:val="center"/>
          </w:tcPr>
          <w:p w14:paraId="4855FD01" w14:textId="74DBB60D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Gamma</w:t>
            </w:r>
          </w:p>
        </w:tc>
        <w:tc>
          <w:tcPr>
            <w:tcW w:w="1276" w:type="dxa"/>
            <w:vAlign w:val="center"/>
          </w:tcPr>
          <w:p w14:paraId="25D7D7E5" w14:textId="2BE4174C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Nord</w:t>
            </w:r>
          </w:p>
        </w:tc>
        <w:tc>
          <w:tcPr>
            <w:tcW w:w="1842" w:type="dxa"/>
            <w:vAlign w:val="center"/>
          </w:tcPr>
          <w:p w14:paraId="64823F6F" w14:textId="685E7AC6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Martin</w:t>
            </w:r>
          </w:p>
        </w:tc>
        <w:tc>
          <w:tcPr>
            <w:tcW w:w="1560" w:type="dxa"/>
            <w:vAlign w:val="center"/>
          </w:tcPr>
          <w:p w14:paraId="12597D97" w14:textId="0B98F8AA" w:rsidR="00F22C25" w:rsidRPr="000A291A" w:rsidRDefault="00F22C25" w:rsidP="00F22C25">
            <w:r w:rsidRPr="00F22C25">
              <w:rPr>
                <w:sz w:val="20"/>
                <w:szCs w:val="20"/>
              </w:rPr>
              <w:t>620</w:t>
            </w:r>
          </w:p>
        </w:tc>
      </w:tr>
      <w:tr w:rsidR="00F22C25" w:rsidRPr="000A291A" w14:paraId="63477616" w14:textId="06885978" w:rsidTr="00F22C25">
        <w:tc>
          <w:tcPr>
            <w:tcW w:w="1696" w:type="dxa"/>
            <w:vAlign w:val="center"/>
          </w:tcPr>
          <w:p w14:paraId="6D950AC6" w14:textId="33F7E377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08/01/2026</w:t>
            </w:r>
          </w:p>
        </w:tc>
        <w:tc>
          <w:tcPr>
            <w:tcW w:w="1276" w:type="dxa"/>
            <w:vAlign w:val="center"/>
          </w:tcPr>
          <w:p w14:paraId="09CB47FE" w14:textId="47DE0C85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Alpha</w:t>
            </w:r>
          </w:p>
        </w:tc>
        <w:tc>
          <w:tcPr>
            <w:tcW w:w="1276" w:type="dxa"/>
            <w:vAlign w:val="center"/>
          </w:tcPr>
          <w:p w14:paraId="56958AB4" w14:textId="2C931E50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Nord</w:t>
            </w:r>
          </w:p>
        </w:tc>
        <w:tc>
          <w:tcPr>
            <w:tcW w:w="1842" w:type="dxa"/>
            <w:vAlign w:val="center"/>
          </w:tcPr>
          <w:p w14:paraId="41F6F468" w14:textId="22FEAE4B" w:rsidR="00F22C25" w:rsidRPr="000A291A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Leroy</w:t>
            </w:r>
          </w:p>
        </w:tc>
        <w:tc>
          <w:tcPr>
            <w:tcW w:w="1560" w:type="dxa"/>
            <w:vAlign w:val="center"/>
          </w:tcPr>
          <w:p w14:paraId="37DCFD8D" w14:textId="1F7134D0" w:rsidR="00F22C25" w:rsidRPr="000A291A" w:rsidRDefault="00F22C25" w:rsidP="00F22C25">
            <w:r w:rsidRPr="00F22C25">
              <w:rPr>
                <w:sz w:val="20"/>
                <w:szCs w:val="20"/>
              </w:rPr>
              <w:t>980</w:t>
            </w:r>
          </w:p>
        </w:tc>
      </w:tr>
      <w:tr w:rsidR="00F22C25" w:rsidRPr="000A291A" w14:paraId="17ECB3AB" w14:textId="5503C091" w:rsidTr="00F22C25">
        <w:tc>
          <w:tcPr>
            <w:tcW w:w="1696" w:type="dxa"/>
            <w:vAlign w:val="center"/>
          </w:tcPr>
          <w:p w14:paraId="54C61A66" w14:textId="5C296B55" w:rsidR="00F22C25" w:rsidRPr="003234C3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09/01/2026</w:t>
            </w:r>
          </w:p>
        </w:tc>
        <w:tc>
          <w:tcPr>
            <w:tcW w:w="1276" w:type="dxa"/>
            <w:vAlign w:val="center"/>
          </w:tcPr>
          <w:p w14:paraId="4EEFAB85" w14:textId="3C07841B" w:rsidR="00F22C25" w:rsidRPr="003234C3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Delta</w:t>
            </w:r>
          </w:p>
        </w:tc>
        <w:tc>
          <w:tcPr>
            <w:tcW w:w="1276" w:type="dxa"/>
            <w:vAlign w:val="center"/>
          </w:tcPr>
          <w:p w14:paraId="5B93FFCE" w14:textId="0763CCB0" w:rsidR="00F22C25" w:rsidRPr="003234C3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Ouest</w:t>
            </w:r>
          </w:p>
        </w:tc>
        <w:tc>
          <w:tcPr>
            <w:tcW w:w="1842" w:type="dxa"/>
            <w:vAlign w:val="center"/>
          </w:tcPr>
          <w:p w14:paraId="57C970A7" w14:textId="1AB03D5A" w:rsidR="00F22C25" w:rsidRPr="003234C3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Dupont</w:t>
            </w:r>
          </w:p>
        </w:tc>
        <w:tc>
          <w:tcPr>
            <w:tcW w:w="1560" w:type="dxa"/>
            <w:vAlign w:val="center"/>
          </w:tcPr>
          <w:p w14:paraId="0BFF4C93" w14:textId="762E6F1F" w:rsidR="00F22C25" w:rsidRPr="000A291A" w:rsidRDefault="00F22C25" w:rsidP="00F22C25">
            <w:r w:rsidRPr="00F22C25">
              <w:rPr>
                <w:sz w:val="20"/>
                <w:szCs w:val="20"/>
              </w:rPr>
              <w:t>1 450</w:t>
            </w:r>
          </w:p>
        </w:tc>
      </w:tr>
      <w:tr w:rsidR="00F22C25" w:rsidRPr="000A291A" w14:paraId="78B0EBDE" w14:textId="77777777" w:rsidTr="00F22C25">
        <w:tc>
          <w:tcPr>
            <w:tcW w:w="1696" w:type="dxa"/>
            <w:vAlign w:val="center"/>
          </w:tcPr>
          <w:p w14:paraId="199CFC43" w14:textId="3655892D" w:rsidR="00F22C25" w:rsidRPr="00F22C25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10/01/2026</w:t>
            </w:r>
          </w:p>
        </w:tc>
        <w:tc>
          <w:tcPr>
            <w:tcW w:w="1276" w:type="dxa"/>
            <w:vAlign w:val="center"/>
          </w:tcPr>
          <w:p w14:paraId="368666F7" w14:textId="0A7C61FC" w:rsidR="00F22C25" w:rsidRPr="00F22C25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Beta</w:t>
            </w:r>
          </w:p>
        </w:tc>
        <w:tc>
          <w:tcPr>
            <w:tcW w:w="1276" w:type="dxa"/>
            <w:vAlign w:val="center"/>
          </w:tcPr>
          <w:p w14:paraId="5D28D64A" w14:textId="60C7C3D5" w:rsidR="00F22C25" w:rsidRPr="00F22C25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Sud</w:t>
            </w:r>
          </w:p>
        </w:tc>
        <w:tc>
          <w:tcPr>
            <w:tcW w:w="1842" w:type="dxa"/>
            <w:vAlign w:val="center"/>
          </w:tcPr>
          <w:p w14:paraId="02B1B672" w14:textId="6AB0A090" w:rsidR="00F22C25" w:rsidRPr="00F22C25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Martin</w:t>
            </w:r>
          </w:p>
        </w:tc>
        <w:tc>
          <w:tcPr>
            <w:tcW w:w="1560" w:type="dxa"/>
            <w:vAlign w:val="center"/>
          </w:tcPr>
          <w:p w14:paraId="76B0D38E" w14:textId="150C9A85" w:rsidR="00F22C25" w:rsidRPr="00F22C25" w:rsidRDefault="00F22C25" w:rsidP="00F22C25">
            <w:pPr>
              <w:rPr>
                <w:sz w:val="20"/>
                <w:szCs w:val="20"/>
              </w:rPr>
            </w:pPr>
            <w:r w:rsidRPr="00F22C25">
              <w:rPr>
                <w:sz w:val="20"/>
                <w:szCs w:val="20"/>
              </w:rPr>
              <w:t>720</w:t>
            </w:r>
          </w:p>
        </w:tc>
      </w:tr>
    </w:tbl>
    <w:p w14:paraId="1F1C463D" w14:textId="77777777" w:rsidR="009B4774" w:rsidRDefault="009B4774" w:rsidP="00F22C25">
      <w:pPr>
        <w:spacing w:after="0"/>
        <w:rPr>
          <w:sz w:val="20"/>
          <w:szCs w:val="20"/>
        </w:rPr>
      </w:pPr>
    </w:p>
    <w:sectPr w:rsidR="009B4774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B1"/>
    <w:multiLevelType w:val="multilevel"/>
    <w:tmpl w:val="01E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66986"/>
    <w:multiLevelType w:val="multilevel"/>
    <w:tmpl w:val="2186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821E5"/>
    <w:multiLevelType w:val="multilevel"/>
    <w:tmpl w:val="1C5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029F4"/>
    <w:multiLevelType w:val="multilevel"/>
    <w:tmpl w:val="522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C14C0"/>
    <w:multiLevelType w:val="hybridMultilevel"/>
    <w:tmpl w:val="9FA4E7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9779B"/>
    <w:multiLevelType w:val="multilevel"/>
    <w:tmpl w:val="7A4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BA7B67"/>
    <w:multiLevelType w:val="hybridMultilevel"/>
    <w:tmpl w:val="5EB0EC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300A06"/>
    <w:multiLevelType w:val="hybridMultilevel"/>
    <w:tmpl w:val="2DACA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5053CF"/>
    <w:multiLevelType w:val="hybridMultilevel"/>
    <w:tmpl w:val="CCFA21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4C128D"/>
    <w:multiLevelType w:val="multilevel"/>
    <w:tmpl w:val="A04C1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9A2290"/>
    <w:multiLevelType w:val="hybridMultilevel"/>
    <w:tmpl w:val="D37CC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C82361"/>
    <w:multiLevelType w:val="hybridMultilevel"/>
    <w:tmpl w:val="462C68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496A8E"/>
    <w:multiLevelType w:val="multilevel"/>
    <w:tmpl w:val="4AE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E70D02"/>
    <w:multiLevelType w:val="multilevel"/>
    <w:tmpl w:val="5FF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802868"/>
    <w:multiLevelType w:val="multilevel"/>
    <w:tmpl w:val="D0B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8A6602"/>
    <w:multiLevelType w:val="multilevel"/>
    <w:tmpl w:val="4C64E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60774D"/>
    <w:multiLevelType w:val="multilevel"/>
    <w:tmpl w:val="2C1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B15DED"/>
    <w:multiLevelType w:val="multilevel"/>
    <w:tmpl w:val="2706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B87EFF"/>
    <w:multiLevelType w:val="multilevel"/>
    <w:tmpl w:val="970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5D0B7C"/>
    <w:multiLevelType w:val="multilevel"/>
    <w:tmpl w:val="93722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3E41B8"/>
    <w:multiLevelType w:val="multilevel"/>
    <w:tmpl w:val="F592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594461"/>
    <w:multiLevelType w:val="hybridMultilevel"/>
    <w:tmpl w:val="108C20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5A0A4C"/>
    <w:multiLevelType w:val="multilevel"/>
    <w:tmpl w:val="6BA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7E2CCC"/>
    <w:multiLevelType w:val="multilevel"/>
    <w:tmpl w:val="708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1A6194"/>
    <w:multiLevelType w:val="hybridMultilevel"/>
    <w:tmpl w:val="82047BB0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4526ED"/>
    <w:multiLevelType w:val="multilevel"/>
    <w:tmpl w:val="FF4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694E95"/>
    <w:multiLevelType w:val="multilevel"/>
    <w:tmpl w:val="E1C4B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405FB0"/>
    <w:multiLevelType w:val="multilevel"/>
    <w:tmpl w:val="36D2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E96333"/>
    <w:multiLevelType w:val="multilevel"/>
    <w:tmpl w:val="247899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1F7AD0"/>
    <w:multiLevelType w:val="multilevel"/>
    <w:tmpl w:val="93D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0B1873"/>
    <w:multiLevelType w:val="hybridMultilevel"/>
    <w:tmpl w:val="2E98F0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73E37A7"/>
    <w:multiLevelType w:val="hybridMultilevel"/>
    <w:tmpl w:val="B7CA74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A24798"/>
    <w:multiLevelType w:val="multilevel"/>
    <w:tmpl w:val="981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D74055"/>
    <w:multiLevelType w:val="hybridMultilevel"/>
    <w:tmpl w:val="8E8ADF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D2D5B55"/>
    <w:multiLevelType w:val="multilevel"/>
    <w:tmpl w:val="32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567F2F"/>
    <w:multiLevelType w:val="hybridMultilevel"/>
    <w:tmpl w:val="FF669E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C97066"/>
    <w:multiLevelType w:val="hybridMultilevel"/>
    <w:tmpl w:val="758C0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E8580F"/>
    <w:multiLevelType w:val="hybridMultilevel"/>
    <w:tmpl w:val="0A7ECBCE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2C572A7"/>
    <w:multiLevelType w:val="hybridMultilevel"/>
    <w:tmpl w:val="7D2CA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873C99"/>
    <w:multiLevelType w:val="multilevel"/>
    <w:tmpl w:val="095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8E526A"/>
    <w:multiLevelType w:val="multilevel"/>
    <w:tmpl w:val="DF80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A203FA"/>
    <w:multiLevelType w:val="multilevel"/>
    <w:tmpl w:val="88A47C5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5C036B"/>
    <w:multiLevelType w:val="multilevel"/>
    <w:tmpl w:val="8FDA3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BB2344C"/>
    <w:multiLevelType w:val="hybridMultilevel"/>
    <w:tmpl w:val="0878618E"/>
    <w:lvl w:ilvl="0" w:tplc="3E7ED44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EAB4C39"/>
    <w:multiLevelType w:val="hybridMultilevel"/>
    <w:tmpl w:val="44D4F5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47466">
    <w:abstractNumId w:val="90"/>
  </w:num>
  <w:num w:numId="2" w16cid:durableId="1655841780">
    <w:abstractNumId w:val="48"/>
  </w:num>
  <w:num w:numId="3" w16cid:durableId="2061126563">
    <w:abstractNumId w:val="81"/>
  </w:num>
  <w:num w:numId="4" w16cid:durableId="1530140720">
    <w:abstractNumId w:val="91"/>
  </w:num>
  <w:num w:numId="5" w16cid:durableId="1865753811">
    <w:abstractNumId w:val="98"/>
  </w:num>
  <w:num w:numId="6" w16cid:durableId="1700666106">
    <w:abstractNumId w:val="85"/>
  </w:num>
  <w:num w:numId="7" w16cid:durableId="216943270">
    <w:abstractNumId w:val="36"/>
  </w:num>
  <w:num w:numId="8" w16cid:durableId="194735988">
    <w:abstractNumId w:val="89"/>
  </w:num>
  <w:num w:numId="9" w16cid:durableId="845359873">
    <w:abstractNumId w:val="69"/>
  </w:num>
  <w:num w:numId="10" w16cid:durableId="1055396205">
    <w:abstractNumId w:val="37"/>
  </w:num>
  <w:num w:numId="11" w16cid:durableId="738527492">
    <w:abstractNumId w:val="44"/>
  </w:num>
  <w:num w:numId="12" w16cid:durableId="638535409">
    <w:abstractNumId w:val="3"/>
  </w:num>
  <w:num w:numId="13" w16cid:durableId="1440224247">
    <w:abstractNumId w:val="63"/>
  </w:num>
  <w:num w:numId="14" w16cid:durableId="1983074199">
    <w:abstractNumId w:val="19"/>
  </w:num>
  <w:num w:numId="15" w16cid:durableId="1437870868">
    <w:abstractNumId w:val="33"/>
  </w:num>
  <w:num w:numId="16" w16cid:durableId="169225989">
    <w:abstractNumId w:val="88"/>
  </w:num>
  <w:num w:numId="17" w16cid:durableId="1132599957">
    <w:abstractNumId w:val="101"/>
  </w:num>
  <w:num w:numId="18" w16cid:durableId="2069569714">
    <w:abstractNumId w:val="78"/>
  </w:num>
  <w:num w:numId="19" w16cid:durableId="1447507931">
    <w:abstractNumId w:val="66"/>
  </w:num>
  <w:num w:numId="20" w16cid:durableId="179897814">
    <w:abstractNumId w:val="1"/>
  </w:num>
  <w:num w:numId="21" w16cid:durableId="1255817895">
    <w:abstractNumId w:val="13"/>
  </w:num>
  <w:num w:numId="22" w16cid:durableId="219558563">
    <w:abstractNumId w:val="51"/>
  </w:num>
  <w:num w:numId="23" w16cid:durableId="5714995">
    <w:abstractNumId w:val="43"/>
  </w:num>
  <w:num w:numId="24" w16cid:durableId="645861227">
    <w:abstractNumId w:val="86"/>
  </w:num>
  <w:num w:numId="25" w16cid:durableId="1456176543">
    <w:abstractNumId w:val="9"/>
  </w:num>
  <w:num w:numId="26" w16cid:durableId="616563553">
    <w:abstractNumId w:val="65"/>
  </w:num>
  <w:num w:numId="27" w16cid:durableId="231700099">
    <w:abstractNumId w:val="79"/>
  </w:num>
  <w:num w:numId="28" w16cid:durableId="1101340151">
    <w:abstractNumId w:val="6"/>
  </w:num>
  <w:num w:numId="29" w16cid:durableId="2040202493">
    <w:abstractNumId w:val="22"/>
  </w:num>
  <w:num w:numId="30" w16cid:durableId="187254320">
    <w:abstractNumId w:val="8"/>
  </w:num>
  <w:num w:numId="31" w16cid:durableId="538082427">
    <w:abstractNumId w:val="53"/>
  </w:num>
  <w:num w:numId="32" w16cid:durableId="958801991">
    <w:abstractNumId w:val="70"/>
  </w:num>
  <w:num w:numId="33" w16cid:durableId="1872037147">
    <w:abstractNumId w:val="55"/>
  </w:num>
  <w:num w:numId="34" w16cid:durableId="1762872513">
    <w:abstractNumId w:val="49"/>
  </w:num>
  <w:num w:numId="35" w16cid:durableId="2107454900">
    <w:abstractNumId w:val="5"/>
  </w:num>
  <w:num w:numId="36" w16cid:durableId="965892084">
    <w:abstractNumId w:val="97"/>
  </w:num>
  <w:num w:numId="37" w16cid:durableId="1014499153">
    <w:abstractNumId w:val="95"/>
  </w:num>
  <w:num w:numId="38" w16cid:durableId="1032457041">
    <w:abstractNumId w:val="84"/>
  </w:num>
  <w:num w:numId="39" w16cid:durableId="1823302943">
    <w:abstractNumId w:val="83"/>
  </w:num>
  <w:num w:numId="40" w16cid:durableId="228227545">
    <w:abstractNumId w:val="31"/>
  </w:num>
  <w:num w:numId="41" w16cid:durableId="999306245">
    <w:abstractNumId w:val="34"/>
  </w:num>
  <w:num w:numId="42" w16cid:durableId="301541135">
    <w:abstractNumId w:val="100"/>
  </w:num>
  <w:num w:numId="43" w16cid:durableId="1189177104">
    <w:abstractNumId w:val="40"/>
  </w:num>
  <w:num w:numId="44" w16cid:durableId="283468566">
    <w:abstractNumId w:val="28"/>
  </w:num>
  <w:num w:numId="45" w16cid:durableId="1392777130">
    <w:abstractNumId w:val="42"/>
  </w:num>
  <w:num w:numId="46" w16cid:durableId="1031228255">
    <w:abstractNumId w:val="7"/>
  </w:num>
  <w:num w:numId="47" w16cid:durableId="1238201219">
    <w:abstractNumId w:val="59"/>
  </w:num>
  <w:num w:numId="48" w16cid:durableId="209151164">
    <w:abstractNumId w:val="30"/>
  </w:num>
  <w:num w:numId="49" w16cid:durableId="1416122384">
    <w:abstractNumId w:val="75"/>
  </w:num>
  <w:num w:numId="50" w16cid:durableId="1936666963">
    <w:abstractNumId w:val="47"/>
  </w:num>
  <w:num w:numId="51" w16cid:durableId="1714386585">
    <w:abstractNumId w:val="60"/>
  </w:num>
  <w:num w:numId="52" w16cid:durableId="104079093">
    <w:abstractNumId w:val="77"/>
  </w:num>
  <w:num w:numId="53" w16cid:durableId="1615358158">
    <w:abstractNumId w:val="64"/>
  </w:num>
  <w:num w:numId="54" w16cid:durableId="933441111">
    <w:abstractNumId w:val="26"/>
  </w:num>
  <w:num w:numId="55" w16cid:durableId="1533030493">
    <w:abstractNumId w:val="24"/>
  </w:num>
  <w:num w:numId="56" w16cid:durableId="1109592941">
    <w:abstractNumId w:val="87"/>
  </w:num>
  <w:num w:numId="57" w16cid:durableId="1807888549">
    <w:abstractNumId w:val="12"/>
  </w:num>
  <w:num w:numId="58" w16cid:durableId="1188566065">
    <w:abstractNumId w:val="17"/>
  </w:num>
  <w:num w:numId="59" w16cid:durableId="1125545515">
    <w:abstractNumId w:val="15"/>
  </w:num>
  <w:num w:numId="60" w16cid:durableId="252277956">
    <w:abstractNumId w:val="39"/>
  </w:num>
  <w:num w:numId="61" w16cid:durableId="895166166">
    <w:abstractNumId w:val="52"/>
  </w:num>
  <w:num w:numId="62" w16cid:durableId="206644915">
    <w:abstractNumId w:val="4"/>
  </w:num>
  <w:num w:numId="63" w16cid:durableId="1132862322">
    <w:abstractNumId w:val="73"/>
  </w:num>
  <w:num w:numId="64" w16cid:durableId="2086220633">
    <w:abstractNumId w:val="35"/>
  </w:num>
  <w:num w:numId="65" w16cid:durableId="328095611">
    <w:abstractNumId w:val="10"/>
  </w:num>
  <w:num w:numId="66" w16cid:durableId="1094398921">
    <w:abstractNumId w:val="50"/>
  </w:num>
  <w:num w:numId="67" w16cid:durableId="1255896998">
    <w:abstractNumId w:val="92"/>
  </w:num>
  <w:num w:numId="68" w16cid:durableId="1729913317">
    <w:abstractNumId w:val="94"/>
  </w:num>
  <w:num w:numId="69" w16cid:durableId="450587339">
    <w:abstractNumId w:val="71"/>
  </w:num>
  <w:num w:numId="70" w16cid:durableId="1618487302">
    <w:abstractNumId w:val="23"/>
  </w:num>
  <w:num w:numId="71" w16cid:durableId="372266495">
    <w:abstractNumId w:val="68"/>
  </w:num>
  <w:num w:numId="72" w16cid:durableId="743188425">
    <w:abstractNumId w:val="16"/>
  </w:num>
  <w:num w:numId="73" w16cid:durableId="1094203952">
    <w:abstractNumId w:val="80"/>
  </w:num>
  <w:num w:numId="74" w16cid:durableId="1225338744">
    <w:abstractNumId w:val="54"/>
  </w:num>
  <w:num w:numId="75" w16cid:durableId="411050641">
    <w:abstractNumId w:val="76"/>
  </w:num>
  <w:num w:numId="76" w16cid:durableId="1802923155">
    <w:abstractNumId w:val="99"/>
  </w:num>
  <w:num w:numId="77" w16cid:durableId="1803115921">
    <w:abstractNumId w:val="67"/>
  </w:num>
  <w:num w:numId="78" w16cid:durableId="2055957965">
    <w:abstractNumId w:val="45"/>
  </w:num>
  <w:num w:numId="79" w16cid:durableId="739057276">
    <w:abstractNumId w:val="58"/>
  </w:num>
  <w:num w:numId="80" w16cid:durableId="969357611">
    <w:abstractNumId w:val="93"/>
  </w:num>
  <w:num w:numId="81" w16cid:durableId="1575697908">
    <w:abstractNumId w:val="62"/>
  </w:num>
  <w:num w:numId="82" w16cid:durableId="2056810957">
    <w:abstractNumId w:val="25"/>
  </w:num>
  <w:num w:numId="83" w16cid:durableId="378630941">
    <w:abstractNumId w:val="41"/>
  </w:num>
  <w:num w:numId="84" w16cid:durableId="1612590878">
    <w:abstractNumId w:val="14"/>
  </w:num>
  <w:num w:numId="85" w16cid:durableId="853231961">
    <w:abstractNumId w:val="57"/>
  </w:num>
  <w:num w:numId="86" w16cid:durableId="413625201">
    <w:abstractNumId w:val="20"/>
  </w:num>
  <w:num w:numId="87" w16cid:durableId="40398329">
    <w:abstractNumId w:val="32"/>
  </w:num>
  <w:num w:numId="88" w16cid:durableId="1088649723">
    <w:abstractNumId w:val="82"/>
  </w:num>
  <w:num w:numId="89" w16cid:durableId="884298940">
    <w:abstractNumId w:val="21"/>
  </w:num>
  <w:num w:numId="90" w16cid:durableId="2109763538">
    <w:abstractNumId w:val="102"/>
  </w:num>
  <w:num w:numId="91" w16cid:durableId="991375900">
    <w:abstractNumId w:val="11"/>
  </w:num>
  <w:num w:numId="92" w16cid:durableId="801505580">
    <w:abstractNumId w:val="0"/>
  </w:num>
  <w:num w:numId="93" w16cid:durableId="1177501372">
    <w:abstractNumId w:val="56"/>
  </w:num>
  <w:num w:numId="94" w16cid:durableId="713116654">
    <w:abstractNumId w:val="38"/>
  </w:num>
  <w:num w:numId="95" w16cid:durableId="211507775">
    <w:abstractNumId w:val="74"/>
  </w:num>
  <w:num w:numId="96" w16cid:durableId="1321471218">
    <w:abstractNumId w:val="29"/>
  </w:num>
  <w:num w:numId="97" w16cid:durableId="1948661026">
    <w:abstractNumId w:val="61"/>
  </w:num>
  <w:num w:numId="98" w16cid:durableId="977344607">
    <w:abstractNumId w:val="2"/>
  </w:num>
  <w:num w:numId="99" w16cid:durableId="414282760">
    <w:abstractNumId w:val="18"/>
  </w:num>
  <w:num w:numId="100" w16cid:durableId="1103915985">
    <w:abstractNumId w:val="27"/>
  </w:num>
  <w:num w:numId="101" w16cid:durableId="181672303">
    <w:abstractNumId w:val="72"/>
  </w:num>
  <w:num w:numId="102" w16cid:durableId="176625826">
    <w:abstractNumId w:val="46"/>
  </w:num>
  <w:num w:numId="103" w16cid:durableId="1265186608">
    <w:abstractNumId w:val="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623A5"/>
    <w:rsid w:val="000818A8"/>
    <w:rsid w:val="00082CFF"/>
    <w:rsid w:val="000A291A"/>
    <w:rsid w:val="000A48B6"/>
    <w:rsid w:val="000B3EBC"/>
    <w:rsid w:val="000B674A"/>
    <w:rsid w:val="000C6670"/>
    <w:rsid w:val="000C79F0"/>
    <w:rsid w:val="00123B54"/>
    <w:rsid w:val="0012554A"/>
    <w:rsid w:val="00125C96"/>
    <w:rsid w:val="00127CF7"/>
    <w:rsid w:val="00145968"/>
    <w:rsid w:val="00172C13"/>
    <w:rsid w:val="001874D0"/>
    <w:rsid w:val="001E14A4"/>
    <w:rsid w:val="00247554"/>
    <w:rsid w:val="002A6FFB"/>
    <w:rsid w:val="002A7526"/>
    <w:rsid w:val="002E2C46"/>
    <w:rsid w:val="003234C3"/>
    <w:rsid w:val="00341B42"/>
    <w:rsid w:val="00351C77"/>
    <w:rsid w:val="003A2CC4"/>
    <w:rsid w:val="003B01CB"/>
    <w:rsid w:val="003C748F"/>
    <w:rsid w:val="00434AB7"/>
    <w:rsid w:val="0046014F"/>
    <w:rsid w:val="004735E4"/>
    <w:rsid w:val="00473805"/>
    <w:rsid w:val="004C1F63"/>
    <w:rsid w:val="004C7106"/>
    <w:rsid w:val="004F0575"/>
    <w:rsid w:val="0050646B"/>
    <w:rsid w:val="005070A7"/>
    <w:rsid w:val="005A0431"/>
    <w:rsid w:val="005B65DC"/>
    <w:rsid w:val="005E35BE"/>
    <w:rsid w:val="0063663D"/>
    <w:rsid w:val="006A403F"/>
    <w:rsid w:val="006B0EE2"/>
    <w:rsid w:val="006E6A64"/>
    <w:rsid w:val="006F772F"/>
    <w:rsid w:val="00705FEB"/>
    <w:rsid w:val="00732A22"/>
    <w:rsid w:val="00756AC5"/>
    <w:rsid w:val="007647A4"/>
    <w:rsid w:val="007A26A1"/>
    <w:rsid w:val="007F4706"/>
    <w:rsid w:val="00806B9F"/>
    <w:rsid w:val="00816438"/>
    <w:rsid w:val="00826FF9"/>
    <w:rsid w:val="00836D1C"/>
    <w:rsid w:val="008633F0"/>
    <w:rsid w:val="00871092"/>
    <w:rsid w:val="0087113E"/>
    <w:rsid w:val="008A26C5"/>
    <w:rsid w:val="008D6905"/>
    <w:rsid w:val="00961BA3"/>
    <w:rsid w:val="00963C0C"/>
    <w:rsid w:val="009B4774"/>
    <w:rsid w:val="009D7671"/>
    <w:rsid w:val="009E4E18"/>
    <w:rsid w:val="00A05E47"/>
    <w:rsid w:val="00A24009"/>
    <w:rsid w:val="00A726BE"/>
    <w:rsid w:val="00A7277C"/>
    <w:rsid w:val="00A85860"/>
    <w:rsid w:val="00A91F0F"/>
    <w:rsid w:val="00A92A68"/>
    <w:rsid w:val="00AA0669"/>
    <w:rsid w:val="00AF7C43"/>
    <w:rsid w:val="00B81379"/>
    <w:rsid w:val="00BA5DF8"/>
    <w:rsid w:val="00C03FFF"/>
    <w:rsid w:val="00C13632"/>
    <w:rsid w:val="00C166AC"/>
    <w:rsid w:val="00C16DAF"/>
    <w:rsid w:val="00C46165"/>
    <w:rsid w:val="00C66084"/>
    <w:rsid w:val="00C84092"/>
    <w:rsid w:val="00C8534F"/>
    <w:rsid w:val="00C907E6"/>
    <w:rsid w:val="00CA5F03"/>
    <w:rsid w:val="00CD3403"/>
    <w:rsid w:val="00CF14EB"/>
    <w:rsid w:val="00D0601C"/>
    <w:rsid w:val="00D25A2C"/>
    <w:rsid w:val="00D43E2E"/>
    <w:rsid w:val="00D76E71"/>
    <w:rsid w:val="00DB25B1"/>
    <w:rsid w:val="00DF4A14"/>
    <w:rsid w:val="00E11366"/>
    <w:rsid w:val="00E226E1"/>
    <w:rsid w:val="00E248E9"/>
    <w:rsid w:val="00EA1BC5"/>
    <w:rsid w:val="00EA4B9E"/>
    <w:rsid w:val="00EC7194"/>
    <w:rsid w:val="00ED0D61"/>
    <w:rsid w:val="00F11A5D"/>
    <w:rsid w:val="00F22C25"/>
    <w:rsid w:val="00F23444"/>
    <w:rsid w:val="00F3149E"/>
    <w:rsid w:val="00F34829"/>
    <w:rsid w:val="00F862CA"/>
    <w:rsid w:val="00F86DA9"/>
    <w:rsid w:val="00FD6C3B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F314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1909</Characters>
  <Application>Microsoft Office Word</Application>
  <DocSecurity>0</DocSecurity>
  <Lines>95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</cp:revision>
  <dcterms:created xsi:type="dcterms:W3CDTF">2026-02-09T18:58:00Z</dcterms:created>
  <dcterms:modified xsi:type="dcterms:W3CDTF">2026-02-09T18:58:00Z</dcterms:modified>
</cp:coreProperties>
</file>