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lledutableau"/>
        <w:tblW w:w="10091" w:type="dxa"/>
        <w:tblInd w:w="113" w:type="dxa"/>
        <w:shd w:val="clear" w:color="auto" w:fill="92D050"/>
        <w:tblLayout w:type="fixed"/>
        <w:tblLook w:val="04A0" w:firstRow="1" w:lastRow="0" w:firstColumn="1" w:lastColumn="0" w:noHBand="0" w:noVBand="1"/>
      </w:tblPr>
      <w:tblGrid>
        <w:gridCol w:w="1555"/>
        <w:gridCol w:w="6691"/>
        <w:gridCol w:w="1838"/>
        <w:gridCol w:w="7"/>
      </w:tblGrid>
      <w:tr w:rsidR="003F61A6" w:rsidRPr="00BC37D2" w14:paraId="002FF78C" w14:textId="77777777" w:rsidTr="00D26069">
        <w:trPr>
          <w:gridAfter w:val="1"/>
          <w:wAfter w:w="7" w:type="dxa"/>
          <w:trHeight w:val="386"/>
        </w:trPr>
        <w:tc>
          <w:tcPr>
            <w:tcW w:w="8246" w:type="dxa"/>
            <w:gridSpan w:val="2"/>
            <w:shd w:val="clear" w:color="auto" w:fill="92D050"/>
          </w:tcPr>
          <w:p w14:paraId="6C13F37B" w14:textId="77777777" w:rsidR="003F61A6" w:rsidRPr="00BC37D2" w:rsidRDefault="003F61A6" w:rsidP="00D0135A">
            <w:pPr>
              <w:pStyle w:val="Titre1"/>
              <w:jc w:val="center"/>
              <w:outlineLvl w:val="0"/>
              <w:rPr>
                <w:color w:val="000000" w:themeColor="text1"/>
              </w:rPr>
            </w:pPr>
            <w:r w:rsidRPr="00BC37D2">
              <w:rPr>
                <w:color w:val="000000" w:themeColor="text1"/>
              </w:rPr>
              <w:t>Mission 1 - Calculer un coût complet</w:t>
            </w:r>
          </w:p>
        </w:tc>
        <w:tc>
          <w:tcPr>
            <w:tcW w:w="1838" w:type="dxa"/>
            <w:shd w:val="clear" w:color="auto" w:fill="92D050"/>
            <w:vAlign w:val="center"/>
          </w:tcPr>
          <w:p w14:paraId="5470A327" w14:textId="3D88AB68" w:rsidR="003F61A6" w:rsidRPr="00BC37D2" w:rsidRDefault="003F61A6" w:rsidP="00D0135A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Terra</w:t>
            </w:r>
            <w:r w:rsidR="00D26069">
              <w:rPr>
                <w:b/>
                <w:color w:val="000000" w:themeColor="text1"/>
                <w:sz w:val="24"/>
              </w:rPr>
              <w:t>s</w:t>
            </w:r>
            <w:r>
              <w:rPr>
                <w:b/>
                <w:color w:val="000000" w:themeColor="text1"/>
                <w:sz w:val="24"/>
              </w:rPr>
              <w:t>sien</w:t>
            </w:r>
            <w:r w:rsidR="00D26069">
              <w:rPr>
                <w:b/>
                <w:color w:val="000000" w:themeColor="text1"/>
                <w:sz w:val="24"/>
              </w:rPr>
              <w:t>n</w:t>
            </w:r>
            <w:r>
              <w:rPr>
                <w:b/>
                <w:color w:val="000000" w:themeColor="text1"/>
                <w:sz w:val="24"/>
              </w:rPr>
              <w:t>a</w:t>
            </w:r>
          </w:p>
        </w:tc>
      </w:tr>
      <w:tr w:rsidR="003F61A6" w:rsidRPr="00BC37D2" w14:paraId="677C7415" w14:textId="77777777" w:rsidTr="00FB2A2F">
        <w:tc>
          <w:tcPr>
            <w:tcW w:w="1555" w:type="dxa"/>
            <w:shd w:val="clear" w:color="auto" w:fill="92D050"/>
            <w:vAlign w:val="center"/>
          </w:tcPr>
          <w:p w14:paraId="4B386A4F" w14:textId="77777777" w:rsidR="003F61A6" w:rsidRPr="00BC37D2" w:rsidRDefault="003F61A6" w:rsidP="00D0135A">
            <w:pPr>
              <w:rPr>
                <w:rFonts w:cs="Arial"/>
                <w:color w:val="000000" w:themeColor="text1"/>
              </w:rPr>
            </w:pPr>
            <w:r w:rsidRPr="00BC37D2">
              <w:rPr>
                <w:rFonts w:cs="Arial"/>
                <w:b/>
                <w:color w:val="000000" w:themeColor="text1"/>
              </w:rPr>
              <w:t>Durée</w:t>
            </w:r>
            <w:r w:rsidRPr="00BC37D2">
              <w:rPr>
                <w:rFonts w:cs="Arial"/>
                <w:color w:val="000000" w:themeColor="text1"/>
              </w:rPr>
              <w:t xml:space="preserve"> : 1 h 40</w:t>
            </w:r>
          </w:p>
        </w:tc>
        <w:tc>
          <w:tcPr>
            <w:tcW w:w="6691" w:type="dxa"/>
            <w:shd w:val="clear" w:color="auto" w:fill="92D050"/>
            <w:vAlign w:val="center"/>
          </w:tcPr>
          <w:p w14:paraId="4E53383C" w14:textId="77777777" w:rsidR="003F61A6" w:rsidRPr="00BC37D2" w:rsidRDefault="003F61A6" w:rsidP="00D0135A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b/>
                <w:noProof/>
              </w:rPr>
              <w:drawing>
                <wp:inline distT="0" distB="0" distL="0" distR="0" wp14:anchorId="673F074A" wp14:editId="78079199">
                  <wp:extent cx="280422" cy="288000"/>
                  <wp:effectExtent l="0" t="0" r="5715" b="0"/>
                  <wp:docPr id="39" name="Imag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74C6832.tmp"/>
                          <pic:cNvPicPr/>
                        </pic:nvPicPr>
                        <pic:blipFill>
                          <a:blip r:embed="rId5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280422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5" w:type="dxa"/>
            <w:gridSpan w:val="2"/>
            <w:shd w:val="clear" w:color="auto" w:fill="92D050"/>
            <w:vAlign w:val="center"/>
          </w:tcPr>
          <w:p w14:paraId="69A12E5C" w14:textId="6E4BD74A" w:rsidR="003F61A6" w:rsidRPr="00BC37D2" w:rsidRDefault="003F61A6" w:rsidP="00D0135A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Source</w:t>
            </w:r>
          </w:p>
        </w:tc>
      </w:tr>
    </w:tbl>
    <w:p w14:paraId="2C7E42B7" w14:textId="56946185" w:rsidR="003F61A6" w:rsidRPr="008A6AFF" w:rsidRDefault="003F61A6" w:rsidP="003F61A6">
      <w:pPr>
        <w:spacing w:before="240"/>
        <w:rPr>
          <w:b/>
          <w:sz w:val="24"/>
        </w:rPr>
      </w:pPr>
      <w:r w:rsidRPr="0043302B">
        <w:rPr>
          <w:noProof/>
          <w:color w:val="FFFFFF" w:themeColor="background1"/>
        </w:rPr>
        <w:drawing>
          <wp:anchor distT="0" distB="0" distL="114300" distR="114300" simplePos="0" relativeHeight="251659264" behindDoc="0" locked="0" layoutInCell="1" allowOverlap="1" wp14:anchorId="5569941D" wp14:editId="5CC7C077">
            <wp:simplePos x="0" y="0"/>
            <wp:positionH relativeFrom="column">
              <wp:posOffset>5301287</wp:posOffset>
            </wp:positionH>
            <wp:positionV relativeFrom="paragraph">
              <wp:posOffset>292723</wp:posOffset>
            </wp:positionV>
            <wp:extent cx="1190625" cy="889635"/>
            <wp:effectExtent l="0" t="0" r="9525" b="5715"/>
            <wp:wrapSquare wrapText="bothSides"/>
            <wp:docPr id="25" name="Image 25" descr="http://boutique.ardennes-de-france.com/media/catalog/product/cache/1/image/5e06319eda06f020e43594a9c230972d/1/0/103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 descr="http://boutique.ardennes-de-france.com/media/catalog/product/cache/1/image/5e06319eda06f020e43594a9c230972d/1/0/1032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88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A6AFF">
        <w:rPr>
          <w:b/>
          <w:sz w:val="24"/>
        </w:rPr>
        <w:t>Contexte professionnel</w:t>
      </w:r>
      <w:r w:rsidRPr="000C7786">
        <w:rPr>
          <w:b/>
          <w:color w:val="FFFFFF" w:themeColor="background1"/>
          <w:sz w:val="24"/>
        </w:rPr>
        <w:t xml:space="preserve"> </w:t>
      </w:r>
      <w:r>
        <w:rPr>
          <w:b/>
          <w:color w:val="FFFFFF" w:themeColor="background1"/>
          <w:sz w:val="24"/>
        </w:rPr>
        <w:tab/>
      </w:r>
      <w:r>
        <w:rPr>
          <w:b/>
          <w:color w:val="FFFFFF" w:themeColor="background1"/>
          <w:sz w:val="24"/>
        </w:rPr>
        <w:tab/>
      </w:r>
      <w:r>
        <w:rPr>
          <w:b/>
          <w:color w:val="FFFFFF" w:themeColor="background1"/>
          <w:sz w:val="24"/>
        </w:rPr>
        <w:tab/>
      </w:r>
      <w:r>
        <w:rPr>
          <w:b/>
          <w:color w:val="FFFFFF" w:themeColor="background1"/>
          <w:sz w:val="24"/>
        </w:rPr>
        <w:tab/>
      </w:r>
      <w:r>
        <w:rPr>
          <w:b/>
          <w:color w:val="FFFFFF" w:themeColor="background1"/>
          <w:sz w:val="24"/>
        </w:rPr>
        <w:tab/>
      </w:r>
      <w:r>
        <w:rPr>
          <w:b/>
          <w:color w:val="FFFFFF" w:themeColor="background1"/>
          <w:sz w:val="24"/>
        </w:rPr>
        <w:tab/>
      </w:r>
      <w:r>
        <w:rPr>
          <w:b/>
          <w:color w:val="FFFFFF" w:themeColor="background1"/>
          <w:sz w:val="24"/>
        </w:rPr>
        <w:tab/>
      </w:r>
      <w:r>
        <w:rPr>
          <w:b/>
          <w:color w:val="FFFFFF" w:themeColor="background1"/>
          <w:sz w:val="24"/>
        </w:rPr>
        <w:tab/>
      </w:r>
    </w:p>
    <w:p w14:paraId="02D22E57" w14:textId="6AED8925" w:rsidR="003F61A6" w:rsidRPr="00F75558" w:rsidRDefault="003F61A6" w:rsidP="003F61A6">
      <w:pPr>
        <w:spacing w:before="120"/>
        <w:rPr>
          <w:color w:val="000000"/>
        </w:rPr>
      </w:pPr>
      <w:r w:rsidRPr="00F75558">
        <w:rPr>
          <w:color w:val="000000"/>
        </w:rPr>
        <w:t>La</w:t>
      </w:r>
      <w:r w:rsidR="00D26069">
        <w:rPr>
          <w:color w:val="000000"/>
        </w:rPr>
        <w:t xml:space="preserve"> société </w:t>
      </w:r>
      <w:r>
        <w:rPr>
          <w:b/>
          <w:color w:val="000000"/>
        </w:rPr>
        <w:t>Terrassienna</w:t>
      </w:r>
      <w:r w:rsidRPr="00F75558">
        <w:rPr>
          <w:color w:val="000000"/>
        </w:rPr>
        <w:t xml:space="preserve"> conçoit des pigment</w:t>
      </w:r>
      <w:r>
        <w:rPr>
          <w:color w:val="000000"/>
        </w:rPr>
        <w:t>s</w:t>
      </w:r>
      <w:r w:rsidRPr="00F75558">
        <w:rPr>
          <w:color w:val="000000"/>
        </w:rPr>
        <w:t xml:space="preserve"> nature</w:t>
      </w:r>
      <w:r>
        <w:rPr>
          <w:color w:val="000000"/>
        </w:rPr>
        <w:t>ls</w:t>
      </w:r>
      <w:r w:rsidRPr="00F75558">
        <w:rPr>
          <w:color w:val="000000"/>
        </w:rPr>
        <w:t xml:space="preserve"> </w:t>
      </w:r>
      <w:r>
        <w:rPr>
          <w:color w:val="000000"/>
        </w:rPr>
        <w:t xml:space="preserve">à partir de la terre de Sienne. Ces pigments sont </w:t>
      </w:r>
      <w:r w:rsidRPr="00F75558">
        <w:rPr>
          <w:color w:val="000000"/>
        </w:rPr>
        <w:t xml:space="preserve">utilisés en peinture. </w:t>
      </w:r>
      <w:r>
        <w:rPr>
          <w:color w:val="000000"/>
        </w:rPr>
        <w:t>E</w:t>
      </w:r>
      <w:r w:rsidRPr="00F75558">
        <w:rPr>
          <w:color w:val="000000"/>
        </w:rPr>
        <w:t>lle achète de la te</w:t>
      </w:r>
      <w:r>
        <w:rPr>
          <w:color w:val="000000"/>
        </w:rPr>
        <w:t>rre et la retraite</w:t>
      </w:r>
      <w:r w:rsidRPr="00F75558">
        <w:rPr>
          <w:color w:val="000000"/>
        </w:rPr>
        <w:t xml:space="preserve"> </w:t>
      </w:r>
      <w:r>
        <w:rPr>
          <w:color w:val="000000"/>
        </w:rPr>
        <w:t>(</w:t>
      </w:r>
      <w:r w:rsidRPr="00F75558">
        <w:rPr>
          <w:color w:val="000000"/>
        </w:rPr>
        <w:t>nettoyage, purification</w:t>
      </w:r>
      <w:r>
        <w:rPr>
          <w:color w:val="000000"/>
        </w:rPr>
        <w:t xml:space="preserve"> et concentration</w:t>
      </w:r>
      <w:r w:rsidRPr="00F75558">
        <w:rPr>
          <w:color w:val="000000"/>
        </w:rPr>
        <w:t>, etc.</w:t>
      </w:r>
      <w:r>
        <w:rPr>
          <w:color w:val="000000"/>
        </w:rPr>
        <w:t>)</w:t>
      </w:r>
      <w:r w:rsidRPr="00F75558">
        <w:rPr>
          <w:color w:val="000000"/>
        </w:rPr>
        <w:t xml:space="preserve"> pour être revendu</w:t>
      </w:r>
      <w:r>
        <w:rPr>
          <w:color w:val="000000"/>
        </w:rPr>
        <w:t>e</w:t>
      </w:r>
      <w:r w:rsidRPr="00F75558">
        <w:rPr>
          <w:color w:val="000000"/>
        </w:rPr>
        <w:t xml:space="preserve"> à des société</w:t>
      </w:r>
      <w:r>
        <w:rPr>
          <w:color w:val="000000"/>
        </w:rPr>
        <w:t>s</w:t>
      </w:r>
      <w:r w:rsidRPr="00F75558">
        <w:rPr>
          <w:color w:val="000000"/>
        </w:rPr>
        <w:t xml:space="preserve"> spécialisée</w:t>
      </w:r>
      <w:r>
        <w:rPr>
          <w:color w:val="000000"/>
        </w:rPr>
        <w:t>s en peintures et colorants.</w:t>
      </w:r>
    </w:p>
    <w:p w14:paraId="54487A80" w14:textId="77777777" w:rsidR="003F61A6" w:rsidRDefault="003F61A6" w:rsidP="003F61A6">
      <w:pPr>
        <w:rPr>
          <w:b/>
          <w:color w:val="000000"/>
        </w:rPr>
      </w:pPr>
    </w:p>
    <w:p w14:paraId="7B90517F" w14:textId="77777777" w:rsidR="003F61A6" w:rsidRPr="007E2087" w:rsidRDefault="003F61A6" w:rsidP="003F61A6">
      <w:pPr>
        <w:spacing w:after="120"/>
        <w:rPr>
          <w:rFonts w:cs="Arial"/>
          <w:b/>
          <w:sz w:val="24"/>
        </w:rPr>
      </w:pPr>
      <w:r w:rsidRPr="008C7089">
        <w:rPr>
          <w:rFonts w:cs="Arial"/>
          <w:b/>
          <w:sz w:val="24"/>
        </w:rPr>
        <w:t xml:space="preserve">Travail 1 : </w:t>
      </w:r>
      <w:r w:rsidRPr="007E2087">
        <w:rPr>
          <w:rFonts w:cs="Arial"/>
          <w:b/>
          <w:sz w:val="24"/>
          <w:szCs w:val="24"/>
        </w:rPr>
        <w:t>Identifier la répartition des charges par coût</w:t>
      </w:r>
    </w:p>
    <w:p w14:paraId="6A93738A" w14:textId="77777777" w:rsidR="003F61A6" w:rsidRDefault="003F61A6" w:rsidP="003F61A6">
      <w:pPr>
        <w:pStyle w:val="Paragraphedeliste"/>
        <w:numPr>
          <w:ilvl w:val="0"/>
          <w:numId w:val="1"/>
        </w:numPr>
        <w:spacing w:line="259" w:lineRule="auto"/>
        <w:rPr>
          <w:b/>
          <w:bCs/>
          <w:color w:val="000000" w:themeColor="text1"/>
        </w:rPr>
      </w:pPr>
      <w:r w:rsidRPr="6C50A7F7">
        <w:rPr>
          <w:b/>
          <w:bCs/>
          <w:color w:val="000000" w:themeColor="text1"/>
        </w:rPr>
        <w:t>Indiquez pour chaque charge si elle est directe ou indirecte (colonne 1 et 2).</w:t>
      </w:r>
    </w:p>
    <w:p w14:paraId="35C45F75" w14:textId="77777777" w:rsidR="003F61A6" w:rsidRPr="00A016EC" w:rsidRDefault="003F61A6" w:rsidP="003F61A6">
      <w:pPr>
        <w:pStyle w:val="Paragraphedeliste"/>
        <w:numPr>
          <w:ilvl w:val="0"/>
          <w:numId w:val="1"/>
        </w:numPr>
        <w:rPr>
          <w:b/>
          <w:bCs/>
          <w:color w:val="000000"/>
        </w:rPr>
      </w:pPr>
      <w:r w:rsidRPr="6C50A7F7">
        <w:rPr>
          <w:b/>
          <w:bCs/>
          <w:color w:val="000000" w:themeColor="text1"/>
        </w:rPr>
        <w:t>Indiquez pour chaque charge directe, dans la 3e colonne, le coût auquel l’imputer (Achat, production ou distribution)</w:t>
      </w:r>
    </w:p>
    <w:p w14:paraId="498EDBAD" w14:textId="77777777" w:rsidR="003F61A6" w:rsidRPr="00EF3E5B" w:rsidRDefault="003F61A6" w:rsidP="003F61A6">
      <w:pPr>
        <w:spacing w:after="120"/>
        <w:jc w:val="center"/>
        <w:rPr>
          <w:b/>
          <w:color w:val="000000"/>
          <w:sz w:val="24"/>
        </w:rPr>
      </w:pPr>
      <w:r w:rsidRPr="00EF3E5B">
        <w:rPr>
          <w:b/>
          <w:color w:val="000000"/>
          <w:sz w:val="24"/>
        </w:rPr>
        <w:t>Compte de résultats</w:t>
      </w:r>
    </w:p>
    <w:tbl>
      <w:tblPr>
        <w:tblW w:w="100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0"/>
        <w:gridCol w:w="3565"/>
        <w:gridCol w:w="1038"/>
        <w:gridCol w:w="1491"/>
        <w:gridCol w:w="1418"/>
        <w:gridCol w:w="1762"/>
      </w:tblGrid>
      <w:tr w:rsidR="003F61A6" w:rsidRPr="000925BF" w14:paraId="5762D798" w14:textId="77777777" w:rsidTr="00D0135A">
        <w:trPr>
          <w:trHeight w:val="70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088E6354" w14:textId="77777777" w:rsidR="003F61A6" w:rsidRPr="000925BF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center"/>
              <w:rPr>
                <w:rFonts w:cs="Arial"/>
                <w:b/>
                <w:bCs/>
                <w:color w:val="000000"/>
                <w:szCs w:val="16"/>
              </w:rPr>
            </w:pPr>
            <w:r w:rsidRPr="000925BF">
              <w:rPr>
                <w:rFonts w:cs="Arial"/>
                <w:b/>
                <w:bCs/>
                <w:color w:val="000000"/>
                <w:szCs w:val="16"/>
              </w:rPr>
              <w:t>N°</w:t>
            </w:r>
          </w:p>
        </w:tc>
        <w:tc>
          <w:tcPr>
            <w:tcW w:w="3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59853B12" w14:textId="77777777" w:rsidR="003F61A6" w:rsidRPr="000925BF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center"/>
              <w:rPr>
                <w:rFonts w:cs="Arial"/>
                <w:b/>
                <w:bCs/>
                <w:color w:val="000000"/>
                <w:szCs w:val="16"/>
              </w:rPr>
            </w:pPr>
            <w:r w:rsidRPr="000925BF">
              <w:rPr>
                <w:rFonts w:cs="Arial"/>
                <w:b/>
                <w:bCs/>
                <w:color w:val="000000"/>
                <w:szCs w:val="16"/>
              </w:rPr>
              <w:t>Compte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67380C29" w14:textId="77777777" w:rsidR="003F61A6" w:rsidRPr="000925BF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center"/>
              <w:rPr>
                <w:rFonts w:cs="Arial"/>
                <w:b/>
                <w:bCs/>
                <w:color w:val="000000"/>
                <w:szCs w:val="16"/>
              </w:rPr>
            </w:pPr>
            <w:r w:rsidRPr="000925BF">
              <w:rPr>
                <w:rFonts w:cs="Arial"/>
                <w:b/>
                <w:bCs/>
                <w:color w:val="000000"/>
                <w:szCs w:val="16"/>
              </w:rPr>
              <w:t>Montant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6C376CF0" w14:textId="77777777" w:rsidR="003F61A6" w:rsidRPr="000925BF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center"/>
              <w:rPr>
                <w:rFonts w:cs="Arial"/>
                <w:b/>
                <w:bCs/>
                <w:color w:val="000000"/>
                <w:szCs w:val="16"/>
              </w:rPr>
            </w:pPr>
            <w:r w:rsidRPr="000925BF">
              <w:rPr>
                <w:rFonts w:cs="Arial"/>
                <w:b/>
                <w:bCs/>
                <w:color w:val="000000"/>
                <w:szCs w:val="16"/>
              </w:rPr>
              <w:t xml:space="preserve">Charges </w:t>
            </w:r>
            <w:r w:rsidRPr="000925BF">
              <w:rPr>
                <w:rFonts w:cs="Arial"/>
                <w:b/>
                <w:bCs/>
                <w:color w:val="000000"/>
                <w:szCs w:val="16"/>
              </w:rPr>
              <w:br/>
              <w:t>directes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255B308B" w14:textId="77777777" w:rsidR="003F61A6" w:rsidRPr="000925BF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center"/>
              <w:rPr>
                <w:rFonts w:cs="Arial"/>
                <w:b/>
                <w:bCs/>
                <w:color w:val="000000"/>
                <w:szCs w:val="16"/>
              </w:rPr>
            </w:pPr>
            <w:r w:rsidRPr="000925BF">
              <w:rPr>
                <w:rFonts w:cs="Arial"/>
                <w:b/>
                <w:bCs/>
                <w:color w:val="000000"/>
                <w:szCs w:val="16"/>
              </w:rPr>
              <w:t xml:space="preserve">Charges </w:t>
            </w:r>
            <w:r w:rsidRPr="000925BF">
              <w:rPr>
                <w:rFonts w:cs="Arial"/>
                <w:b/>
                <w:bCs/>
                <w:color w:val="000000"/>
                <w:szCs w:val="16"/>
              </w:rPr>
              <w:br/>
              <w:t>indirectes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66219FD" w14:textId="77777777" w:rsidR="003F61A6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center"/>
              <w:rPr>
                <w:rFonts w:cs="Arial"/>
                <w:b/>
                <w:bCs/>
                <w:color w:val="000000"/>
                <w:szCs w:val="16"/>
              </w:rPr>
            </w:pPr>
            <w:r w:rsidRPr="000925BF">
              <w:rPr>
                <w:rFonts w:cs="Arial"/>
                <w:b/>
                <w:bCs/>
                <w:color w:val="000000"/>
                <w:szCs w:val="16"/>
              </w:rPr>
              <w:t>Coûts</w:t>
            </w:r>
          </w:p>
          <w:p w14:paraId="6C8BE26A" w14:textId="77777777" w:rsidR="003F61A6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center"/>
              <w:rPr>
                <w:rFonts w:cs="Arial"/>
                <w:b/>
                <w:bCs/>
                <w:color w:val="000000"/>
                <w:szCs w:val="16"/>
              </w:rPr>
            </w:pPr>
            <w:r>
              <w:rPr>
                <w:rFonts w:cs="Arial"/>
                <w:b/>
                <w:bCs/>
                <w:color w:val="000000"/>
                <w:szCs w:val="16"/>
              </w:rPr>
              <w:t>Achat, production</w:t>
            </w:r>
          </w:p>
          <w:p w14:paraId="4D79DEBD" w14:textId="77777777" w:rsidR="003F61A6" w:rsidRPr="000925BF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center"/>
              <w:rPr>
                <w:rFonts w:cs="Arial"/>
                <w:b/>
                <w:bCs/>
                <w:color w:val="000000"/>
                <w:szCs w:val="16"/>
              </w:rPr>
            </w:pPr>
            <w:r>
              <w:rPr>
                <w:rFonts w:cs="Arial"/>
                <w:b/>
                <w:bCs/>
                <w:color w:val="000000"/>
                <w:szCs w:val="16"/>
              </w:rPr>
              <w:t>distribution</w:t>
            </w:r>
          </w:p>
        </w:tc>
      </w:tr>
      <w:tr w:rsidR="003F61A6" w:rsidRPr="00E80635" w14:paraId="342AE0AE" w14:textId="77777777" w:rsidTr="00D0135A">
        <w:trPr>
          <w:trHeight w:val="34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5C162" w14:textId="77777777" w:rsidR="003F61A6" w:rsidRPr="000925BF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center"/>
              <w:rPr>
                <w:rFonts w:cs="Arial"/>
                <w:color w:val="000000"/>
                <w:szCs w:val="18"/>
              </w:rPr>
            </w:pPr>
            <w:r w:rsidRPr="000925BF">
              <w:rPr>
                <w:rFonts w:cs="Arial"/>
                <w:color w:val="000000"/>
                <w:szCs w:val="18"/>
              </w:rPr>
              <w:t>60101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873F0" w14:textId="77777777" w:rsidR="003F61A6" w:rsidRPr="000925BF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rPr>
                <w:rFonts w:cs="Arial"/>
                <w:color w:val="000000"/>
                <w:szCs w:val="18"/>
              </w:rPr>
            </w:pPr>
            <w:r w:rsidRPr="000925BF">
              <w:rPr>
                <w:rFonts w:cs="Arial"/>
                <w:color w:val="000000"/>
                <w:szCs w:val="18"/>
              </w:rPr>
              <w:t>Achat de matières</w:t>
            </w:r>
            <w:r>
              <w:rPr>
                <w:rFonts w:cs="Arial"/>
                <w:color w:val="000000"/>
                <w:szCs w:val="18"/>
              </w:rPr>
              <w:t xml:space="preserve"> terre de sienne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4A5E4" w14:textId="77777777" w:rsidR="003F61A6" w:rsidRPr="000925BF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right"/>
              <w:rPr>
                <w:rFonts w:cs="Arial"/>
                <w:b/>
                <w:color w:val="000000"/>
                <w:szCs w:val="18"/>
              </w:rPr>
            </w:pPr>
            <w:r w:rsidRPr="000925BF">
              <w:rPr>
                <w:rFonts w:cs="Arial"/>
                <w:b/>
                <w:color w:val="000000"/>
                <w:szCs w:val="18"/>
              </w:rPr>
              <w:t>253 000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CDE4B" w14:textId="77777777" w:rsidR="003F61A6" w:rsidRPr="000925BF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right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89B25" w14:textId="77777777" w:rsidR="003F61A6" w:rsidRPr="000925BF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right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84A141" w14:textId="77777777" w:rsidR="003F61A6" w:rsidRPr="000925BF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right"/>
              <w:rPr>
                <w:rFonts w:cs="Arial"/>
                <w:color w:val="000000"/>
                <w:szCs w:val="18"/>
              </w:rPr>
            </w:pPr>
          </w:p>
        </w:tc>
      </w:tr>
      <w:tr w:rsidR="003F61A6" w:rsidRPr="00E80635" w14:paraId="3006E400" w14:textId="77777777" w:rsidTr="00D0135A">
        <w:trPr>
          <w:trHeight w:val="34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A312D" w14:textId="77777777" w:rsidR="003F61A6" w:rsidRPr="000925BF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center"/>
              <w:rPr>
                <w:rFonts w:cs="Arial"/>
                <w:color w:val="000000"/>
                <w:szCs w:val="18"/>
              </w:rPr>
            </w:pPr>
            <w:r w:rsidRPr="000925BF">
              <w:rPr>
                <w:rFonts w:cs="Arial"/>
                <w:color w:val="000000"/>
                <w:szCs w:val="18"/>
              </w:rPr>
              <w:t>60610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D6D80" w14:textId="77777777" w:rsidR="003F61A6" w:rsidRPr="000925BF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rPr>
                <w:rFonts w:cs="Arial"/>
                <w:color w:val="000000"/>
                <w:szCs w:val="18"/>
              </w:rPr>
            </w:pPr>
            <w:r w:rsidRPr="000925BF">
              <w:rPr>
                <w:rFonts w:cs="Arial"/>
                <w:color w:val="000000"/>
                <w:szCs w:val="18"/>
              </w:rPr>
              <w:t>Électricité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EC5E7" w14:textId="77777777" w:rsidR="003F61A6" w:rsidRPr="000925BF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right"/>
              <w:rPr>
                <w:rFonts w:cs="Arial"/>
                <w:b/>
                <w:color w:val="000000"/>
                <w:szCs w:val="18"/>
              </w:rPr>
            </w:pPr>
            <w:r w:rsidRPr="000925BF">
              <w:rPr>
                <w:rFonts w:cs="Arial"/>
                <w:b/>
                <w:color w:val="000000"/>
                <w:szCs w:val="18"/>
              </w:rPr>
              <w:t>15 000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B193E" w14:textId="77777777" w:rsidR="003F61A6" w:rsidRPr="000925BF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right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42FB3" w14:textId="77777777" w:rsidR="003F61A6" w:rsidRPr="000925BF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right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C6A725" w14:textId="77777777" w:rsidR="003F61A6" w:rsidRPr="000925BF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right"/>
              <w:rPr>
                <w:rFonts w:cs="Arial"/>
                <w:color w:val="000000"/>
                <w:szCs w:val="18"/>
              </w:rPr>
            </w:pPr>
          </w:p>
        </w:tc>
      </w:tr>
      <w:tr w:rsidR="003F61A6" w:rsidRPr="00E80635" w14:paraId="5B5A85C2" w14:textId="77777777" w:rsidTr="00D0135A">
        <w:trPr>
          <w:trHeight w:val="34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59843" w14:textId="77777777" w:rsidR="003F61A6" w:rsidRPr="000925BF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center"/>
              <w:rPr>
                <w:rFonts w:cs="Arial"/>
                <w:color w:val="000000"/>
                <w:szCs w:val="18"/>
              </w:rPr>
            </w:pPr>
            <w:r w:rsidRPr="000925BF">
              <w:rPr>
                <w:rFonts w:cs="Arial"/>
                <w:color w:val="000000"/>
                <w:szCs w:val="18"/>
              </w:rPr>
              <w:t>60634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F0806" w14:textId="77777777" w:rsidR="003F61A6" w:rsidRPr="000925BF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rPr>
                <w:rFonts w:cs="Arial"/>
                <w:color w:val="000000"/>
                <w:szCs w:val="18"/>
              </w:rPr>
            </w:pPr>
            <w:r w:rsidRPr="000925BF">
              <w:rPr>
                <w:rFonts w:cs="Arial"/>
                <w:color w:val="000000"/>
                <w:szCs w:val="18"/>
              </w:rPr>
              <w:t>Fourniture d'entretien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3A52B" w14:textId="77777777" w:rsidR="003F61A6" w:rsidRPr="000925BF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right"/>
              <w:rPr>
                <w:rFonts w:cs="Arial"/>
                <w:b/>
                <w:color w:val="000000"/>
                <w:szCs w:val="18"/>
              </w:rPr>
            </w:pPr>
            <w:r w:rsidRPr="000925BF">
              <w:rPr>
                <w:rFonts w:cs="Arial"/>
                <w:b/>
                <w:color w:val="000000"/>
                <w:szCs w:val="18"/>
              </w:rPr>
              <w:t>3 900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45E67" w14:textId="77777777" w:rsidR="003F61A6" w:rsidRPr="000925BF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right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671F5" w14:textId="77777777" w:rsidR="003F61A6" w:rsidRPr="000925BF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right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3E83FE" w14:textId="77777777" w:rsidR="003F61A6" w:rsidRPr="000925BF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right"/>
              <w:rPr>
                <w:rFonts w:cs="Arial"/>
                <w:color w:val="000000"/>
                <w:szCs w:val="18"/>
              </w:rPr>
            </w:pPr>
          </w:p>
        </w:tc>
      </w:tr>
      <w:tr w:rsidR="003F61A6" w:rsidRPr="00E80635" w14:paraId="2E19396D" w14:textId="77777777" w:rsidTr="00D0135A">
        <w:trPr>
          <w:trHeight w:val="34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A3F30" w14:textId="77777777" w:rsidR="003F61A6" w:rsidRPr="000925BF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center"/>
              <w:rPr>
                <w:rFonts w:cs="Arial"/>
                <w:color w:val="000000"/>
                <w:szCs w:val="18"/>
              </w:rPr>
            </w:pPr>
            <w:r w:rsidRPr="000925BF">
              <w:rPr>
                <w:rFonts w:cs="Arial"/>
                <w:color w:val="000000"/>
                <w:szCs w:val="18"/>
              </w:rPr>
              <w:t>60640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6FADC" w14:textId="77777777" w:rsidR="003F61A6" w:rsidRPr="000925BF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rPr>
                <w:rFonts w:cs="Arial"/>
                <w:color w:val="000000"/>
                <w:szCs w:val="18"/>
              </w:rPr>
            </w:pPr>
            <w:r w:rsidRPr="000925BF">
              <w:rPr>
                <w:rFonts w:cs="Arial"/>
                <w:color w:val="000000"/>
                <w:szCs w:val="18"/>
              </w:rPr>
              <w:t>Fournitures administratives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2D5BC" w14:textId="77777777" w:rsidR="003F61A6" w:rsidRPr="000925BF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right"/>
              <w:rPr>
                <w:rFonts w:cs="Arial"/>
                <w:b/>
                <w:color w:val="000000"/>
                <w:szCs w:val="18"/>
              </w:rPr>
            </w:pPr>
            <w:r w:rsidRPr="000925BF">
              <w:rPr>
                <w:rFonts w:cs="Arial"/>
                <w:b/>
                <w:color w:val="000000"/>
                <w:szCs w:val="18"/>
              </w:rPr>
              <w:t>1 800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E8B67" w14:textId="77777777" w:rsidR="003F61A6" w:rsidRPr="000925BF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right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6BCCC" w14:textId="77777777" w:rsidR="003F61A6" w:rsidRPr="000925BF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right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35916F" w14:textId="77777777" w:rsidR="003F61A6" w:rsidRPr="000925BF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right"/>
              <w:rPr>
                <w:rFonts w:cs="Arial"/>
                <w:color w:val="000000"/>
                <w:szCs w:val="18"/>
              </w:rPr>
            </w:pPr>
          </w:p>
        </w:tc>
      </w:tr>
      <w:tr w:rsidR="003F61A6" w:rsidRPr="00E80635" w14:paraId="54FE182A" w14:textId="77777777" w:rsidTr="00D0135A">
        <w:trPr>
          <w:trHeight w:val="34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CC5DE" w14:textId="77777777" w:rsidR="003F61A6" w:rsidRPr="000925BF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center"/>
              <w:rPr>
                <w:rFonts w:cs="Arial"/>
                <w:color w:val="000000"/>
                <w:szCs w:val="18"/>
              </w:rPr>
            </w:pPr>
            <w:r w:rsidRPr="000925BF">
              <w:rPr>
                <w:rFonts w:cs="Arial"/>
                <w:color w:val="000000"/>
                <w:szCs w:val="18"/>
              </w:rPr>
              <w:t>61301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FA320" w14:textId="77777777" w:rsidR="003F61A6" w:rsidRPr="000925BF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rPr>
                <w:rFonts w:cs="Arial"/>
                <w:color w:val="000000"/>
                <w:szCs w:val="18"/>
              </w:rPr>
            </w:pPr>
            <w:r w:rsidRPr="000925BF">
              <w:rPr>
                <w:rFonts w:cs="Arial"/>
                <w:color w:val="000000"/>
                <w:szCs w:val="18"/>
              </w:rPr>
              <w:t>Loyer magasin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1D56C" w14:textId="77777777" w:rsidR="003F61A6" w:rsidRPr="000925BF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right"/>
              <w:rPr>
                <w:rFonts w:cs="Arial"/>
                <w:b/>
                <w:color w:val="000000"/>
                <w:szCs w:val="18"/>
              </w:rPr>
            </w:pPr>
            <w:r w:rsidRPr="000925BF">
              <w:rPr>
                <w:rFonts w:cs="Arial"/>
                <w:b/>
                <w:color w:val="000000"/>
                <w:szCs w:val="18"/>
              </w:rPr>
              <w:t>24 000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55F0F" w14:textId="77777777" w:rsidR="003F61A6" w:rsidRPr="000925BF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right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C9F97" w14:textId="77777777" w:rsidR="003F61A6" w:rsidRPr="000925BF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left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230EDD" w14:textId="77777777" w:rsidR="003F61A6" w:rsidRPr="000925BF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left"/>
              <w:rPr>
                <w:rFonts w:cs="Arial"/>
                <w:color w:val="000000"/>
                <w:szCs w:val="18"/>
              </w:rPr>
            </w:pPr>
          </w:p>
        </w:tc>
      </w:tr>
      <w:tr w:rsidR="003F61A6" w:rsidRPr="00E80635" w14:paraId="3357B9BA" w14:textId="77777777" w:rsidTr="00D0135A">
        <w:trPr>
          <w:trHeight w:val="34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1E1F8" w14:textId="77777777" w:rsidR="003F61A6" w:rsidRPr="000925BF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center"/>
              <w:rPr>
                <w:rFonts w:cs="Arial"/>
                <w:color w:val="000000"/>
                <w:szCs w:val="18"/>
              </w:rPr>
            </w:pPr>
            <w:r w:rsidRPr="000925BF">
              <w:rPr>
                <w:rFonts w:cs="Arial"/>
                <w:color w:val="000000"/>
                <w:szCs w:val="18"/>
              </w:rPr>
              <w:t>61302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6B15A" w14:textId="77777777" w:rsidR="003F61A6" w:rsidRPr="000925BF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rPr>
                <w:rFonts w:cs="Arial"/>
                <w:color w:val="000000"/>
                <w:szCs w:val="18"/>
              </w:rPr>
            </w:pPr>
            <w:r w:rsidRPr="000925BF">
              <w:rPr>
                <w:rFonts w:cs="Arial"/>
                <w:color w:val="000000"/>
                <w:szCs w:val="18"/>
              </w:rPr>
              <w:t>Loyer siège social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E7D65" w14:textId="77777777" w:rsidR="003F61A6" w:rsidRPr="000925BF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right"/>
              <w:rPr>
                <w:rFonts w:cs="Arial"/>
                <w:b/>
                <w:color w:val="000000"/>
                <w:szCs w:val="18"/>
              </w:rPr>
            </w:pPr>
            <w:r w:rsidRPr="000925BF">
              <w:rPr>
                <w:rFonts w:cs="Arial"/>
                <w:b/>
                <w:color w:val="000000"/>
                <w:szCs w:val="18"/>
              </w:rPr>
              <w:t> 12 000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D7246" w14:textId="77777777" w:rsidR="003F61A6" w:rsidRPr="000925BF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right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58E18" w14:textId="77777777" w:rsidR="003F61A6" w:rsidRPr="000925BF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left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98FE12" w14:textId="77777777" w:rsidR="003F61A6" w:rsidRPr="000925BF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left"/>
              <w:rPr>
                <w:rFonts w:cs="Arial"/>
                <w:color w:val="000000"/>
                <w:szCs w:val="18"/>
              </w:rPr>
            </w:pPr>
          </w:p>
        </w:tc>
      </w:tr>
      <w:tr w:rsidR="003F61A6" w:rsidRPr="00E80635" w14:paraId="6C6E029B" w14:textId="77777777" w:rsidTr="00D0135A">
        <w:trPr>
          <w:trHeight w:val="34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CEF75" w14:textId="77777777" w:rsidR="003F61A6" w:rsidRPr="000925BF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center"/>
              <w:rPr>
                <w:rFonts w:cs="Arial"/>
                <w:color w:val="000000"/>
                <w:szCs w:val="18"/>
              </w:rPr>
            </w:pPr>
            <w:r w:rsidRPr="000925BF">
              <w:rPr>
                <w:rFonts w:cs="Arial"/>
                <w:color w:val="000000"/>
                <w:szCs w:val="18"/>
              </w:rPr>
              <w:t>61303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B4202" w14:textId="77777777" w:rsidR="003F61A6" w:rsidRPr="000925BF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rPr>
                <w:rFonts w:cs="Arial"/>
                <w:color w:val="000000"/>
                <w:szCs w:val="18"/>
              </w:rPr>
            </w:pPr>
            <w:r w:rsidRPr="000925BF">
              <w:rPr>
                <w:rFonts w:cs="Arial"/>
                <w:color w:val="000000"/>
                <w:szCs w:val="18"/>
              </w:rPr>
              <w:t>Loyer</w:t>
            </w:r>
            <w:r>
              <w:rPr>
                <w:rFonts w:cs="Arial"/>
                <w:color w:val="000000"/>
                <w:szCs w:val="18"/>
              </w:rPr>
              <w:t xml:space="preserve"> des</w:t>
            </w:r>
            <w:r w:rsidRPr="000925BF">
              <w:rPr>
                <w:rFonts w:cs="Arial"/>
                <w:color w:val="000000"/>
                <w:szCs w:val="18"/>
              </w:rPr>
              <w:t xml:space="preserve"> locaux de production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00CC9" w14:textId="77777777" w:rsidR="003F61A6" w:rsidRPr="000925BF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right"/>
              <w:rPr>
                <w:rFonts w:cs="Arial"/>
                <w:b/>
                <w:color w:val="000000"/>
                <w:szCs w:val="18"/>
              </w:rPr>
            </w:pPr>
            <w:r w:rsidRPr="000925BF">
              <w:rPr>
                <w:rFonts w:cs="Arial"/>
                <w:b/>
                <w:color w:val="000000"/>
                <w:szCs w:val="18"/>
              </w:rPr>
              <w:t> 18 000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74E7D" w14:textId="77777777" w:rsidR="003F61A6" w:rsidRPr="000925BF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right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AF895" w14:textId="77777777" w:rsidR="003F61A6" w:rsidRPr="000925BF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left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0F70F9" w14:textId="77777777" w:rsidR="003F61A6" w:rsidRPr="000925BF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left"/>
              <w:rPr>
                <w:rFonts w:cs="Arial"/>
                <w:color w:val="000000"/>
                <w:szCs w:val="18"/>
              </w:rPr>
            </w:pPr>
          </w:p>
        </w:tc>
      </w:tr>
      <w:tr w:rsidR="003F61A6" w:rsidRPr="00E80635" w14:paraId="79BCF554" w14:textId="77777777" w:rsidTr="00D0135A">
        <w:trPr>
          <w:trHeight w:val="34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6E1C7" w14:textId="77777777" w:rsidR="003F61A6" w:rsidRPr="000925BF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center"/>
              <w:rPr>
                <w:rFonts w:cs="Arial"/>
                <w:color w:val="000000"/>
                <w:szCs w:val="18"/>
              </w:rPr>
            </w:pPr>
            <w:r w:rsidRPr="000925BF">
              <w:rPr>
                <w:rFonts w:cs="Arial"/>
                <w:color w:val="000000"/>
                <w:szCs w:val="18"/>
              </w:rPr>
              <w:t>61550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077AB" w14:textId="77777777" w:rsidR="003F61A6" w:rsidRPr="000925BF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rPr>
                <w:rFonts w:cs="Arial"/>
                <w:color w:val="000000"/>
                <w:szCs w:val="18"/>
              </w:rPr>
            </w:pPr>
            <w:r w:rsidRPr="000925BF">
              <w:rPr>
                <w:rFonts w:cs="Arial"/>
                <w:color w:val="000000"/>
                <w:szCs w:val="18"/>
              </w:rPr>
              <w:t>Entretien et réparation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BB5F0" w14:textId="77777777" w:rsidR="003F61A6" w:rsidRPr="000925BF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right"/>
              <w:rPr>
                <w:rFonts w:cs="Arial"/>
                <w:b/>
                <w:color w:val="000000"/>
                <w:szCs w:val="18"/>
              </w:rPr>
            </w:pPr>
            <w:r w:rsidRPr="000925BF">
              <w:rPr>
                <w:rFonts w:cs="Arial"/>
                <w:b/>
                <w:color w:val="000000"/>
                <w:szCs w:val="18"/>
              </w:rPr>
              <w:t>4 300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F715C" w14:textId="77777777" w:rsidR="003F61A6" w:rsidRPr="000925BF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right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CA09A" w14:textId="77777777" w:rsidR="003F61A6" w:rsidRPr="000925BF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right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0A070A" w14:textId="77777777" w:rsidR="003F61A6" w:rsidRPr="000925BF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right"/>
              <w:rPr>
                <w:rFonts w:cs="Arial"/>
                <w:color w:val="000000"/>
                <w:szCs w:val="18"/>
              </w:rPr>
            </w:pPr>
          </w:p>
        </w:tc>
      </w:tr>
      <w:tr w:rsidR="003F61A6" w:rsidRPr="00E80635" w14:paraId="7F9D8102" w14:textId="77777777" w:rsidTr="00D0135A">
        <w:trPr>
          <w:trHeight w:val="34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C8A87" w14:textId="77777777" w:rsidR="003F61A6" w:rsidRPr="000925BF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center"/>
              <w:rPr>
                <w:rFonts w:cs="Arial"/>
                <w:color w:val="000000"/>
                <w:szCs w:val="18"/>
              </w:rPr>
            </w:pPr>
            <w:r w:rsidRPr="000925BF">
              <w:rPr>
                <w:rFonts w:cs="Arial"/>
                <w:color w:val="000000"/>
                <w:szCs w:val="18"/>
              </w:rPr>
              <w:t>61600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B565B" w14:textId="77777777" w:rsidR="003F61A6" w:rsidRPr="000925BF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rPr>
                <w:rFonts w:cs="Arial"/>
                <w:color w:val="000000"/>
                <w:szCs w:val="18"/>
              </w:rPr>
            </w:pPr>
            <w:r w:rsidRPr="000925BF">
              <w:rPr>
                <w:rFonts w:cs="Arial"/>
                <w:color w:val="000000"/>
                <w:szCs w:val="18"/>
              </w:rPr>
              <w:t>Assurances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C9775" w14:textId="77777777" w:rsidR="003F61A6" w:rsidRPr="000925BF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right"/>
              <w:rPr>
                <w:rFonts w:cs="Arial"/>
                <w:b/>
                <w:color w:val="000000"/>
                <w:szCs w:val="18"/>
              </w:rPr>
            </w:pPr>
            <w:r w:rsidRPr="000925BF">
              <w:rPr>
                <w:rFonts w:cs="Arial"/>
                <w:b/>
                <w:color w:val="000000"/>
                <w:szCs w:val="18"/>
              </w:rPr>
              <w:t>7 500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B3865" w14:textId="77777777" w:rsidR="003F61A6" w:rsidRPr="000925BF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right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F732C" w14:textId="77777777" w:rsidR="003F61A6" w:rsidRPr="000925BF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right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A2622F" w14:textId="77777777" w:rsidR="003F61A6" w:rsidRPr="000925BF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right"/>
              <w:rPr>
                <w:rFonts w:cs="Arial"/>
                <w:color w:val="000000"/>
                <w:szCs w:val="18"/>
              </w:rPr>
            </w:pPr>
          </w:p>
        </w:tc>
      </w:tr>
      <w:tr w:rsidR="003F61A6" w:rsidRPr="00E80635" w14:paraId="21893C43" w14:textId="77777777" w:rsidTr="00D0135A">
        <w:trPr>
          <w:trHeight w:val="34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B250F" w14:textId="77777777" w:rsidR="003F61A6" w:rsidRPr="000925BF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center"/>
              <w:rPr>
                <w:rFonts w:cs="Arial"/>
                <w:color w:val="000000"/>
                <w:szCs w:val="18"/>
              </w:rPr>
            </w:pPr>
            <w:r w:rsidRPr="000925BF">
              <w:rPr>
                <w:rFonts w:cs="Arial"/>
                <w:color w:val="000000"/>
                <w:szCs w:val="18"/>
              </w:rPr>
              <w:t>62300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989B1" w14:textId="77777777" w:rsidR="003F61A6" w:rsidRPr="000925BF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rPr>
                <w:rFonts w:cs="Arial"/>
                <w:color w:val="000000"/>
                <w:szCs w:val="18"/>
              </w:rPr>
            </w:pPr>
            <w:r w:rsidRPr="000925BF">
              <w:rPr>
                <w:rFonts w:cs="Arial"/>
                <w:color w:val="000000"/>
                <w:szCs w:val="18"/>
              </w:rPr>
              <w:t>Frais de publicité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40B97" w14:textId="77777777" w:rsidR="003F61A6" w:rsidRPr="000925BF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right"/>
              <w:rPr>
                <w:rFonts w:cs="Arial"/>
                <w:b/>
                <w:color w:val="000000"/>
                <w:szCs w:val="18"/>
              </w:rPr>
            </w:pPr>
            <w:r w:rsidRPr="000925BF">
              <w:rPr>
                <w:rFonts w:cs="Arial"/>
                <w:b/>
                <w:color w:val="000000"/>
                <w:szCs w:val="18"/>
              </w:rPr>
              <w:t>12 300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D73DB" w14:textId="77777777" w:rsidR="003F61A6" w:rsidRPr="000925BF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right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23D6C" w14:textId="77777777" w:rsidR="003F61A6" w:rsidRPr="000925BF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right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6B402A" w14:textId="77777777" w:rsidR="003F61A6" w:rsidRPr="000925BF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right"/>
              <w:rPr>
                <w:rFonts w:cs="Arial"/>
                <w:color w:val="000000"/>
                <w:szCs w:val="18"/>
              </w:rPr>
            </w:pPr>
          </w:p>
        </w:tc>
      </w:tr>
      <w:tr w:rsidR="003F61A6" w:rsidRPr="00E80635" w14:paraId="41890C5E" w14:textId="77777777" w:rsidTr="00D0135A">
        <w:trPr>
          <w:trHeight w:val="34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9A83D" w14:textId="77777777" w:rsidR="003F61A6" w:rsidRPr="000925BF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center"/>
              <w:rPr>
                <w:rFonts w:cs="Arial"/>
                <w:color w:val="000000"/>
                <w:szCs w:val="18"/>
              </w:rPr>
            </w:pPr>
            <w:r w:rsidRPr="000925BF">
              <w:rPr>
                <w:rFonts w:cs="Arial"/>
                <w:color w:val="000000"/>
                <w:szCs w:val="18"/>
              </w:rPr>
              <w:t>62401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7F417" w14:textId="77777777" w:rsidR="003F61A6" w:rsidRPr="000925BF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rPr>
                <w:rFonts w:cs="Arial"/>
                <w:color w:val="000000"/>
                <w:szCs w:val="18"/>
              </w:rPr>
            </w:pPr>
            <w:r w:rsidRPr="000925BF">
              <w:rPr>
                <w:rFonts w:cs="Arial"/>
                <w:color w:val="000000"/>
                <w:szCs w:val="18"/>
              </w:rPr>
              <w:t>Frais de transport sur achat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BFE95" w14:textId="77777777" w:rsidR="003F61A6" w:rsidRPr="000925BF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right"/>
              <w:rPr>
                <w:rFonts w:cs="Arial"/>
                <w:b/>
                <w:color w:val="000000"/>
                <w:szCs w:val="18"/>
              </w:rPr>
            </w:pPr>
            <w:r w:rsidRPr="000925BF">
              <w:rPr>
                <w:rFonts w:cs="Arial"/>
                <w:b/>
                <w:color w:val="000000"/>
                <w:szCs w:val="18"/>
              </w:rPr>
              <w:t>3 900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26702" w14:textId="77777777" w:rsidR="003F61A6" w:rsidRPr="000925BF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right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67924" w14:textId="77777777" w:rsidR="003F61A6" w:rsidRPr="000925BF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right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322381" w14:textId="77777777" w:rsidR="003F61A6" w:rsidRPr="000925BF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right"/>
              <w:rPr>
                <w:rFonts w:cs="Arial"/>
                <w:color w:val="000000"/>
                <w:szCs w:val="18"/>
              </w:rPr>
            </w:pPr>
          </w:p>
        </w:tc>
      </w:tr>
      <w:tr w:rsidR="003F61A6" w:rsidRPr="00E80635" w14:paraId="6DBADDA5" w14:textId="77777777" w:rsidTr="00D0135A">
        <w:trPr>
          <w:trHeight w:val="34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C3968" w14:textId="77777777" w:rsidR="003F61A6" w:rsidRPr="000925BF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left"/>
              <w:rPr>
                <w:rFonts w:cs="Arial"/>
                <w:color w:val="000000"/>
                <w:szCs w:val="18"/>
              </w:rPr>
            </w:pPr>
            <w:r w:rsidRPr="000925BF">
              <w:rPr>
                <w:rFonts w:cs="Arial"/>
                <w:color w:val="000000"/>
                <w:szCs w:val="18"/>
              </w:rPr>
              <w:t>62402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31AA9" w14:textId="77777777" w:rsidR="003F61A6" w:rsidRPr="000925BF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rPr>
                <w:rFonts w:cs="Arial"/>
                <w:color w:val="000000"/>
                <w:szCs w:val="18"/>
              </w:rPr>
            </w:pPr>
            <w:r w:rsidRPr="000925BF">
              <w:rPr>
                <w:rFonts w:cs="Arial"/>
                <w:color w:val="000000"/>
                <w:szCs w:val="18"/>
              </w:rPr>
              <w:t>Frais de transport sur ventes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26AA2" w14:textId="77777777" w:rsidR="003F61A6" w:rsidRPr="000925BF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right"/>
              <w:rPr>
                <w:rFonts w:cs="Arial"/>
                <w:b/>
                <w:color w:val="000000"/>
                <w:szCs w:val="18"/>
              </w:rPr>
            </w:pPr>
            <w:r w:rsidRPr="000925BF">
              <w:rPr>
                <w:rFonts w:cs="Arial"/>
                <w:b/>
                <w:color w:val="000000"/>
                <w:szCs w:val="18"/>
              </w:rPr>
              <w:t>4 200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1AD42" w14:textId="77777777" w:rsidR="003F61A6" w:rsidRPr="000925BF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right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07FBD" w14:textId="77777777" w:rsidR="003F61A6" w:rsidRPr="000925BF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right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91496D" w14:textId="77777777" w:rsidR="003F61A6" w:rsidRPr="000925BF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right"/>
              <w:rPr>
                <w:rFonts w:cs="Arial"/>
                <w:color w:val="000000"/>
                <w:szCs w:val="18"/>
              </w:rPr>
            </w:pPr>
          </w:p>
        </w:tc>
      </w:tr>
      <w:tr w:rsidR="003F61A6" w:rsidRPr="00E80635" w14:paraId="2718115D" w14:textId="77777777" w:rsidTr="00D0135A">
        <w:trPr>
          <w:trHeight w:val="34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5F74E" w14:textId="77777777" w:rsidR="003F61A6" w:rsidRPr="000925BF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center"/>
              <w:rPr>
                <w:rFonts w:cs="Arial"/>
                <w:color w:val="000000"/>
                <w:szCs w:val="18"/>
              </w:rPr>
            </w:pPr>
            <w:r w:rsidRPr="000925BF">
              <w:rPr>
                <w:rFonts w:cs="Arial"/>
                <w:color w:val="000000"/>
                <w:szCs w:val="18"/>
              </w:rPr>
              <w:t>62500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D48A0" w14:textId="77777777" w:rsidR="003F61A6" w:rsidRPr="000925BF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rPr>
                <w:rFonts w:cs="Arial"/>
                <w:color w:val="000000"/>
                <w:szCs w:val="18"/>
              </w:rPr>
            </w:pPr>
            <w:r w:rsidRPr="000925BF">
              <w:rPr>
                <w:rFonts w:cs="Arial"/>
                <w:color w:val="000000"/>
                <w:szCs w:val="18"/>
              </w:rPr>
              <w:t>Missions, réception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7DB12" w14:textId="77777777" w:rsidR="003F61A6" w:rsidRPr="000925BF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right"/>
              <w:rPr>
                <w:rFonts w:cs="Arial"/>
                <w:b/>
                <w:color w:val="000000"/>
                <w:szCs w:val="18"/>
              </w:rPr>
            </w:pPr>
            <w:r w:rsidRPr="000925BF">
              <w:rPr>
                <w:rFonts w:cs="Arial"/>
                <w:b/>
                <w:color w:val="000000"/>
                <w:szCs w:val="18"/>
              </w:rPr>
              <w:t>5 900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C1D2D" w14:textId="77777777" w:rsidR="003F61A6" w:rsidRPr="000925BF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right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826CF" w14:textId="77777777" w:rsidR="003F61A6" w:rsidRPr="000925BF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right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759669" w14:textId="77777777" w:rsidR="003F61A6" w:rsidRPr="000925BF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right"/>
              <w:rPr>
                <w:rFonts w:cs="Arial"/>
                <w:color w:val="000000"/>
                <w:szCs w:val="18"/>
              </w:rPr>
            </w:pPr>
          </w:p>
        </w:tc>
      </w:tr>
      <w:tr w:rsidR="003F61A6" w:rsidRPr="00E80635" w14:paraId="13F2D0A5" w14:textId="77777777" w:rsidTr="00D0135A">
        <w:trPr>
          <w:trHeight w:val="34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EE0BE" w14:textId="77777777" w:rsidR="003F61A6" w:rsidRPr="000925BF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center"/>
              <w:rPr>
                <w:rFonts w:cs="Arial"/>
                <w:color w:val="000000"/>
                <w:szCs w:val="18"/>
              </w:rPr>
            </w:pPr>
            <w:r w:rsidRPr="000925BF">
              <w:rPr>
                <w:rFonts w:cs="Arial"/>
                <w:color w:val="000000"/>
                <w:szCs w:val="18"/>
              </w:rPr>
              <w:t>62600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0CF90" w14:textId="77777777" w:rsidR="003F61A6" w:rsidRPr="000925BF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rPr>
                <w:rFonts w:cs="Arial"/>
                <w:color w:val="000000"/>
                <w:szCs w:val="18"/>
              </w:rPr>
            </w:pPr>
            <w:r w:rsidRPr="000925BF">
              <w:rPr>
                <w:rFonts w:cs="Arial"/>
                <w:color w:val="000000"/>
                <w:szCs w:val="18"/>
              </w:rPr>
              <w:t>Frais postaux et télécoms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7886D" w14:textId="77777777" w:rsidR="003F61A6" w:rsidRPr="000925BF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right"/>
              <w:rPr>
                <w:rFonts w:cs="Arial"/>
                <w:b/>
                <w:color w:val="000000"/>
                <w:szCs w:val="18"/>
              </w:rPr>
            </w:pPr>
            <w:r w:rsidRPr="000925BF">
              <w:rPr>
                <w:rFonts w:cs="Arial"/>
                <w:b/>
                <w:color w:val="000000"/>
                <w:szCs w:val="18"/>
              </w:rPr>
              <w:t>1 200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99184" w14:textId="77777777" w:rsidR="003F61A6" w:rsidRPr="000925BF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right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05F93" w14:textId="77777777" w:rsidR="003F61A6" w:rsidRPr="000925BF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right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7F7686" w14:textId="77777777" w:rsidR="003F61A6" w:rsidRPr="000925BF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right"/>
              <w:rPr>
                <w:rFonts w:cs="Arial"/>
                <w:color w:val="000000"/>
                <w:szCs w:val="18"/>
              </w:rPr>
            </w:pPr>
          </w:p>
        </w:tc>
      </w:tr>
      <w:tr w:rsidR="003F61A6" w:rsidRPr="00E80635" w14:paraId="0FFFA666" w14:textId="77777777" w:rsidTr="00D0135A">
        <w:trPr>
          <w:trHeight w:val="34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AF506" w14:textId="77777777" w:rsidR="003F61A6" w:rsidRPr="000925BF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center"/>
              <w:rPr>
                <w:rFonts w:cs="Arial"/>
                <w:color w:val="000000"/>
                <w:szCs w:val="18"/>
              </w:rPr>
            </w:pPr>
            <w:r w:rsidRPr="000925BF">
              <w:rPr>
                <w:rFonts w:cs="Arial"/>
                <w:color w:val="000000"/>
                <w:szCs w:val="18"/>
              </w:rPr>
              <w:t>62700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6D208" w14:textId="77777777" w:rsidR="003F61A6" w:rsidRPr="000925BF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rPr>
                <w:rFonts w:cs="Arial"/>
                <w:color w:val="000000"/>
                <w:szCs w:val="18"/>
              </w:rPr>
            </w:pPr>
            <w:r w:rsidRPr="000925BF">
              <w:rPr>
                <w:rFonts w:cs="Arial"/>
                <w:color w:val="000000"/>
                <w:szCs w:val="18"/>
              </w:rPr>
              <w:t>Frais bancaires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43122" w14:textId="77777777" w:rsidR="003F61A6" w:rsidRPr="000925BF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right"/>
              <w:rPr>
                <w:rFonts w:cs="Arial"/>
                <w:b/>
                <w:color w:val="000000"/>
                <w:szCs w:val="18"/>
              </w:rPr>
            </w:pPr>
            <w:r w:rsidRPr="000925BF">
              <w:rPr>
                <w:rFonts w:cs="Arial"/>
                <w:b/>
                <w:color w:val="000000"/>
                <w:szCs w:val="18"/>
              </w:rPr>
              <w:t>2</w:t>
            </w:r>
            <w:r>
              <w:rPr>
                <w:rFonts w:cs="Arial"/>
                <w:b/>
                <w:color w:val="000000"/>
                <w:szCs w:val="18"/>
              </w:rPr>
              <w:t xml:space="preserve"> </w:t>
            </w:r>
            <w:r w:rsidRPr="000925BF">
              <w:rPr>
                <w:rFonts w:cs="Arial"/>
                <w:b/>
                <w:color w:val="000000"/>
                <w:szCs w:val="18"/>
              </w:rPr>
              <w:t>400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DAFFB" w14:textId="77777777" w:rsidR="003F61A6" w:rsidRPr="000925BF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right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506BB" w14:textId="77777777" w:rsidR="003F61A6" w:rsidRPr="000925BF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right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0FDF8B" w14:textId="77777777" w:rsidR="003F61A6" w:rsidRPr="000925BF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right"/>
              <w:rPr>
                <w:rFonts w:cs="Arial"/>
                <w:color w:val="000000"/>
                <w:szCs w:val="18"/>
              </w:rPr>
            </w:pPr>
          </w:p>
        </w:tc>
      </w:tr>
      <w:tr w:rsidR="003F61A6" w:rsidRPr="00E80635" w14:paraId="33B2A4B0" w14:textId="77777777" w:rsidTr="00D0135A">
        <w:trPr>
          <w:trHeight w:val="34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F54CB" w14:textId="77777777" w:rsidR="003F61A6" w:rsidRPr="000925BF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center"/>
              <w:rPr>
                <w:rFonts w:cs="Arial"/>
                <w:color w:val="000000"/>
                <w:szCs w:val="18"/>
              </w:rPr>
            </w:pPr>
            <w:r w:rsidRPr="000925BF">
              <w:rPr>
                <w:rFonts w:cs="Arial"/>
                <w:color w:val="000000"/>
                <w:szCs w:val="18"/>
              </w:rPr>
              <w:t>64110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4E35C" w14:textId="77777777" w:rsidR="003F61A6" w:rsidRPr="000925BF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rPr>
                <w:rFonts w:cs="Arial"/>
                <w:color w:val="000000"/>
                <w:szCs w:val="18"/>
              </w:rPr>
            </w:pPr>
            <w:r w:rsidRPr="000925BF">
              <w:rPr>
                <w:rFonts w:cs="Arial"/>
                <w:color w:val="000000"/>
                <w:szCs w:val="18"/>
              </w:rPr>
              <w:t>Salaire service achat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324AD" w14:textId="77777777" w:rsidR="003F61A6" w:rsidRPr="000925BF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right"/>
              <w:rPr>
                <w:rFonts w:cs="Arial"/>
                <w:b/>
                <w:color w:val="000000"/>
                <w:szCs w:val="18"/>
              </w:rPr>
            </w:pPr>
            <w:r w:rsidRPr="000925BF">
              <w:rPr>
                <w:rFonts w:cs="Arial"/>
                <w:b/>
                <w:color w:val="000000"/>
                <w:szCs w:val="18"/>
              </w:rPr>
              <w:t>76 000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2DC09" w14:textId="77777777" w:rsidR="003F61A6" w:rsidRPr="000925BF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right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02149" w14:textId="77777777" w:rsidR="003F61A6" w:rsidRPr="000925BF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right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B9A317" w14:textId="77777777" w:rsidR="003F61A6" w:rsidRPr="000925BF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right"/>
              <w:rPr>
                <w:rFonts w:cs="Arial"/>
                <w:color w:val="000000"/>
                <w:szCs w:val="18"/>
              </w:rPr>
            </w:pPr>
          </w:p>
        </w:tc>
      </w:tr>
      <w:tr w:rsidR="003F61A6" w:rsidRPr="00E80635" w14:paraId="4F9CAF50" w14:textId="77777777" w:rsidTr="00D0135A">
        <w:trPr>
          <w:trHeight w:val="34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4CD2D" w14:textId="77777777" w:rsidR="003F61A6" w:rsidRPr="000925BF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center"/>
              <w:rPr>
                <w:rFonts w:cs="Arial"/>
                <w:color w:val="000000"/>
                <w:szCs w:val="18"/>
              </w:rPr>
            </w:pPr>
            <w:r w:rsidRPr="000925BF">
              <w:rPr>
                <w:rFonts w:cs="Arial"/>
                <w:color w:val="000000"/>
                <w:szCs w:val="18"/>
              </w:rPr>
              <w:t>64120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01E00" w14:textId="77777777" w:rsidR="003F61A6" w:rsidRPr="000925BF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rPr>
                <w:rFonts w:cs="Arial"/>
                <w:color w:val="000000"/>
                <w:szCs w:val="18"/>
              </w:rPr>
            </w:pPr>
            <w:r w:rsidRPr="000925BF">
              <w:rPr>
                <w:rFonts w:cs="Arial"/>
                <w:color w:val="000000"/>
                <w:szCs w:val="18"/>
              </w:rPr>
              <w:t>Salaire production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BB9FE" w14:textId="77777777" w:rsidR="003F61A6" w:rsidRPr="000925BF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right"/>
              <w:rPr>
                <w:rFonts w:cs="Arial"/>
                <w:b/>
                <w:color w:val="000000"/>
                <w:szCs w:val="18"/>
              </w:rPr>
            </w:pPr>
            <w:r w:rsidRPr="000925BF">
              <w:rPr>
                <w:rFonts w:cs="Arial"/>
                <w:b/>
                <w:color w:val="000000"/>
                <w:szCs w:val="18"/>
              </w:rPr>
              <w:t>168 000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B36DD" w14:textId="77777777" w:rsidR="003F61A6" w:rsidRPr="000925BF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right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4A436" w14:textId="77777777" w:rsidR="003F61A6" w:rsidRPr="000925BF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right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DC830F" w14:textId="77777777" w:rsidR="003F61A6" w:rsidRPr="000925BF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right"/>
              <w:rPr>
                <w:rFonts w:cs="Arial"/>
                <w:color w:val="000000"/>
                <w:szCs w:val="18"/>
              </w:rPr>
            </w:pPr>
          </w:p>
        </w:tc>
      </w:tr>
      <w:tr w:rsidR="003F61A6" w:rsidRPr="00E80635" w14:paraId="6B689158" w14:textId="77777777" w:rsidTr="00D0135A">
        <w:trPr>
          <w:trHeight w:val="34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E7A3C" w14:textId="77777777" w:rsidR="003F61A6" w:rsidRPr="000925BF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center"/>
              <w:rPr>
                <w:rFonts w:cs="Arial"/>
                <w:color w:val="000000"/>
                <w:szCs w:val="18"/>
              </w:rPr>
            </w:pPr>
            <w:r w:rsidRPr="000925BF">
              <w:rPr>
                <w:rFonts w:cs="Arial"/>
                <w:color w:val="000000"/>
                <w:szCs w:val="18"/>
              </w:rPr>
              <w:t>64130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43865" w14:textId="77777777" w:rsidR="003F61A6" w:rsidRPr="000925BF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rPr>
                <w:rFonts w:cs="Arial"/>
                <w:color w:val="000000"/>
                <w:szCs w:val="18"/>
              </w:rPr>
            </w:pPr>
            <w:r w:rsidRPr="000925BF">
              <w:rPr>
                <w:rFonts w:cs="Arial"/>
                <w:color w:val="000000"/>
                <w:szCs w:val="18"/>
              </w:rPr>
              <w:t>Salaire commerciaux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46A68" w14:textId="77777777" w:rsidR="003F61A6" w:rsidRPr="000925BF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right"/>
              <w:rPr>
                <w:rFonts w:cs="Arial"/>
                <w:b/>
                <w:color w:val="000000"/>
                <w:szCs w:val="18"/>
              </w:rPr>
            </w:pPr>
            <w:r w:rsidRPr="000925BF">
              <w:rPr>
                <w:rFonts w:cs="Arial"/>
                <w:b/>
                <w:color w:val="000000"/>
                <w:szCs w:val="18"/>
              </w:rPr>
              <w:t>68 000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31150" w14:textId="77777777" w:rsidR="003F61A6" w:rsidRPr="000925BF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right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C1BBB" w14:textId="77777777" w:rsidR="003F61A6" w:rsidRPr="000925BF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right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C09D8B" w14:textId="77777777" w:rsidR="003F61A6" w:rsidRPr="000925BF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right"/>
              <w:rPr>
                <w:rFonts w:cs="Arial"/>
                <w:color w:val="000000"/>
                <w:szCs w:val="18"/>
              </w:rPr>
            </w:pPr>
          </w:p>
        </w:tc>
      </w:tr>
      <w:tr w:rsidR="003F61A6" w:rsidRPr="00E80635" w14:paraId="0B758C5B" w14:textId="77777777" w:rsidTr="00D0135A">
        <w:trPr>
          <w:trHeight w:val="34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CD17C" w14:textId="77777777" w:rsidR="003F61A6" w:rsidRPr="000925BF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center"/>
              <w:rPr>
                <w:rFonts w:cs="Arial"/>
                <w:color w:val="000000"/>
                <w:szCs w:val="18"/>
              </w:rPr>
            </w:pPr>
            <w:r w:rsidRPr="000925BF">
              <w:rPr>
                <w:rFonts w:cs="Arial"/>
                <w:color w:val="000000"/>
                <w:szCs w:val="18"/>
              </w:rPr>
              <w:t>64140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D46E9" w14:textId="77777777" w:rsidR="003F61A6" w:rsidRPr="000925BF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rPr>
                <w:rFonts w:cs="Arial"/>
                <w:color w:val="000000"/>
                <w:szCs w:val="18"/>
              </w:rPr>
            </w:pPr>
            <w:r w:rsidRPr="000925BF">
              <w:rPr>
                <w:rFonts w:cs="Arial"/>
                <w:color w:val="000000"/>
                <w:szCs w:val="18"/>
              </w:rPr>
              <w:t>Salaire Administratif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60959" w14:textId="77777777" w:rsidR="003F61A6" w:rsidRPr="000925BF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right"/>
              <w:rPr>
                <w:rFonts w:cs="Arial"/>
                <w:b/>
                <w:color w:val="000000"/>
                <w:szCs w:val="18"/>
              </w:rPr>
            </w:pPr>
            <w:r w:rsidRPr="000925BF">
              <w:rPr>
                <w:rFonts w:cs="Arial"/>
                <w:b/>
                <w:color w:val="000000"/>
                <w:szCs w:val="18"/>
              </w:rPr>
              <w:t>139 000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177B7" w14:textId="77777777" w:rsidR="003F61A6" w:rsidRPr="000925BF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right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AA642" w14:textId="77777777" w:rsidR="003F61A6" w:rsidRPr="000925BF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right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3918B4" w14:textId="77777777" w:rsidR="003F61A6" w:rsidRPr="000925BF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right"/>
              <w:rPr>
                <w:rFonts w:cs="Arial"/>
                <w:color w:val="000000"/>
                <w:szCs w:val="18"/>
              </w:rPr>
            </w:pPr>
          </w:p>
        </w:tc>
      </w:tr>
      <w:tr w:rsidR="003F61A6" w:rsidRPr="00E80635" w14:paraId="06F6F019" w14:textId="77777777" w:rsidTr="00D0135A">
        <w:trPr>
          <w:trHeight w:val="34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6462B" w14:textId="77777777" w:rsidR="003F61A6" w:rsidRPr="000925BF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center"/>
              <w:rPr>
                <w:rFonts w:cs="Arial"/>
                <w:color w:val="000000"/>
                <w:szCs w:val="18"/>
              </w:rPr>
            </w:pPr>
            <w:r w:rsidRPr="000925BF">
              <w:rPr>
                <w:rFonts w:cs="Arial"/>
                <w:color w:val="000000"/>
                <w:szCs w:val="18"/>
              </w:rPr>
              <w:t>68100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EA190" w14:textId="77777777" w:rsidR="003F61A6" w:rsidRPr="000925BF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rPr>
                <w:rFonts w:cs="Arial"/>
                <w:color w:val="000000"/>
                <w:szCs w:val="18"/>
              </w:rPr>
            </w:pPr>
            <w:r w:rsidRPr="000925BF">
              <w:rPr>
                <w:rFonts w:cs="Arial"/>
                <w:color w:val="000000"/>
                <w:szCs w:val="18"/>
              </w:rPr>
              <w:t>Dotations aux amortissements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8BECC" w14:textId="77777777" w:rsidR="003F61A6" w:rsidRPr="000925BF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right"/>
              <w:rPr>
                <w:rFonts w:cs="Arial"/>
                <w:b/>
                <w:color w:val="000000"/>
                <w:szCs w:val="18"/>
              </w:rPr>
            </w:pPr>
            <w:r w:rsidRPr="000925BF">
              <w:rPr>
                <w:rFonts w:cs="Arial"/>
                <w:b/>
                <w:color w:val="000000"/>
                <w:szCs w:val="18"/>
              </w:rPr>
              <w:t>41 000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C5567" w14:textId="77777777" w:rsidR="003F61A6" w:rsidRPr="000925BF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right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51A39" w14:textId="77777777" w:rsidR="003F61A6" w:rsidRPr="000925BF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right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4BD353" w14:textId="77777777" w:rsidR="003F61A6" w:rsidRPr="000925BF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right"/>
              <w:rPr>
                <w:rFonts w:cs="Arial"/>
                <w:color w:val="000000"/>
                <w:szCs w:val="18"/>
              </w:rPr>
            </w:pPr>
          </w:p>
        </w:tc>
      </w:tr>
    </w:tbl>
    <w:p w14:paraId="4A65937F" w14:textId="77777777" w:rsidR="003F61A6" w:rsidRPr="000925BF" w:rsidRDefault="003F61A6" w:rsidP="003F61A6">
      <w:pPr>
        <w:tabs>
          <w:tab w:val="clear" w:pos="144"/>
          <w:tab w:val="clear" w:pos="864"/>
          <w:tab w:val="clear" w:pos="1584"/>
          <w:tab w:val="clear" w:pos="2304"/>
          <w:tab w:val="clear" w:pos="3024"/>
          <w:tab w:val="clear" w:pos="3744"/>
          <w:tab w:val="clear" w:pos="4464"/>
          <w:tab w:val="clear" w:pos="5184"/>
          <w:tab w:val="clear" w:pos="5904"/>
          <w:tab w:val="clear" w:pos="6624"/>
          <w:tab w:val="left" w:pos="780"/>
          <w:tab w:val="left" w:pos="4033"/>
          <w:tab w:val="left" w:pos="5071"/>
          <w:tab w:val="left" w:pos="6156"/>
          <w:tab w:val="left" w:pos="7322"/>
        </w:tabs>
        <w:jc w:val="left"/>
        <w:rPr>
          <w:rFonts w:cs="Arial"/>
          <w:color w:val="000000"/>
          <w:szCs w:val="18"/>
        </w:rPr>
      </w:pPr>
      <w:r w:rsidRPr="000925BF">
        <w:rPr>
          <w:rFonts w:cs="Arial"/>
          <w:color w:val="000000"/>
          <w:szCs w:val="18"/>
        </w:rPr>
        <w:tab/>
      </w:r>
      <w:r w:rsidRPr="000925BF">
        <w:rPr>
          <w:rFonts w:cs="Arial"/>
          <w:color w:val="000000"/>
          <w:szCs w:val="18"/>
        </w:rPr>
        <w:tab/>
      </w:r>
      <w:r w:rsidRPr="000925BF">
        <w:rPr>
          <w:rFonts w:cs="Arial"/>
          <w:b/>
          <w:color w:val="000000"/>
          <w:szCs w:val="18"/>
        </w:rPr>
        <w:tab/>
      </w:r>
      <w:r w:rsidRPr="000925BF">
        <w:rPr>
          <w:rFonts w:cs="Arial"/>
          <w:color w:val="000000"/>
          <w:szCs w:val="18"/>
        </w:rPr>
        <w:tab/>
      </w:r>
      <w:r w:rsidRPr="000925BF">
        <w:rPr>
          <w:rFonts w:cs="Arial"/>
          <w:color w:val="000000"/>
          <w:szCs w:val="18"/>
        </w:rPr>
        <w:tab/>
      </w:r>
    </w:p>
    <w:tbl>
      <w:tblPr>
        <w:tblW w:w="5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0"/>
        <w:gridCol w:w="3610"/>
        <w:gridCol w:w="1067"/>
      </w:tblGrid>
      <w:tr w:rsidR="00D26069" w:rsidRPr="00E80635" w14:paraId="10A1DE99" w14:textId="77777777" w:rsidTr="00D26069">
        <w:trPr>
          <w:trHeight w:val="340"/>
        </w:trPr>
        <w:tc>
          <w:tcPr>
            <w:tcW w:w="780" w:type="dxa"/>
            <w:shd w:val="clear" w:color="auto" w:fill="auto"/>
            <w:vAlign w:val="center"/>
            <w:hideMark/>
          </w:tcPr>
          <w:p w14:paraId="35D8539E" w14:textId="77777777" w:rsidR="00D26069" w:rsidRPr="000925BF" w:rsidRDefault="00D26069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center"/>
              <w:rPr>
                <w:rFonts w:cs="Arial"/>
                <w:color w:val="000000"/>
                <w:szCs w:val="18"/>
              </w:rPr>
            </w:pPr>
            <w:r w:rsidRPr="000925BF">
              <w:rPr>
                <w:rFonts w:cs="Arial"/>
                <w:color w:val="000000"/>
                <w:szCs w:val="18"/>
              </w:rPr>
              <w:t>70110</w:t>
            </w:r>
          </w:p>
        </w:tc>
        <w:tc>
          <w:tcPr>
            <w:tcW w:w="3610" w:type="dxa"/>
            <w:shd w:val="clear" w:color="auto" w:fill="auto"/>
            <w:vAlign w:val="center"/>
            <w:hideMark/>
          </w:tcPr>
          <w:p w14:paraId="470C9E21" w14:textId="77777777" w:rsidR="00D26069" w:rsidRPr="000925BF" w:rsidRDefault="00D26069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rPr>
                <w:rFonts w:cs="Arial"/>
                <w:color w:val="000000"/>
                <w:szCs w:val="18"/>
              </w:rPr>
            </w:pPr>
            <w:r w:rsidRPr="000925BF">
              <w:rPr>
                <w:rFonts w:cs="Arial"/>
                <w:color w:val="000000"/>
                <w:szCs w:val="18"/>
              </w:rPr>
              <w:t>Ventes produit</w:t>
            </w:r>
          </w:p>
        </w:tc>
        <w:tc>
          <w:tcPr>
            <w:tcW w:w="1067" w:type="dxa"/>
            <w:shd w:val="clear" w:color="auto" w:fill="auto"/>
            <w:vAlign w:val="center"/>
            <w:hideMark/>
          </w:tcPr>
          <w:p w14:paraId="4A1B27A3" w14:textId="77777777" w:rsidR="00D26069" w:rsidRPr="000925BF" w:rsidRDefault="00D26069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right"/>
              <w:rPr>
                <w:rFonts w:cs="Arial"/>
                <w:b/>
                <w:color w:val="000000"/>
                <w:szCs w:val="18"/>
              </w:rPr>
            </w:pPr>
            <w:r w:rsidRPr="000925BF">
              <w:rPr>
                <w:rFonts w:cs="Arial"/>
                <w:b/>
                <w:color w:val="000000"/>
                <w:szCs w:val="18"/>
              </w:rPr>
              <w:t>920 000</w:t>
            </w:r>
          </w:p>
        </w:tc>
      </w:tr>
    </w:tbl>
    <w:p w14:paraId="2CE53AFF" w14:textId="77777777" w:rsidR="003F61A6" w:rsidRDefault="003F61A6" w:rsidP="003F61A6">
      <w:pPr>
        <w:spacing w:after="120"/>
        <w:rPr>
          <w:b/>
          <w:sz w:val="24"/>
        </w:rPr>
      </w:pPr>
    </w:p>
    <w:p w14:paraId="711510F1" w14:textId="35B34BD9" w:rsidR="003F61A6" w:rsidRDefault="003F61A6" w:rsidP="003F61A6">
      <w:pPr>
        <w:spacing w:after="120"/>
        <w:rPr>
          <w:b/>
          <w:sz w:val="24"/>
        </w:rPr>
      </w:pPr>
    </w:p>
    <w:p w14:paraId="3A71A3F7" w14:textId="34AC164B" w:rsidR="00D26069" w:rsidRDefault="00D26069" w:rsidP="003F61A6">
      <w:pPr>
        <w:spacing w:after="120"/>
        <w:rPr>
          <w:b/>
          <w:sz w:val="24"/>
        </w:rPr>
      </w:pPr>
    </w:p>
    <w:p w14:paraId="48E013BC" w14:textId="576200FE" w:rsidR="00D26069" w:rsidRDefault="00D26069" w:rsidP="003F61A6">
      <w:pPr>
        <w:spacing w:after="120"/>
        <w:rPr>
          <w:b/>
          <w:sz w:val="24"/>
        </w:rPr>
      </w:pPr>
    </w:p>
    <w:p w14:paraId="65CCE71D" w14:textId="00CB3162" w:rsidR="00D26069" w:rsidRDefault="00D26069" w:rsidP="003F61A6">
      <w:pPr>
        <w:spacing w:after="120"/>
        <w:rPr>
          <w:b/>
          <w:sz w:val="24"/>
        </w:rPr>
      </w:pPr>
    </w:p>
    <w:p w14:paraId="0E323B05" w14:textId="77777777" w:rsidR="00D26069" w:rsidRDefault="00D26069" w:rsidP="003F61A6">
      <w:pPr>
        <w:spacing w:after="120"/>
        <w:rPr>
          <w:b/>
          <w:sz w:val="24"/>
        </w:rPr>
      </w:pPr>
    </w:p>
    <w:p w14:paraId="5037D241" w14:textId="77777777" w:rsidR="003F61A6" w:rsidRPr="008C7089" w:rsidRDefault="003F61A6" w:rsidP="003F61A6">
      <w:pPr>
        <w:spacing w:after="120"/>
        <w:jc w:val="left"/>
        <w:rPr>
          <w:rFonts w:cs="Arial"/>
          <w:b/>
          <w:sz w:val="24"/>
        </w:rPr>
      </w:pPr>
      <w:r w:rsidRPr="008C7089">
        <w:rPr>
          <w:rFonts w:cs="Arial"/>
          <w:b/>
          <w:sz w:val="24"/>
        </w:rPr>
        <w:lastRenderedPageBreak/>
        <w:t xml:space="preserve">Travail 2 : </w:t>
      </w:r>
      <w:r w:rsidRPr="007E2087">
        <w:rPr>
          <w:rFonts w:cs="Arial"/>
          <w:b/>
          <w:sz w:val="24"/>
          <w:szCs w:val="24"/>
        </w:rPr>
        <w:t>Réaliser la répartition primaire et secondaire des charges incorporables</w:t>
      </w:r>
      <w:r w:rsidRPr="008C7089">
        <w:rPr>
          <w:rFonts w:cs="Arial"/>
          <w:b/>
          <w:sz w:val="24"/>
        </w:rPr>
        <w:tab/>
      </w:r>
      <w:r w:rsidRPr="008C7089">
        <w:rPr>
          <w:rFonts w:cs="Arial"/>
          <w:b/>
          <w:sz w:val="24"/>
        </w:rPr>
        <w:tab/>
      </w:r>
      <w:r w:rsidRPr="008C7089">
        <w:rPr>
          <w:rFonts w:cs="Arial"/>
          <w:b/>
          <w:sz w:val="24"/>
        </w:rPr>
        <w:tab/>
      </w:r>
      <w:r w:rsidRPr="008C7089">
        <w:rPr>
          <w:rFonts w:cs="Arial"/>
          <w:b/>
          <w:sz w:val="24"/>
        </w:rPr>
        <w:tab/>
      </w:r>
      <w:r w:rsidRPr="008C7089">
        <w:rPr>
          <w:rFonts w:cs="Arial"/>
          <w:b/>
          <w:sz w:val="24"/>
        </w:rPr>
        <w:tab/>
      </w:r>
      <w:r w:rsidRPr="008C7089">
        <w:rPr>
          <w:rFonts w:cs="Arial"/>
          <w:b/>
          <w:sz w:val="24"/>
        </w:rPr>
        <w:tab/>
      </w:r>
      <w:r w:rsidRPr="008C7089">
        <w:rPr>
          <w:rFonts w:cs="Arial"/>
          <w:b/>
          <w:sz w:val="24"/>
        </w:rPr>
        <w:tab/>
      </w:r>
    </w:p>
    <w:p w14:paraId="0889E640" w14:textId="77777777" w:rsidR="003F61A6" w:rsidRDefault="003F61A6" w:rsidP="003F61A6">
      <w:pPr>
        <w:pStyle w:val="Paragraphedeliste"/>
        <w:numPr>
          <w:ilvl w:val="0"/>
          <w:numId w:val="2"/>
        </w:numPr>
        <w:ind w:left="360"/>
        <w:rPr>
          <w:b/>
        </w:rPr>
      </w:pPr>
      <w:r w:rsidRPr="00EF41C1">
        <w:rPr>
          <w:b/>
        </w:rPr>
        <w:t>Calculer les coûts d’unité d’œuvre</w:t>
      </w:r>
    </w:p>
    <w:p w14:paraId="2D52E889" w14:textId="77777777" w:rsidR="003F61A6" w:rsidRPr="006D5C7C" w:rsidRDefault="003F61A6" w:rsidP="003F61A6">
      <w:r w:rsidRPr="006D5C7C">
        <w:t>Le nombre d’heures de travail au cours de la période est de 18 900 h</w:t>
      </w:r>
      <w:r>
        <w:t xml:space="preserve"> et les quantités achetées ont été de 10 000 Kg, le chiffre d’affaires est dans le compte de résultats.</w:t>
      </w:r>
    </w:p>
    <w:p w14:paraId="60AFADF4" w14:textId="77777777" w:rsidR="003F61A6" w:rsidRPr="00EF41C1" w:rsidRDefault="003F61A6" w:rsidP="003F61A6">
      <w:pPr>
        <w:rPr>
          <w:b/>
        </w:rPr>
      </w:pPr>
    </w:p>
    <w:tbl>
      <w:tblPr>
        <w:tblW w:w="930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12"/>
        <w:gridCol w:w="818"/>
        <w:gridCol w:w="1451"/>
        <w:gridCol w:w="1358"/>
        <w:gridCol w:w="763"/>
        <w:gridCol w:w="1074"/>
        <w:gridCol w:w="1127"/>
      </w:tblGrid>
      <w:tr w:rsidR="003F61A6" w:rsidRPr="002A7F77" w14:paraId="0350E205" w14:textId="77777777" w:rsidTr="00D0135A">
        <w:trPr>
          <w:trHeight w:val="408"/>
        </w:trPr>
        <w:tc>
          <w:tcPr>
            <w:tcW w:w="93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4EB14FD8" w14:textId="77777777" w:rsidR="003F61A6" w:rsidRPr="002A7F77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center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 w:rsidRPr="002A7F77">
              <w:rPr>
                <w:rFonts w:cs="Arial"/>
                <w:b/>
                <w:bCs/>
                <w:color w:val="000000"/>
                <w:sz w:val="24"/>
                <w:szCs w:val="24"/>
              </w:rPr>
              <w:t>Tableau de répartition des charges indirectes</w:t>
            </w:r>
          </w:p>
        </w:tc>
      </w:tr>
      <w:tr w:rsidR="003F61A6" w:rsidRPr="002A7F77" w14:paraId="07AE652E" w14:textId="77777777" w:rsidTr="00D0135A">
        <w:trPr>
          <w:trHeight w:val="288"/>
        </w:trPr>
        <w:tc>
          <w:tcPr>
            <w:tcW w:w="27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50FB9768" w14:textId="77777777" w:rsidR="003F61A6" w:rsidRPr="002A7F77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2A7F77">
              <w:rPr>
                <w:rFonts w:cs="Arial"/>
                <w:b/>
                <w:bCs/>
                <w:color w:val="000000"/>
                <w:sz w:val="16"/>
                <w:szCs w:val="16"/>
              </w:rPr>
              <w:t>Comptes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5EEC5676" w14:textId="77777777" w:rsidR="003F61A6" w:rsidRPr="002A7F77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2A7F77">
              <w:rPr>
                <w:rFonts w:cs="Arial"/>
                <w:b/>
                <w:bCs/>
                <w:color w:val="000000"/>
                <w:sz w:val="16"/>
                <w:szCs w:val="16"/>
              </w:rPr>
              <w:t>Montant</w:t>
            </w:r>
          </w:p>
        </w:tc>
        <w:tc>
          <w:tcPr>
            <w:tcW w:w="28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14:paraId="2BBDCA01" w14:textId="77777777" w:rsidR="003F61A6" w:rsidRPr="002A7F77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2A7F77">
              <w:rPr>
                <w:rFonts w:cs="Arial"/>
                <w:b/>
                <w:bCs/>
                <w:color w:val="000000"/>
                <w:sz w:val="16"/>
                <w:szCs w:val="16"/>
              </w:rPr>
              <w:t>Centres auxiliaires</w:t>
            </w:r>
          </w:p>
        </w:tc>
        <w:tc>
          <w:tcPr>
            <w:tcW w:w="29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14:paraId="2AFB59BD" w14:textId="77777777" w:rsidR="003F61A6" w:rsidRPr="002A7F77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2A7F77">
              <w:rPr>
                <w:rFonts w:cs="Arial"/>
                <w:b/>
                <w:bCs/>
                <w:color w:val="000000"/>
                <w:sz w:val="16"/>
                <w:szCs w:val="16"/>
              </w:rPr>
              <w:t>Centres principaux</w:t>
            </w:r>
          </w:p>
        </w:tc>
      </w:tr>
      <w:tr w:rsidR="003F61A6" w:rsidRPr="002A7F77" w14:paraId="19A49516" w14:textId="77777777" w:rsidTr="00D0135A">
        <w:trPr>
          <w:trHeight w:val="288"/>
        </w:trPr>
        <w:tc>
          <w:tcPr>
            <w:tcW w:w="2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486C4E0F" w14:textId="77777777" w:rsidR="003F61A6" w:rsidRPr="002A7F77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lef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DFB5FB3" w14:textId="77777777" w:rsidR="003F61A6" w:rsidRPr="002A7F77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2A7F77">
              <w:rPr>
                <w:rFonts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2F935675" w14:textId="77777777" w:rsidR="003F61A6" w:rsidRPr="002A7F77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2A7F77">
              <w:rPr>
                <w:rFonts w:cs="Arial"/>
                <w:b/>
                <w:bCs/>
                <w:color w:val="000000"/>
                <w:sz w:val="16"/>
                <w:szCs w:val="16"/>
              </w:rPr>
              <w:t>Entretien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426886DE" w14:textId="77777777" w:rsidR="003F61A6" w:rsidRPr="002A7F77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2A7F77">
              <w:rPr>
                <w:rFonts w:cs="Arial"/>
                <w:b/>
                <w:bCs/>
                <w:color w:val="000000"/>
                <w:sz w:val="16"/>
                <w:szCs w:val="16"/>
              </w:rPr>
              <w:t>Administration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3F0ACD9D" w14:textId="77777777" w:rsidR="003F61A6" w:rsidRPr="002A7F77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2A7F77">
              <w:rPr>
                <w:rFonts w:cs="Arial"/>
                <w:b/>
                <w:bCs/>
                <w:color w:val="000000"/>
                <w:sz w:val="16"/>
                <w:szCs w:val="16"/>
              </w:rPr>
              <w:t>Achats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C7EC725" w14:textId="77777777" w:rsidR="003F61A6" w:rsidRPr="002A7F77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2A7F77">
              <w:rPr>
                <w:rFonts w:cs="Arial"/>
                <w:b/>
                <w:bCs/>
                <w:color w:val="000000"/>
                <w:sz w:val="16"/>
                <w:szCs w:val="16"/>
              </w:rPr>
              <w:t>Production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46AA9861" w14:textId="77777777" w:rsidR="003F61A6" w:rsidRPr="002A7F77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2A7F77">
              <w:rPr>
                <w:rFonts w:cs="Arial"/>
                <w:b/>
                <w:bCs/>
                <w:color w:val="000000"/>
                <w:sz w:val="16"/>
                <w:szCs w:val="16"/>
              </w:rPr>
              <w:t>Distribution</w:t>
            </w:r>
          </w:p>
        </w:tc>
      </w:tr>
      <w:tr w:rsidR="003F61A6" w:rsidRPr="002A7F77" w14:paraId="2A555C2E" w14:textId="77777777" w:rsidTr="00D0135A">
        <w:trPr>
          <w:trHeight w:val="283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82A48" w14:textId="77777777" w:rsidR="003F61A6" w:rsidRPr="000925BF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rPr>
                <w:rFonts w:cs="Arial"/>
                <w:color w:val="000000"/>
                <w:sz w:val="18"/>
                <w:szCs w:val="16"/>
              </w:rPr>
            </w:pPr>
            <w:r w:rsidRPr="000925BF">
              <w:rPr>
                <w:rFonts w:cs="Arial"/>
                <w:color w:val="000000"/>
                <w:sz w:val="18"/>
                <w:szCs w:val="16"/>
              </w:rPr>
              <w:t>Électricité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AFC53" w14:textId="77777777" w:rsidR="003F61A6" w:rsidRPr="000925BF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right"/>
              <w:rPr>
                <w:rFonts w:cs="Arial"/>
                <w:color w:val="000000"/>
                <w:sz w:val="18"/>
                <w:szCs w:val="16"/>
              </w:rPr>
            </w:pPr>
            <w:r w:rsidRPr="000925BF">
              <w:rPr>
                <w:rFonts w:cs="Arial"/>
                <w:color w:val="000000"/>
                <w:sz w:val="18"/>
                <w:szCs w:val="16"/>
              </w:rPr>
              <w:t>15 000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ED2C5" w14:textId="77777777" w:rsidR="003F61A6" w:rsidRPr="000925BF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center"/>
              <w:rPr>
                <w:rFonts w:cs="Arial"/>
                <w:color w:val="000000"/>
                <w:sz w:val="18"/>
                <w:szCs w:val="16"/>
              </w:rPr>
            </w:pPr>
            <w:r w:rsidRPr="000925BF">
              <w:rPr>
                <w:rFonts w:cs="Arial"/>
                <w:color w:val="000000"/>
                <w:sz w:val="18"/>
                <w:szCs w:val="16"/>
              </w:rPr>
              <w:t>10%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8A883" w14:textId="77777777" w:rsidR="003F61A6" w:rsidRPr="000925BF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center"/>
              <w:rPr>
                <w:rFonts w:cs="Arial"/>
                <w:color w:val="000000"/>
                <w:sz w:val="18"/>
                <w:szCs w:val="16"/>
              </w:rPr>
            </w:pPr>
            <w:r w:rsidRPr="000925BF">
              <w:rPr>
                <w:rFonts w:cs="Arial"/>
                <w:color w:val="000000"/>
                <w:sz w:val="18"/>
                <w:szCs w:val="16"/>
              </w:rPr>
              <w:t>10%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54E01" w14:textId="77777777" w:rsidR="003F61A6" w:rsidRPr="000925BF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center"/>
              <w:rPr>
                <w:rFonts w:cs="Arial"/>
                <w:color w:val="000000"/>
                <w:sz w:val="18"/>
                <w:szCs w:val="16"/>
              </w:rPr>
            </w:pPr>
            <w:r w:rsidRPr="000925BF">
              <w:rPr>
                <w:rFonts w:cs="Arial"/>
                <w:color w:val="000000"/>
                <w:sz w:val="18"/>
                <w:szCs w:val="16"/>
              </w:rPr>
              <w:t>20%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E60D7" w14:textId="77777777" w:rsidR="003F61A6" w:rsidRPr="000925BF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center"/>
              <w:rPr>
                <w:rFonts w:cs="Arial"/>
                <w:color w:val="000000"/>
                <w:sz w:val="18"/>
                <w:szCs w:val="16"/>
              </w:rPr>
            </w:pPr>
            <w:r w:rsidRPr="000925BF">
              <w:rPr>
                <w:rFonts w:cs="Arial"/>
                <w:color w:val="000000"/>
                <w:sz w:val="18"/>
                <w:szCs w:val="16"/>
              </w:rPr>
              <w:t>40%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60834" w14:textId="77777777" w:rsidR="003F61A6" w:rsidRPr="000925BF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center"/>
              <w:rPr>
                <w:rFonts w:cs="Arial"/>
                <w:color w:val="000000"/>
                <w:sz w:val="18"/>
                <w:szCs w:val="16"/>
              </w:rPr>
            </w:pPr>
            <w:r w:rsidRPr="000925BF">
              <w:rPr>
                <w:rFonts w:cs="Arial"/>
                <w:color w:val="000000"/>
                <w:sz w:val="18"/>
                <w:szCs w:val="16"/>
              </w:rPr>
              <w:t>20%</w:t>
            </w:r>
          </w:p>
        </w:tc>
      </w:tr>
      <w:tr w:rsidR="003F61A6" w:rsidRPr="002A7F77" w14:paraId="2373610A" w14:textId="77777777" w:rsidTr="00D0135A">
        <w:trPr>
          <w:trHeight w:val="283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E0769" w14:textId="77777777" w:rsidR="003F61A6" w:rsidRPr="000925BF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rPr>
                <w:rFonts w:cs="Arial"/>
                <w:color w:val="000000"/>
                <w:sz w:val="18"/>
                <w:szCs w:val="16"/>
              </w:rPr>
            </w:pPr>
            <w:r w:rsidRPr="000925BF">
              <w:rPr>
                <w:rFonts w:cs="Arial"/>
                <w:color w:val="000000"/>
                <w:sz w:val="18"/>
                <w:szCs w:val="16"/>
              </w:rPr>
              <w:t>Fourniture d'entretien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F118C" w14:textId="77777777" w:rsidR="003F61A6" w:rsidRPr="000925BF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right"/>
              <w:rPr>
                <w:rFonts w:cs="Arial"/>
                <w:color w:val="000000"/>
                <w:sz w:val="18"/>
                <w:szCs w:val="16"/>
              </w:rPr>
            </w:pPr>
            <w:r w:rsidRPr="000925BF">
              <w:rPr>
                <w:rFonts w:cs="Arial"/>
                <w:color w:val="000000"/>
                <w:sz w:val="18"/>
                <w:szCs w:val="16"/>
              </w:rPr>
              <w:t>3 900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10FDC" w14:textId="77777777" w:rsidR="003F61A6" w:rsidRPr="000925BF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center"/>
              <w:rPr>
                <w:rFonts w:cs="Arial"/>
                <w:color w:val="000000"/>
                <w:sz w:val="18"/>
                <w:szCs w:val="16"/>
              </w:rPr>
            </w:pPr>
            <w:r w:rsidRPr="000925BF">
              <w:rPr>
                <w:rFonts w:cs="Arial"/>
                <w:color w:val="000000"/>
                <w:sz w:val="18"/>
                <w:szCs w:val="16"/>
              </w:rPr>
              <w:t>10%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A4941" w14:textId="77777777" w:rsidR="003F61A6" w:rsidRPr="000925BF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center"/>
              <w:rPr>
                <w:rFonts w:cs="Arial"/>
                <w:color w:val="000000"/>
                <w:sz w:val="18"/>
                <w:szCs w:val="16"/>
              </w:rPr>
            </w:pPr>
            <w:r w:rsidRPr="000925BF">
              <w:rPr>
                <w:rFonts w:cs="Arial"/>
                <w:color w:val="000000"/>
                <w:sz w:val="18"/>
                <w:szCs w:val="16"/>
              </w:rPr>
              <w:t>10%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936C1" w14:textId="77777777" w:rsidR="003F61A6" w:rsidRPr="000925BF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center"/>
              <w:rPr>
                <w:rFonts w:cs="Arial"/>
                <w:color w:val="000000"/>
                <w:sz w:val="18"/>
                <w:szCs w:val="16"/>
              </w:rPr>
            </w:pPr>
            <w:r w:rsidRPr="000925BF">
              <w:rPr>
                <w:rFonts w:cs="Arial"/>
                <w:color w:val="000000"/>
                <w:sz w:val="18"/>
                <w:szCs w:val="16"/>
              </w:rPr>
              <w:t>20%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6526B" w14:textId="77777777" w:rsidR="003F61A6" w:rsidRPr="000925BF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center"/>
              <w:rPr>
                <w:rFonts w:cs="Arial"/>
                <w:color w:val="000000"/>
                <w:sz w:val="18"/>
                <w:szCs w:val="16"/>
              </w:rPr>
            </w:pPr>
            <w:r w:rsidRPr="000925BF">
              <w:rPr>
                <w:rFonts w:cs="Arial"/>
                <w:color w:val="000000"/>
                <w:sz w:val="18"/>
                <w:szCs w:val="16"/>
              </w:rPr>
              <w:t>30%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4B794" w14:textId="77777777" w:rsidR="003F61A6" w:rsidRPr="000925BF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center"/>
              <w:rPr>
                <w:rFonts w:cs="Arial"/>
                <w:color w:val="000000"/>
                <w:sz w:val="18"/>
                <w:szCs w:val="16"/>
              </w:rPr>
            </w:pPr>
            <w:r w:rsidRPr="000925BF">
              <w:rPr>
                <w:rFonts w:cs="Arial"/>
                <w:color w:val="000000"/>
                <w:sz w:val="18"/>
                <w:szCs w:val="16"/>
              </w:rPr>
              <w:t>30%</w:t>
            </w:r>
          </w:p>
        </w:tc>
      </w:tr>
      <w:tr w:rsidR="003F61A6" w:rsidRPr="002A7F77" w14:paraId="3A366A6C" w14:textId="77777777" w:rsidTr="00D0135A">
        <w:trPr>
          <w:trHeight w:val="283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E7FEC" w14:textId="77777777" w:rsidR="003F61A6" w:rsidRPr="000925BF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rPr>
                <w:rFonts w:cs="Arial"/>
                <w:color w:val="000000"/>
                <w:sz w:val="18"/>
                <w:szCs w:val="16"/>
              </w:rPr>
            </w:pPr>
            <w:r w:rsidRPr="000925BF">
              <w:rPr>
                <w:rFonts w:cs="Arial"/>
                <w:color w:val="000000"/>
                <w:sz w:val="18"/>
                <w:szCs w:val="16"/>
              </w:rPr>
              <w:t>Fournitures administratives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E388E" w14:textId="77777777" w:rsidR="003F61A6" w:rsidRPr="000925BF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right"/>
              <w:rPr>
                <w:rFonts w:cs="Arial"/>
                <w:color w:val="000000"/>
                <w:sz w:val="18"/>
                <w:szCs w:val="16"/>
              </w:rPr>
            </w:pPr>
            <w:r w:rsidRPr="000925BF">
              <w:rPr>
                <w:rFonts w:cs="Arial"/>
                <w:color w:val="000000"/>
                <w:sz w:val="18"/>
                <w:szCs w:val="16"/>
              </w:rPr>
              <w:t>1 800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C85C9" w14:textId="77777777" w:rsidR="003F61A6" w:rsidRPr="000925BF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center"/>
              <w:rPr>
                <w:rFonts w:cs="Arial"/>
                <w:color w:val="000000"/>
                <w:sz w:val="18"/>
                <w:szCs w:val="16"/>
              </w:rPr>
            </w:pPr>
            <w:r w:rsidRPr="000925BF">
              <w:rPr>
                <w:rFonts w:cs="Arial"/>
                <w:color w:val="000000"/>
                <w:sz w:val="18"/>
                <w:szCs w:val="16"/>
              </w:rPr>
              <w:t>10%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566EF" w14:textId="77777777" w:rsidR="003F61A6" w:rsidRPr="000925BF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center"/>
              <w:rPr>
                <w:rFonts w:cs="Arial"/>
                <w:color w:val="000000"/>
                <w:sz w:val="18"/>
                <w:szCs w:val="16"/>
              </w:rPr>
            </w:pPr>
            <w:r w:rsidRPr="000925BF">
              <w:rPr>
                <w:rFonts w:cs="Arial"/>
                <w:color w:val="000000"/>
                <w:sz w:val="18"/>
                <w:szCs w:val="16"/>
              </w:rPr>
              <w:t>45%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A9C6A" w14:textId="77777777" w:rsidR="003F61A6" w:rsidRPr="000925BF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center"/>
              <w:rPr>
                <w:rFonts w:cs="Arial"/>
                <w:color w:val="000000"/>
                <w:sz w:val="18"/>
                <w:szCs w:val="16"/>
              </w:rPr>
            </w:pPr>
            <w:r w:rsidRPr="000925BF">
              <w:rPr>
                <w:rFonts w:cs="Arial"/>
                <w:color w:val="000000"/>
                <w:sz w:val="18"/>
                <w:szCs w:val="16"/>
              </w:rPr>
              <w:t>20%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F742F" w14:textId="77777777" w:rsidR="003F61A6" w:rsidRPr="000925BF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center"/>
              <w:rPr>
                <w:rFonts w:cs="Arial"/>
                <w:color w:val="000000"/>
                <w:sz w:val="18"/>
                <w:szCs w:val="16"/>
              </w:rPr>
            </w:pPr>
            <w:r w:rsidRPr="000925BF">
              <w:rPr>
                <w:rFonts w:cs="Arial"/>
                <w:color w:val="000000"/>
                <w:sz w:val="18"/>
                <w:szCs w:val="16"/>
              </w:rPr>
              <w:t>5%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91BA6" w14:textId="77777777" w:rsidR="003F61A6" w:rsidRPr="000925BF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center"/>
              <w:rPr>
                <w:rFonts w:cs="Arial"/>
                <w:color w:val="000000"/>
                <w:sz w:val="18"/>
                <w:szCs w:val="16"/>
              </w:rPr>
            </w:pPr>
            <w:r w:rsidRPr="000925BF">
              <w:rPr>
                <w:rFonts w:cs="Arial"/>
                <w:color w:val="000000"/>
                <w:sz w:val="18"/>
                <w:szCs w:val="16"/>
              </w:rPr>
              <w:t>20%</w:t>
            </w:r>
          </w:p>
        </w:tc>
      </w:tr>
      <w:tr w:rsidR="003F61A6" w:rsidRPr="002A7F77" w14:paraId="32261375" w14:textId="77777777" w:rsidTr="00D0135A">
        <w:trPr>
          <w:trHeight w:val="283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D9723" w14:textId="77777777" w:rsidR="003F61A6" w:rsidRPr="000925BF" w:rsidRDefault="003F61A6" w:rsidP="00D0135A">
            <w:pPr>
              <w:rPr>
                <w:rFonts w:cs="Arial"/>
                <w:color w:val="000000"/>
                <w:sz w:val="18"/>
                <w:szCs w:val="16"/>
              </w:rPr>
            </w:pPr>
            <w:r w:rsidRPr="000925BF">
              <w:rPr>
                <w:rFonts w:cs="Arial"/>
                <w:color w:val="000000"/>
                <w:sz w:val="18"/>
                <w:szCs w:val="16"/>
              </w:rPr>
              <w:t>Loyer siège social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BF4C1" w14:textId="77777777" w:rsidR="003F61A6" w:rsidRPr="000925BF" w:rsidRDefault="003F61A6" w:rsidP="00D0135A">
            <w:pPr>
              <w:jc w:val="right"/>
              <w:rPr>
                <w:rFonts w:cs="Arial"/>
                <w:color w:val="000000"/>
                <w:sz w:val="18"/>
                <w:szCs w:val="16"/>
              </w:rPr>
            </w:pPr>
            <w:r w:rsidRPr="000925BF">
              <w:rPr>
                <w:rFonts w:cs="Arial"/>
                <w:color w:val="000000"/>
                <w:sz w:val="18"/>
                <w:szCs w:val="16"/>
              </w:rPr>
              <w:t>12 000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95E31" w14:textId="77777777" w:rsidR="003F61A6" w:rsidRPr="000925BF" w:rsidRDefault="003F61A6" w:rsidP="00D0135A">
            <w:pPr>
              <w:jc w:val="center"/>
              <w:rPr>
                <w:rFonts w:cs="Arial"/>
                <w:color w:val="000000"/>
                <w:sz w:val="18"/>
                <w:szCs w:val="16"/>
              </w:rPr>
            </w:pPr>
            <w:r w:rsidRPr="000925BF">
              <w:rPr>
                <w:rFonts w:cs="Arial"/>
                <w:color w:val="000000"/>
                <w:sz w:val="18"/>
                <w:szCs w:val="16"/>
              </w:rPr>
              <w:t>0%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F3B9E" w14:textId="77777777" w:rsidR="003F61A6" w:rsidRPr="000925BF" w:rsidRDefault="003F61A6" w:rsidP="00D0135A">
            <w:pPr>
              <w:jc w:val="center"/>
              <w:rPr>
                <w:rFonts w:cs="Arial"/>
                <w:color w:val="000000"/>
                <w:sz w:val="18"/>
                <w:szCs w:val="16"/>
              </w:rPr>
            </w:pPr>
            <w:r w:rsidRPr="000925BF">
              <w:rPr>
                <w:rFonts w:cs="Arial"/>
                <w:color w:val="000000"/>
                <w:sz w:val="18"/>
                <w:szCs w:val="16"/>
              </w:rPr>
              <w:t>50%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EF09D" w14:textId="77777777" w:rsidR="003F61A6" w:rsidRPr="000925BF" w:rsidRDefault="003F61A6" w:rsidP="00D0135A">
            <w:pPr>
              <w:jc w:val="center"/>
              <w:rPr>
                <w:rFonts w:cs="Arial"/>
                <w:color w:val="000000"/>
                <w:sz w:val="18"/>
                <w:szCs w:val="16"/>
              </w:rPr>
            </w:pPr>
            <w:r w:rsidRPr="000925BF">
              <w:rPr>
                <w:rFonts w:cs="Arial"/>
                <w:color w:val="000000"/>
                <w:sz w:val="18"/>
                <w:szCs w:val="16"/>
              </w:rPr>
              <w:t>50%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1BD88" w14:textId="77777777" w:rsidR="003F61A6" w:rsidRPr="000925BF" w:rsidRDefault="003F61A6" w:rsidP="00D0135A">
            <w:pPr>
              <w:jc w:val="center"/>
              <w:rPr>
                <w:rFonts w:cs="Arial"/>
                <w:color w:val="000000"/>
                <w:sz w:val="18"/>
                <w:szCs w:val="16"/>
              </w:rPr>
            </w:pPr>
            <w:r w:rsidRPr="000925BF">
              <w:rPr>
                <w:rFonts w:cs="Arial"/>
                <w:color w:val="000000"/>
                <w:sz w:val="18"/>
                <w:szCs w:val="16"/>
              </w:rPr>
              <w:t>0%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0E60B" w14:textId="77777777" w:rsidR="003F61A6" w:rsidRPr="000925BF" w:rsidRDefault="003F61A6" w:rsidP="00D0135A">
            <w:pPr>
              <w:jc w:val="center"/>
              <w:rPr>
                <w:rFonts w:cs="Arial"/>
                <w:color w:val="000000"/>
                <w:sz w:val="18"/>
                <w:szCs w:val="16"/>
              </w:rPr>
            </w:pPr>
            <w:r w:rsidRPr="000925BF">
              <w:rPr>
                <w:rFonts w:cs="Arial"/>
                <w:color w:val="000000"/>
                <w:sz w:val="18"/>
                <w:szCs w:val="16"/>
              </w:rPr>
              <w:t>0%</w:t>
            </w:r>
          </w:p>
        </w:tc>
      </w:tr>
      <w:tr w:rsidR="003F61A6" w:rsidRPr="002A7F77" w14:paraId="76DBFB40" w14:textId="77777777" w:rsidTr="00D0135A">
        <w:trPr>
          <w:trHeight w:val="283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532B6" w14:textId="77777777" w:rsidR="003F61A6" w:rsidRPr="000925BF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rPr>
                <w:rFonts w:cs="Arial"/>
                <w:color w:val="000000"/>
                <w:sz w:val="18"/>
                <w:szCs w:val="16"/>
              </w:rPr>
            </w:pPr>
            <w:r w:rsidRPr="000925BF">
              <w:rPr>
                <w:rFonts w:cs="Arial"/>
                <w:color w:val="000000"/>
                <w:sz w:val="18"/>
                <w:szCs w:val="16"/>
              </w:rPr>
              <w:t>Entretien et réparation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76DB3" w14:textId="77777777" w:rsidR="003F61A6" w:rsidRPr="000925BF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right"/>
              <w:rPr>
                <w:rFonts w:cs="Arial"/>
                <w:color w:val="000000"/>
                <w:sz w:val="18"/>
                <w:szCs w:val="16"/>
              </w:rPr>
            </w:pPr>
            <w:r w:rsidRPr="000925BF">
              <w:rPr>
                <w:rFonts w:cs="Arial"/>
                <w:color w:val="000000"/>
                <w:sz w:val="18"/>
                <w:szCs w:val="16"/>
              </w:rPr>
              <w:t>4 300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82FFC" w14:textId="77777777" w:rsidR="003F61A6" w:rsidRPr="000925BF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center"/>
              <w:rPr>
                <w:rFonts w:cs="Arial"/>
                <w:color w:val="000000"/>
                <w:sz w:val="18"/>
                <w:szCs w:val="16"/>
              </w:rPr>
            </w:pPr>
            <w:r w:rsidRPr="000925BF">
              <w:rPr>
                <w:rFonts w:cs="Arial"/>
                <w:color w:val="000000"/>
                <w:sz w:val="18"/>
                <w:szCs w:val="16"/>
              </w:rPr>
              <w:t>5%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5CD16" w14:textId="77777777" w:rsidR="003F61A6" w:rsidRPr="000925BF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center"/>
              <w:rPr>
                <w:rFonts w:cs="Arial"/>
                <w:color w:val="000000"/>
                <w:sz w:val="18"/>
                <w:szCs w:val="16"/>
              </w:rPr>
            </w:pPr>
            <w:r w:rsidRPr="000925BF">
              <w:rPr>
                <w:rFonts w:cs="Arial"/>
                <w:color w:val="000000"/>
                <w:sz w:val="18"/>
                <w:szCs w:val="16"/>
              </w:rPr>
              <w:t>15%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98642" w14:textId="77777777" w:rsidR="003F61A6" w:rsidRPr="000925BF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center"/>
              <w:rPr>
                <w:rFonts w:cs="Arial"/>
                <w:color w:val="000000"/>
                <w:sz w:val="18"/>
                <w:szCs w:val="16"/>
              </w:rPr>
            </w:pPr>
            <w:r w:rsidRPr="000925BF">
              <w:rPr>
                <w:rFonts w:cs="Arial"/>
                <w:color w:val="000000"/>
                <w:sz w:val="18"/>
                <w:szCs w:val="16"/>
              </w:rPr>
              <w:t>20%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04D78" w14:textId="77777777" w:rsidR="003F61A6" w:rsidRPr="000925BF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center"/>
              <w:rPr>
                <w:rFonts w:cs="Arial"/>
                <w:color w:val="000000"/>
                <w:sz w:val="18"/>
                <w:szCs w:val="16"/>
              </w:rPr>
            </w:pPr>
            <w:r w:rsidRPr="000925BF">
              <w:rPr>
                <w:rFonts w:cs="Arial"/>
                <w:color w:val="000000"/>
                <w:sz w:val="18"/>
                <w:szCs w:val="16"/>
              </w:rPr>
              <w:t>55%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8D6FA" w14:textId="77777777" w:rsidR="003F61A6" w:rsidRPr="000925BF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center"/>
              <w:rPr>
                <w:rFonts w:cs="Arial"/>
                <w:color w:val="000000"/>
                <w:sz w:val="18"/>
                <w:szCs w:val="16"/>
              </w:rPr>
            </w:pPr>
            <w:r w:rsidRPr="000925BF">
              <w:rPr>
                <w:rFonts w:cs="Arial"/>
                <w:color w:val="000000"/>
                <w:sz w:val="18"/>
                <w:szCs w:val="16"/>
              </w:rPr>
              <w:t>5%</w:t>
            </w:r>
          </w:p>
        </w:tc>
      </w:tr>
      <w:tr w:rsidR="003F61A6" w:rsidRPr="002A7F77" w14:paraId="76548405" w14:textId="77777777" w:rsidTr="00D0135A">
        <w:trPr>
          <w:trHeight w:val="283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2BC8F" w14:textId="77777777" w:rsidR="003F61A6" w:rsidRPr="000925BF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rPr>
                <w:rFonts w:cs="Arial"/>
                <w:color w:val="000000"/>
                <w:sz w:val="18"/>
                <w:szCs w:val="16"/>
              </w:rPr>
            </w:pPr>
            <w:r w:rsidRPr="000925BF">
              <w:rPr>
                <w:rFonts w:cs="Arial"/>
                <w:color w:val="000000"/>
                <w:sz w:val="18"/>
                <w:szCs w:val="16"/>
              </w:rPr>
              <w:t>Assurances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8B2F5" w14:textId="77777777" w:rsidR="003F61A6" w:rsidRPr="000925BF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right"/>
              <w:rPr>
                <w:rFonts w:cs="Arial"/>
                <w:color w:val="000000"/>
                <w:sz w:val="18"/>
                <w:szCs w:val="16"/>
              </w:rPr>
            </w:pPr>
            <w:r w:rsidRPr="000925BF">
              <w:rPr>
                <w:rFonts w:cs="Arial"/>
                <w:color w:val="000000"/>
                <w:sz w:val="18"/>
                <w:szCs w:val="16"/>
              </w:rPr>
              <w:t>7 500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64855" w14:textId="77777777" w:rsidR="003F61A6" w:rsidRPr="000925BF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center"/>
              <w:rPr>
                <w:rFonts w:cs="Arial"/>
                <w:color w:val="000000"/>
                <w:sz w:val="18"/>
                <w:szCs w:val="16"/>
              </w:rPr>
            </w:pPr>
            <w:r w:rsidRPr="000925BF">
              <w:rPr>
                <w:rFonts w:cs="Arial"/>
                <w:color w:val="000000"/>
                <w:sz w:val="18"/>
                <w:szCs w:val="16"/>
              </w:rPr>
              <w:t>15%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1AADC" w14:textId="77777777" w:rsidR="003F61A6" w:rsidRPr="000925BF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center"/>
              <w:rPr>
                <w:rFonts w:cs="Arial"/>
                <w:color w:val="000000"/>
                <w:sz w:val="18"/>
                <w:szCs w:val="16"/>
              </w:rPr>
            </w:pPr>
            <w:r w:rsidRPr="000925BF">
              <w:rPr>
                <w:rFonts w:cs="Arial"/>
                <w:color w:val="000000"/>
                <w:sz w:val="18"/>
                <w:szCs w:val="16"/>
              </w:rPr>
              <w:t>20%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4ACCA" w14:textId="77777777" w:rsidR="003F61A6" w:rsidRPr="000925BF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center"/>
              <w:rPr>
                <w:rFonts w:cs="Arial"/>
                <w:color w:val="000000"/>
                <w:sz w:val="18"/>
                <w:szCs w:val="16"/>
              </w:rPr>
            </w:pPr>
            <w:r w:rsidRPr="000925BF">
              <w:rPr>
                <w:rFonts w:cs="Arial"/>
                <w:color w:val="000000"/>
                <w:sz w:val="18"/>
                <w:szCs w:val="16"/>
              </w:rPr>
              <w:t>15%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58664" w14:textId="77777777" w:rsidR="003F61A6" w:rsidRPr="000925BF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center"/>
              <w:rPr>
                <w:rFonts w:cs="Arial"/>
                <w:color w:val="000000"/>
                <w:sz w:val="18"/>
                <w:szCs w:val="16"/>
              </w:rPr>
            </w:pPr>
            <w:r w:rsidRPr="000925BF">
              <w:rPr>
                <w:rFonts w:cs="Arial"/>
                <w:color w:val="000000"/>
                <w:sz w:val="18"/>
                <w:szCs w:val="16"/>
              </w:rPr>
              <w:t>30%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18F55" w14:textId="77777777" w:rsidR="003F61A6" w:rsidRPr="000925BF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center"/>
              <w:rPr>
                <w:rFonts w:cs="Arial"/>
                <w:color w:val="000000"/>
                <w:sz w:val="18"/>
                <w:szCs w:val="16"/>
              </w:rPr>
            </w:pPr>
            <w:r w:rsidRPr="000925BF">
              <w:rPr>
                <w:rFonts w:cs="Arial"/>
                <w:color w:val="000000"/>
                <w:sz w:val="18"/>
                <w:szCs w:val="16"/>
              </w:rPr>
              <w:t>20%</w:t>
            </w:r>
          </w:p>
        </w:tc>
      </w:tr>
      <w:tr w:rsidR="003F61A6" w:rsidRPr="002A7F77" w14:paraId="10F5E8D2" w14:textId="77777777" w:rsidTr="00D0135A">
        <w:trPr>
          <w:trHeight w:val="283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9B359" w14:textId="77777777" w:rsidR="003F61A6" w:rsidRPr="000925BF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rPr>
                <w:rFonts w:cs="Arial"/>
                <w:color w:val="000000"/>
                <w:sz w:val="18"/>
                <w:szCs w:val="16"/>
              </w:rPr>
            </w:pPr>
            <w:r w:rsidRPr="000925BF">
              <w:rPr>
                <w:rFonts w:cs="Arial"/>
                <w:color w:val="000000"/>
                <w:sz w:val="18"/>
                <w:szCs w:val="16"/>
              </w:rPr>
              <w:t>Missions, réception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216CD" w14:textId="77777777" w:rsidR="003F61A6" w:rsidRPr="000925BF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right"/>
              <w:rPr>
                <w:rFonts w:cs="Arial"/>
                <w:color w:val="000000"/>
                <w:sz w:val="18"/>
                <w:szCs w:val="16"/>
              </w:rPr>
            </w:pPr>
            <w:r w:rsidRPr="000925BF">
              <w:rPr>
                <w:rFonts w:cs="Arial"/>
                <w:color w:val="000000"/>
                <w:sz w:val="18"/>
                <w:szCs w:val="16"/>
              </w:rPr>
              <w:t>5 900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19C86" w14:textId="77777777" w:rsidR="003F61A6" w:rsidRPr="000925BF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center"/>
              <w:rPr>
                <w:rFonts w:cs="Arial"/>
                <w:color w:val="000000"/>
                <w:sz w:val="18"/>
                <w:szCs w:val="16"/>
              </w:rPr>
            </w:pPr>
            <w:r w:rsidRPr="000925BF">
              <w:rPr>
                <w:rFonts w:cs="Arial"/>
                <w:color w:val="000000"/>
                <w:sz w:val="18"/>
                <w:szCs w:val="16"/>
              </w:rPr>
              <w:t>5%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EA9A7" w14:textId="77777777" w:rsidR="003F61A6" w:rsidRPr="000925BF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center"/>
              <w:rPr>
                <w:rFonts w:cs="Arial"/>
                <w:color w:val="000000"/>
                <w:sz w:val="18"/>
                <w:szCs w:val="16"/>
              </w:rPr>
            </w:pPr>
            <w:r w:rsidRPr="000925BF">
              <w:rPr>
                <w:rFonts w:cs="Arial"/>
                <w:color w:val="000000"/>
                <w:sz w:val="18"/>
                <w:szCs w:val="16"/>
              </w:rPr>
              <w:t>20%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F57DD" w14:textId="77777777" w:rsidR="003F61A6" w:rsidRPr="000925BF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center"/>
              <w:rPr>
                <w:rFonts w:cs="Arial"/>
                <w:color w:val="000000"/>
                <w:sz w:val="18"/>
                <w:szCs w:val="16"/>
              </w:rPr>
            </w:pPr>
            <w:r w:rsidRPr="000925BF">
              <w:rPr>
                <w:rFonts w:cs="Arial"/>
                <w:color w:val="000000"/>
                <w:sz w:val="18"/>
                <w:szCs w:val="16"/>
              </w:rPr>
              <w:t>20%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A9E37" w14:textId="77777777" w:rsidR="003F61A6" w:rsidRPr="000925BF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center"/>
              <w:rPr>
                <w:rFonts w:cs="Arial"/>
                <w:color w:val="000000"/>
                <w:sz w:val="18"/>
                <w:szCs w:val="16"/>
              </w:rPr>
            </w:pPr>
            <w:r w:rsidRPr="000925BF">
              <w:rPr>
                <w:rFonts w:cs="Arial"/>
                <w:color w:val="000000"/>
                <w:sz w:val="18"/>
                <w:szCs w:val="16"/>
              </w:rPr>
              <w:t>5%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47128" w14:textId="77777777" w:rsidR="003F61A6" w:rsidRPr="000925BF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center"/>
              <w:rPr>
                <w:rFonts w:cs="Arial"/>
                <w:color w:val="000000"/>
                <w:sz w:val="18"/>
                <w:szCs w:val="16"/>
              </w:rPr>
            </w:pPr>
            <w:r w:rsidRPr="000925BF">
              <w:rPr>
                <w:rFonts w:cs="Arial"/>
                <w:color w:val="000000"/>
                <w:sz w:val="18"/>
                <w:szCs w:val="16"/>
              </w:rPr>
              <w:t>50%</w:t>
            </w:r>
          </w:p>
        </w:tc>
      </w:tr>
      <w:tr w:rsidR="003F61A6" w:rsidRPr="002A7F77" w14:paraId="3F32269C" w14:textId="77777777" w:rsidTr="00D0135A">
        <w:trPr>
          <w:trHeight w:val="283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1793C" w14:textId="77777777" w:rsidR="003F61A6" w:rsidRPr="000925BF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rPr>
                <w:rFonts w:cs="Arial"/>
                <w:color w:val="000000"/>
                <w:sz w:val="18"/>
                <w:szCs w:val="16"/>
              </w:rPr>
            </w:pPr>
            <w:r w:rsidRPr="000925BF">
              <w:rPr>
                <w:rFonts w:cs="Arial"/>
                <w:color w:val="000000"/>
                <w:sz w:val="18"/>
                <w:szCs w:val="16"/>
              </w:rPr>
              <w:t>Frais postaux et télécoms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4CE6E" w14:textId="77777777" w:rsidR="003F61A6" w:rsidRPr="000925BF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right"/>
              <w:rPr>
                <w:rFonts w:cs="Arial"/>
                <w:color w:val="000000"/>
                <w:sz w:val="18"/>
                <w:szCs w:val="16"/>
              </w:rPr>
            </w:pPr>
            <w:r w:rsidRPr="000925BF">
              <w:rPr>
                <w:rFonts w:cs="Arial"/>
                <w:color w:val="000000"/>
                <w:sz w:val="18"/>
                <w:szCs w:val="16"/>
              </w:rPr>
              <w:t>1 200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057C8" w14:textId="77777777" w:rsidR="003F61A6" w:rsidRPr="000925BF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center"/>
              <w:rPr>
                <w:rFonts w:cs="Arial"/>
                <w:color w:val="000000"/>
                <w:sz w:val="18"/>
                <w:szCs w:val="16"/>
              </w:rPr>
            </w:pPr>
            <w:r w:rsidRPr="000925BF">
              <w:rPr>
                <w:rFonts w:cs="Arial"/>
                <w:color w:val="000000"/>
                <w:sz w:val="18"/>
                <w:szCs w:val="16"/>
              </w:rPr>
              <w:t>0%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47D61" w14:textId="77777777" w:rsidR="003F61A6" w:rsidRPr="000925BF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center"/>
              <w:rPr>
                <w:rFonts w:cs="Arial"/>
                <w:color w:val="000000"/>
                <w:sz w:val="18"/>
                <w:szCs w:val="16"/>
              </w:rPr>
            </w:pPr>
            <w:r w:rsidRPr="000925BF">
              <w:rPr>
                <w:rFonts w:cs="Arial"/>
                <w:color w:val="000000"/>
                <w:sz w:val="18"/>
                <w:szCs w:val="16"/>
              </w:rPr>
              <w:t>35%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AD765" w14:textId="77777777" w:rsidR="003F61A6" w:rsidRPr="000925BF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center"/>
              <w:rPr>
                <w:rFonts w:cs="Arial"/>
                <w:color w:val="000000"/>
                <w:sz w:val="18"/>
                <w:szCs w:val="16"/>
              </w:rPr>
            </w:pPr>
            <w:r w:rsidRPr="000925BF">
              <w:rPr>
                <w:rFonts w:cs="Arial"/>
                <w:color w:val="000000"/>
                <w:sz w:val="18"/>
                <w:szCs w:val="16"/>
              </w:rPr>
              <w:t>30%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5F968" w14:textId="77777777" w:rsidR="003F61A6" w:rsidRPr="000925BF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center"/>
              <w:rPr>
                <w:rFonts w:cs="Arial"/>
                <w:color w:val="000000"/>
                <w:sz w:val="18"/>
                <w:szCs w:val="16"/>
              </w:rPr>
            </w:pPr>
            <w:r w:rsidRPr="000925BF">
              <w:rPr>
                <w:rFonts w:cs="Arial"/>
                <w:color w:val="000000"/>
                <w:sz w:val="18"/>
                <w:szCs w:val="16"/>
              </w:rPr>
              <w:t>5%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E0212" w14:textId="77777777" w:rsidR="003F61A6" w:rsidRPr="000925BF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center"/>
              <w:rPr>
                <w:rFonts w:cs="Arial"/>
                <w:color w:val="000000"/>
                <w:sz w:val="18"/>
                <w:szCs w:val="16"/>
              </w:rPr>
            </w:pPr>
            <w:r w:rsidRPr="000925BF">
              <w:rPr>
                <w:rFonts w:cs="Arial"/>
                <w:color w:val="000000"/>
                <w:sz w:val="18"/>
                <w:szCs w:val="16"/>
              </w:rPr>
              <w:t>30%</w:t>
            </w:r>
          </w:p>
        </w:tc>
      </w:tr>
      <w:tr w:rsidR="003F61A6" w:rsidRPr="002A7F77" w14:paraId="6E622BE9" w14:textId="77777777" w:rsidTr="00D0135A">
        <w:trPr>
          <w:trHeight w:val="283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FFFC0" w14:textId="77777777" w:rsidR="003F61A6" w:rsidRPr="000925BF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rPr>
                <w:rFonts w:cs="Arial"/>
                <w:color w:val="000000"/>
                <w:sz w:val="18"/>
                <w:szCs w:val="16"/>
              </w:rPr>
            </w:pPr>
            <w:r w:rsidRPr="000925BF">
              <w:rPr>
                <w:rFonts w:cs="Arial"/>
                <w:color w:val="000000"/>
                <w:sz w:val="18"/>
                <w:szCs w:val="16"/>
              </w:rPr>
              <w:t>Frais bancaires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30A64" w14:textId="77777777" w:rsidR="003F61A6" w:rsidRPr="000925BF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right"/>
              <w:rPr>
                <w:rFonts w:cs="Arial"/>
                <w:color w:val="000000"/>
                <w:sz w:val="18"/>
                <w:szCs w:val="16"/>
              </w:rPr>
            </w:pPr>
            <w:r w:rsidRPr="000925BF">
              <w:rPr>
                <w:rFonts w:cs="Arial"/>
                <w:color w:val="000000"/>
                <w:sz w:val="18"/>
                <w:szCs w:val="16"/>
              </w:rPr>
              <w:t>2</w:t>
            </w:r>
            <w:r>
              <w:rPr>
                <w:rFonts w:cs="Arial"/>
                <w:color w:val="000000"/>
                <w:sz w:val="18"/>
                <w:szCs w:val="16"/>
              </w:rPr>
              <w:t xml:space="preserve"> </w:t>
            </w:r>
            <w:r w:rsidRPr="000925BF">
              <w:rPr>
                <w:rFonts w:cs="Arial"/>
                <w:color w:val="000000"/>
                <w:sz w:val="18"/>
                <w:szCs w:val="16"/>
              </w:rPr>
              <w:t>400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28D85" w14:textId="77777777" w:rsidR="003F61A6" w:rsidRPr="000925BF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center"/>
              <w:rPr>
                <w:rFonts w:cs="Arial"/>
                <w:color w:val="000000"/>
                <w:sz w:val="18"/>
                <w:szCs w:val="16"/>
              </w:rPr>
            </w:pPr>
            <w:r w:rsidRPr="000925BF">
              <w:rPr>
                <w:rFonts w:cs="Arial"/>
                <w:color w:val="000000"/>
                <w:sz w:val="18"/>
                <w:szCs w:val="16"/>
              </w:rPr>
              <w:t>10%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C2D71" w14:textId="77777777" w:rsidR="003F61A6" w:rsidRPr="000925BF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center"/>
              <w:rPr>
                <w:rFonts w:cs="Arial"/>
                <w:color w:val="000000"/>
                <w:sz w:val="18"/>
                <w:szCs w:val="16"/>
              </w:rPr>
            </w:pPr>
            <w:r w:rsidRPr="000925BF">
              <w:rPr>
                <w:rFonts w:cs="Arial"/>
                <w:color w:val="000000"/>
                <w:sz w:val="18"/>
                <w:szCs w:val="16"/>
              </w:rPr>
              <w:t>20%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800EC" w14:textId="77777777" w:rsidR="003F61A6" w:rsidRPr="000925BF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center"/>
              <w:rPr>
                <w:rFonts w:cs="Arial"/>
                <w:color w:val="000000"/>
                <w:sz w:val="18"/>
                <w:szCs w:val="16"/>
              </w:rPr>
            </w:pPr>
            <w:r w:rsidRPr="000925BF">
              <w:rPr>
                <w:rFonts w:cs="Arial"/>
                <w:color w:val="000000"/>
                <w:sz w:val="18"/>
                <w:szCs w:val="16"/>
              </w:rPr>
              <w:t>20%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83267" w14:textId="77777777" w:rsidR="003F61A6" w:rsidRPr="000925BF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center"/>
              <w:rPr>
                <w:rFonts w:cs="Arial"/>
                <w:color w:val="000000"/>
                <w:sz w:val="18"/>
                <w:szCs w:val="16"/>
              </w:rPr>
            </w:pPr>
            <w:r w:rsidRPr="000925BF">
              <w:rPr>
                <w:rFonts w:cs="Arial"/>
                <w:color w:val="000000"/>
                <w:sz w:val="18"/>
                <w:szCs w:val="16"/>
              </w:rPr>
              <w:t>30%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27CFF" w14:textId="77777777" w:rsidR="003F61A6" w:rsidRPr="000925BF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center"/>
              <w:rPr>
                <w:rFonts w:cs="Arial"/>
                <w:color w:val="000000"/>
                <w:sz w:val="18"/>
                <w:szCs w:val="16"/>
              </w:rPr>
            </w:pPr>
            <w:r w:rsidRPr="000925BF">
              <w:rPr>
                <w:rFonts w:cs="Arial"/>
                <w:color w:val="000000"/>
                <w:sz w:val="18"/>
                <w:szCs w:val="16"/>
              </w:rPr>
              <w:t>20%</w:t>
            </w:r>
          </w:p>
        </w:tc>
      </w:tr>
      <w:tr w:rsidR="003F61A6" w:rsidRPr="002A7F77" w14:paraId="6C3CD7B4" w14:textId="77777777" w:rsidTr="00D0135A">
        <w:trPr>
          <w:trHeight w:val="283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B6B5A" w14:textId="77777777" w:rsidR="003F61A6" w:rsidRPr="000925BF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rPr>
                <w:rFonts w:cs="Arial"/>
                <w:color w:val="000000"/>
                <w:sz w:val="18"/>
                <w:szCs w:val="16"/>
              </w:rPr>
            </w:pPr>
            <w:r w:rsidRPr="000925BF">
              <w:rPr>
                <w:rFonts w:cs="Arial"/>
                <w:color w:val="000000"/>
                <w:sz w:val="18"/>
                <w:szCs w:val="16"/>
              </w:rPr>
              <w:t>Salaire Administratif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23024" w14:textId="77777777" w:rsidR="003F61A6" w:rsidRPr="000925BF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right"/>
              <w:rPr>
                <w:rFonts w:cs="Arial"/>
                <w:color w:val="000000"/>
                <w:sz w:val="18"/>
                <w:szCs w:val="16"/>
              </w:rPr>
            </w:pPr>
            <w:r w:rsidRPr="000925BF">
              <w:rPr>
                <w:rFonts w:cs="Arial"/>
                <w:color w:val="000000"/>
                <w:sz w:val="18"/>
                <w:szCs w:val="16"/>
              </w:rPr>
              <w:t>139 000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DA3C0" w14:textId="77777777" w:rsidR="003F61A6" w:rsidRPr="000925BF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center"/>
              <w:rPr>
                <w:rFonts w:cs="Arial"/>
                <w:color w:val="000000"/>
                <w:sz w:val="18"/>
                <w:szCs w:val="16"/>
              </w:rPr>
            </w:pPr>
            <w:r w:rsidRPr="000925BF">
              <w:rPr>
                <w:rFonts w:cs="Arial"/>
                <w:color w:val="000000"/>
                <w:sz w:val="18"/>
                <w:szCs w:val="16"/>
              </w:rPr>
              <w:t>0%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FF250" w14:textId="77777777" w:rsidR="003F61A6" w:rsidRPr="000925BF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center"/>
              <w:rPr>
                <w:rFonts w:cs="Arial"/>
                <w:color w:val="000000"/>
                <w:sz w:val="18"/>
                <w:szCs w:val="16"/>
              </w:rPr>
            </w:pPr>
            <w:r w:rsidRPr="000925BF">
              <w:rPr>
                <w:rFonts w:cs="Arial"/>
                <w:color w:val="000000"/>
                <w:sz w:val="18"/>
                <w:szCs w:val="16"/>
              </w:rPr>
              <w:t>100 %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FC0C1" w14:textId="77777777" w:rsidR="003F61A6" w:rsidRPr="000925BF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center"/>
              <w:rPr>
                <w:rFonts w:cs="Arial"/>
                <w:color w:val="000000"/>
                <w:sz w:val="18"/>
                <w:szCs w:val="16"/>
              </w:rPr>
            </w:pPr>
            <w:r w:rsidRPr="000925BF">
              <w:rPr>
                <w:rFonts w:cs="Arial"/>
                <w:color w:val="000000"/>
                <w:sz w:val="18"/>
                <w:szCs w:val="16"/>
              </w:rPr>
              <w:t>0%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26FD9" w14:textId="77777777" w:rsidR="003F61A6" w:rsidRPr="000925BF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center"/>
              <w:rPr>
                <w:rFonts w:cs="Arial"/>
                <w:color w:val="000000"/>
                <w:sz w:val="18"/>
                <w:szCs w:val="16"/>
              </w:rPr>
            </w:pPr>
            <w:r w:rsidRPr="000925BF">
              <w:rPr>
                <w:rFonts w:cs="Arial"/>
                <w:color w:val="000000"/>
                <w:sz w:val="18"/>
                <w:szCs w:val="16"/>
              </w:rPr>
              <w:t>0%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9B977" w14:textId="77777777" w:rsidR="003F61A6" w:rsidRPr="000925BF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center"/>
              <w:rPr>
                <w:rFonts w:cs="Arial"/>
                <w:color w:val="000000"/>
                <w:sz w:val="18"/>
                <w:szCs w:val="16"/>
              </w:rPr>
            </w:pPr>
            <w:r w:rsidRPr="000925BF">
              <w:rPr>
                <w:rFonts w:cs="Arial"/>
                <w:color w:val="000000"/>
                <w:sz w:val="18"/>
                <w:szCs w:val="16"/>
              </w:rPr>
              <w:t>0%</w:t>
            </w:r>
          </w:p>
        </w:tc>
      </w:tr>
      <w:tr w:rsidR="003F61A6" w:rsidRPr="002A7F77" w14:paraId="68A24A29" w14:textId="77777777" w:rsidTr="00D0135A">
        <w:trPr>
          <w:trHeight w:val="283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C0D8C" w14:textId="77777777" w:rsidR="003F61A6" w:rsidRPr="000925BF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rPr>
                <w:rFonts w:cs="Arial"/>
                <w:color w:val="000000"/>
                <w:sz w:val="18"/>
                <w:szCs w:val="16"/>
              </w:rPr>
            </w:pPr>
            <w:r w:rsidRPr="000925BF">
              <w:rPr>
                <w:rFonts w:cs="Arial"/>
                <w:color w:val="000000"/>
                <w:sz w:val="18"/>
                <w:szCs w:val="16"/>
              </w:rPr>
              <w:t>Dotations aux amortissements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0A920" w14:textId="77777777" w:rsidR="003F61A6" w:rsidRPr="000925BF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right"/>
              <w:rPr>
                <w:rFonts w:cs="Arial"/>
                <w:color w:val="000000"/>
                <w:sz w:val="18"/>
                <w:szCs w:val="16"/>
              </w:rPr>
            </w:pPr>
            <w:r w:rsidRPr="000925BF">
              <w:rPr>
                <w:rFonts w:cs="Arial"/>
                <w:color w:val="000000"/>
                <w:sz w:val="18"/>
                <w:szCs w:val="16"/>
              </w:rPr>
              <w:t>41 000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4EE71" w14:textId="77777777" w:rsidR="003F61A6" w:rsidRPr="000925BF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center"/>
              <w:rPr>
                <w:rFonts w:cs="Arial"/>
                <w:color w:val="000000"/>
                <w:sz w:val="18"/>
                <w:szCs w:val="16"/>
              </w:rPr>
            </w:pPr>
            <w:r w:rsidRPr="000925BF">
              <w:rPr>
                <w:rFonts w:cs="Arial"/>
                <w:color w:val="000000"/>
                <w:sz w:val="18"/>
                <w:szCs w:val="16"/>
              </w:rPr>
              <w:t>10%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C3945" w14:textId="77777777" w:rsidR="003F61A6" w:rsidRPr="000925BF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center"/>
              <w:rPr>
                <w:rFonts w:cs="Arial"/>
                <w:color w:val="000000"/>
                <w:sz w:val="18"/>
                <w:szCs w:val="16"/>
              </w:rPr>
            </w:pPr>
            <w:r w:rsidRPr="000925BF">
              <w:rPr>
                <w:rFonts w:cs="Arial"/>
                <w:color w:val="000000"/>
                <w:sz w:val="18"/>
                <w:szCs w:val="16"/>
              </w:rPr>
              <w:t>20%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DEC34" w14:textId="77777777" w:rsidR="003F61A6" w:rsidRPr="000925BF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center"/>
              <w:rPr>
                <w:rFonts w:cs="Arial"/>
                <w:color w:val="000000"/>
                <w:sz w:val="18"/>
                <w:szCs w:val="16"/>
              </w:rPr>
            </w:pPr>
            <w:r w:rsidRPr="000925BF">
              <w:rPr>
                <w:rFonts w:cs="Arial"/>
                <w:color w:val="000000"/>
                <w:sz w:val="18"/>
                <w:szCs w:val="16"/>
              </w:rPr>
              <w:t>10%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B3C17" w14:textId="77777777" w:rsidR="003F61A6" w:rsidRPr="000925BF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center"/>
              <w:rPr>
                <w:rFonts w:cs="Arial"/>
                <w:color w:val="000000"/>
                <w:sz w:val="18"/>
                <w:szCs w:val="16"/>
              </w:rPr>
            </w:pPr>
            <w:r w:rsidRPr="000925BF">
              <w:rPr>
                <w:rFonts w:cs="Arial"/>
                <w:color w:val="000000"/>
                <w:sz w:val="18"/>
                <w:szCs w:val="16"/>
              </w:rPr>
              <w:t>50%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D16D8" w14:textId="77777777" w:rsidR="003F61A6" w:rsidRPr="000925BF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center"/>
              <w:rPr>
                <w:rFonts w:cs="Arial"/>
                <w:color w:val="000000"/>
                <w:sz w:val="18"/>
                <w:szCs w:val="16"/>
              </w:rPr>
            </w:pPr>
            <w:r w:rsidRPr="000925BF">
              <w:rPr>
                <w:rFonts w:cs="Arial"/>
                <w:color w:val="000000"/>
                <w:sz w:val="18"/>
                <w:szCs w:val="16"/>
              </w:rPr>
              <w:t>10%</w:t>
            </w:r>
          </w:p>
        </w:tc>
      </w:tr>
      <w:tr w:rsidR="003F61A6" w:rsidRPr="002A7F77" w14:paraId="714DBD99" w14:textId="77777777" w:rsidTr="00D0135A">
        <w:trPr>
          <w:trHeight w:val="283"/>
        </w:trPr>
        <w:tc>
          <w:tcPr>
            <w:tcW w:w="3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14:paraId="3504041A" w14:textId="77777777" w:rsidR="003F61A6" w:rsidRPr="000925BF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center"/>
              <w:rPr>
                <w:rFonts w:cs="Arial"/>
                <w:b/>
                <w:bCs/>
                <w:color w:val="000000"/>
                <w:sz w:val="18"/>
                <w:szCs w:val="16"/>
              </w:rPr>
            </w:pPr>
            <w:r w:rsidRPr="000925BF">
              <w:rPr>
                <w:rFonts w:cs="Arial"/>
                <w:b/>
                <w:bCs/>
                <w:color w:val="000000"/>
                <w:sz w:val="18"/>
                <w:szCs w:val="16"/>
              </w:rPr>
              <w:t>Totaux répartition</w:t>
            </w:r>
            <w:r>
              <w:rPr>
                <w:rFonts w:cs="Arial"/>
                <w:b/>
                <w:bCs/>
                <w:color w:val="000000"/>
                <w:sz w:val="18"/>
                <w:szCs w:val="16"/>
              </w:rPr>
              <w:t>s</w:t>
            </w:r>
            <w:r w:rsidRPr="000925BF">
              <w:rPr>
                <w:rFonts w:cs="Arial"/>
                <w:b/>
                <w:bCs/>
                <w:color w:val="000000"/>
                <w:sz w:val="18"/>
                <w:szCs w:val="16"/>
              </w:rPr>
              <w:t xml:space="preserve"> primaire</w:t>
            </w:r>
            <w:r>
              <w:rPr>
                <w:rFonts w:cs="Arial"/>
                <w:b/>
                <w:bCs/>
                <w:color w:val="000000"/>
                <w:sz w:val="18"/>
                <w:szCs w:val="16"/>
              </w:rPr>
              <w:t>s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61E20ED" w14:textId="77777777" w:rsidR="003F61A6" w:rsidRPr="000925BF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center"/>
              <w:rPr>
                <w:rFonts w:cs="Arial"/>
                <w:b/>
                <w:bCs/>
                <w:color w:val="000000"/>
                <w:sz w:val="18"/>
                <w:szCs w:val="16"/>
              </w:rPr>
            </w:pPr>
            <w:r w:rsidRPr="000925BF">
              <w:rPr>
                <w:rFonts w:cs="Arial"/>
                <w:b/>
                <w:bCs/>
                <w:color w:val="000000"/>
                <w:sz w:val="18"/>
                <w:szCs w:val="16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CE208DF" w14:textId="77777777" w:rsidR="003F61A6" w:rsidRPr="000925BF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center"/>
              <w:rPr>
                <w:rFonts w:cs="Arial"/>
                <w:b/>
                <w:bCs/>
                <w:color w:val="000000"/>
                <w:sz w:val="18"/>
                <w:szCs w:val="16"/>
              </w:rPr>
            </w:pPr>
            <w:r w:rsidRPr="000925BF">
              <w:rPr>
                <w:rFonts w:cs="Arial"/>
                <w:b/>
                <w:bCs/>
                <w:color w:val="000000"/>
                <w:sz w:val="18"/>
                <w:szCs w:val="16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67B5F0E" w14:textId="77777777" w:rsidR="003F61A6" w:rsidRPr="000925BF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center"/>
              <w:rPr>
                <w:rFonts w:cs="Arial"/>
                <w:b/>
                <w:bCs/>
                <w:color w:val="000000"/>
                <w:sz w:val="18"/>
                <w:szCs w:val="16"/>
              </w:rPr>
            </w:pPr>
            <w:r w:rsidRPr="000925BF">
              <w:rPr>
                <w:rFonts w:cs="Arial"/>
                <w:b/>
                <w:bCs/>
                <w:color w:val="000000"/>
                <w:sz w:val="18"/>
                <w:szCs w:val="16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45FA624B" w14:textId="77777777" w:rsidR="003F61A6" w:rsidRPr="000925BF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center"/>
              <w:rPr>
                <w:rFonts w:cs="Arial"/>
                <w:b/>
                <w:bCs/>
                <w:color w:val="000000"/>
                <w:sz w:val="18"/>
                <w:szCs w:val="16"/>
              </w:rPr>
            </w:pPr>
            <w:r w:rsidRPr="000925BF">
              <w:rPr>
                <w:rFonts w:cs="Arial"/>
                <w:b/>
                <w:bCs/>
                <w:color w:val="000000"/>
                <w:sz w:val="18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3199B8A7" w14:textId="77777777" w:rsidR="003F61A6" w:rsidRPr="000925BF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center"/>
              <w:rPr>
                <w:rFonts w:cs="Arial"/>
                <w:b/>
                <w:bCs/>
                <w:color w:val="000000"/>
                <w:sz w:val="18"/>
                <w:szCs w:val="16"/>
              </w:rPr>
            </w:pPr>
            <w:r w:rsidRPr="000925BF">
              <w:rPr>
                <w:rFonts w:cs="Arial"/>
                <w:b/>
                <w:bCs/>
                <w:color w:val="000000"/>
                <w:sz w:val="18"/>
                <w:szCs w:val="16"/>
              </w:rPr>
              <w:t> </w:t>
            </w:r>
          </w:p>
        </w:tc>
      </w:tr>
      <w:tr w:rsidR="003F61A6" w:rsidRPr="002A7F77" w14:paraId="15A21FC0" w14:textId="77777777" w:rsidTr="00D0135A">
        <w:trPr>
          <w:trHeight w:val="283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F9C1B" w14:textId="77777777" w:rsidR="003F61A6" w:rsidRPr="000925BF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rPr>
                <w:rFonts w:cs="Arial"/>
                <w:color w:val="000000"/>
                <w:sz w:val="18"/>
                <w:szCs w:val="16"/>
              </w:rPr>
            </w:pPr>
            <w:r w:rsidRPr="000925BF">
              <w:rPr>
                <w:rFonts w:cs="Arial"/>
                <w:color w:val="000000"/>
                <w:sz w:val="18"/>
                <w:szCs w:val="16"/>
              </w:rPr>
              <w:t>Centre auxiliaire entretien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485A9" w14:textId="77777777" w:rsidR="003F61A6" w:rsidRPr="000925BF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rPr>
                <w:rFonts w:cs="Arial"/>
                <w:color w:val="000000"/>
                <w:sz w:val="18"/>
                <w:szCs w:val="16"/>
              </w:rPr>
            </w:pPr>
            <w:r w:rsidRPr="000925BF">
              <w:rPr>
                <w:rFonts w:cs="Arial"/>
                <w:color w:val="000000"/>
                <w:sz w:val="18"/>
                <w:szCs w:val="16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873AB" w14:textId="77777777" w:rsidR="003F61A6" w:rsidRPr="000925BF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center"/>
              <w:rPr>
                <w:rFonts w:cs="Arial"/>
                <w:color w:val="000000"/>
                <w:sz w:val="18"/>
                <w:szCs w:val="16"/>
              </w:rPr>
            </w:pPr>
            <w:r w:rsidRPr="000925BF">
              <w:rPr>
                <w:rFonts w:cs="Arial"/>
                <w:color w:val="000000"/>
                <w:sz w:val="18"/>
                <w:szCs w:val="16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A47B5" w14:textId="77777777" w:rsidR="003F61A6" w:rsidRPr="000925BF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center"/>
              <w:rPr>
                <w:rFonts w:cs="Arial"/>
                <w:color w:val="000000"/>
                <w:sz w:val="18"/>
                <w:szCs w:val="16"/>
              </w:rPr>
            </w:pPr>
            <w:r w:rsidRPr="000925BF">
              <w:rPr>
                <w:rFonts w:cs="Arial"/>
                <w:color w:val="000000"/>
                <w:sz w:val="18"/>
                <w:szCs w:val="16"/>
              </w:rPr>
              <w:t>10%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DA367" w14:textId="77777777" w:rsidR="003F61A6" w:rsidRPr="000925BF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center"/>
              <w:rPr>
                <w:rFonts w:cs="Arial"/>
                <w:color w:val="000000"/>
                <w:sz w:val="18"/>
                <w:szCs w:val="16"/>
              </w:rPr>
            </w:pPr>
            <w:r w:rsidRPr="000925BF">
              <w:rPr>
                <w:rFonts w:cs="Arial"/>
                <w:color w:val="000000"/>
                <w:sz w:val="18"/>
                <w:szCs w:val="16"/>
              </w:rPr>
              <w:t>30%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2662F" w14:textId="77777777" w:rsidR="003F61A6" w:rsidRPr="000925BF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center"/>
              <w:rPr>
                <w:rFonts w:cs="Arial"/>
                <w:color w:val="000000"/>
                <w:sz w:val="18"/>
                <w:szCs w:val="16"/>
              </w:rPr>
            </w:pPr>
            <w:r w:rsidRPr="000925BF">
              <w:rPr>
                <w:rFonts w:cs="Arial"/>
                <w:color w:val="000000"/>
                <w:sz w:val="18"/>
                <w:szCs w:val="16"/>
              </w:rPr>
              <w:t>30%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6E2A8" w14:textId="77777777" w:rsidR="003F61A6" w:rsidRPr="000925BF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center"/>
              <w:rPr>
                <w:rFonts w:cs="Arial"/>
                <w:color w:val="000000"/>
                <w:sz w:val="18"/>
                <w:szCs w:val="16"/>
              </w:rPr>
            </w:pPr>
            <w:r w:rsidRPr="000925BF">
              <w:rPr>
                <w:rFonts w:cs="Arial"/>
                <w:color w:val="000000"/>
                <w:sz w:val="18"/>
                <w:szCs w:val="16"/>
              </w:rPr>
              <w:t>30%</w:t>
            </w:r>
          </w:p>
        </w:tc>
      </w:tr>
      <w:tr w:rsidR="003F61A6" w:rsidRPr="002A7F77" w14:paraId="5C73F913" w14:textId="77777777" w:rsidTr="00D0135A">
        <w:trPr>
          <w:trHeight w:val="283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8BEA1" w14:textId="77777777" w:rsidR="003F61A6" w:rsidRPr="000925BF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rPr>
                <w:rFonts w:cs="Arial"/>
                <w:color w:val="000000"/>
                <w:sz w:val="18"/>
                <w:szCs w:val="16"/>
              </w:rPr>
            </w:pPr>
            <w:r w:rsidRPr="000925BF">
              <w:rPr>
                <w:rFonts w:cs="Arial"/>
                <w:color w:val="000000"/>
                <w:sz w:val="18"/>
                <w:szCs w:val="16"/>
              </w:rPr>
              <w:t>Centre auxiliaire administration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5CA9A" w14:textId="77777777" w:rsidR="003F61A6" w:rsidRPr="000925BF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rPr>
                <w:rFonts w:cs="Arial"/>
                <w:color w:val="000000"/>
                <w:sz w:val="18"/>
                <w:szCs w:val="16"/>
              </w:rPr>
            </w:pPr>
            <w:r w:rsidRPr="000925BF">
              <w:rPr>
                <w:rFonts w:cs="Arial"/>
                <w:color w:val="000000"/>
                <w:sz w:val="18"/>
                <w:szCs w:val="16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A64EA" w14:textId="77777777" w:rsidR="003F61A6" w:rsidRPr="000925BF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center"/>
              <w:rPr>
                <w:rFonts w:cs="Arial"/>
                <w:color w:val="000000"/>
                <w:sz w:val="18"/>
                <w:szCs w:val="16"/>
              </w:rPr>
            </w:pPr>
            <w:r w:rsidRPr="000925BF">
              <w:rPr>
                <w:rFonts w:cs="Arial"/>
                <w:color w:val="000000"/>
                <w:sz w:val="18"/>
                <w:szCs w:val="16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E3F4D" w14:textId="77777777" w:rsidR="003F61A6" w:rsidRPr="000925BF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center"/>
              <w:rPr>
                <w:rFonts w:cs="Arial"/>
                <w:color w:val="000000"/>
                <w:sz w:val="18"/>
                <w:szCs w:val="16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F1BBB" w14:textId="77777777" w:rsidR="003F61A6" w:rsidRPr="000925BF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center"/>
              <w:rPr>
                <w:rFonts w:cs="Arial"/>
                <w:color w:val="000000"/>
                <w:sz w:val="18"/>
                <w:szCs w:val="16"/>
              </w:rPr>
            </w:pPr>
            <w:r w:rsidRPr="000925BF">
              <w:rPr>
                <w:rFonts w:cs="Arial"/>
                <w:color w:val="000000"/>
                <w:sz w:val="18"/>
                <w:szCs w:val="16"/>
              </w:rPr>
              <w:t>40%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7959A" w14:textId="77777777" w:rsidR="003F61A6" w:rsidRPr="000925BF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center"/>
              <w:rPr>
                <w:rFonts w:cs="Arial"/>
                <w:color w:val="000000"/>
                <w:sz w:val="18"/>
                <w:szCs w:val="16"/>
              </w:rPr>
            </w:pPr>
            <w:r w:rsidRPr="000925BF">
              <w:rPr>
                <w:rFonts w:cs="Arial"/>
                <w:color w:val="000000"/>
                <w:sz w:val="18"/>
                <w:szCs w:val="16"/>
              </w:rPr>
              <w:t>20%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2DF0D" w14:textId="77777777" w:rsidR="003F61A6" w:rsidRPr="000925BF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center"/>
              <w:rPr>
                <w:rFonts w:cs="Arial"/>
                <w:color w:val="000000"/>
                <w:sz w:val="18"/>
                <w:szCs w:val="16"/>
              </w:rPr>
            </w:pPr>
            <w:r w:rsidRPr="000925BF">
              <w:rPr>
                <w:rFonts w:cs="Arial"/>
                <w:color w:val="000000"/>
                <w:sz w:val="18"/>
                <w:szCs w:val="16"/>
              </w:rPr>
              <w:t>40%</w:t>
            </w:r>
          </w:p>
        </w:tc>
      </w:tr>
      <w:tr w:rsidR="003F61A6" w:rsidRPr="002A7F77" w14:paraId="0E4C4B0A" w14:textId="77777777" w:rsidTr="00D0135A">
        <w:trPr>
          <w:trHeight w:val="283"/>
        </w:trPr>
        <w:tc>
          <w:tcPr>
            <w:tcW w:w="3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14:paraId="68272857" w14:textId="77777777" w:rsidR="003F61A6" w:rsidRPr="000925BF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center"/>
              <w:rPr>
                <w:rFonts w:cs="Arial"/>
                <w:b/>
                <w:bCs/>
                <w:color w:val="000000"/>
                <w:sz w:val="18"/>
                <w:szCs w:val="16"/>
              </w:rPr>
            </w:pPr>
            <w:r w:rsidRPr="000925BF">
              <w:rPr>
                <w:rFonts w:cs="Arial"/>
                <w:b/>
                <w:bCs/>
                <w:color w:val="000000"/>
                <w:sz w:val="18"/>
                <w:szCs w:val="16"/>
              </w:rPr>
              <w:t>Totaux répartition</w:t>
            </w:r>
            <w:r>
              <w:rPr>
                <w:rFonts w:cs="Arial"/>
                <w:b/>
                <w:bCs/>
                <w:color w:val="000000"/>
                <w:sz w:val="18"/>
                <w:szCs w:val="16"/>
              </w:rPr>
              <w:t>s</w:t>
            </w:r>
            <w:r w:rsidRPr="000925BF">
              <w:rPr>
                <w:rFonts w:cs="Arial"/>
                <w:b/>
                <w:bCs/>
                <w:color w:val="000000"/>
                <w:sz w:val="18"/>
                <w:szCs w:val="16"/>
              </w:rPr>
              <w:t xml:space="preserve"> secondaire</w:t>
            </w:r>
            <w:r>
              <w:rPr>
                <w:rFonts w:cs="Arial"/>
                <w:b/>
                <w:bCs/>
                <w:color w:val="000000"/>
                <w:sz w:val="18"/>
                <w:szCs w:val="16"/>
              </w:rPr>
              <w:t>s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414374A9" w14:textId="77777777" w:rsidR="003F61A6" w:rsidRPr="000925BF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center"/>
              <w:rPr>
                <w:rFonts w:cs="Arial"/>
                <w:color w:val="000000"/>
                <w:sz w:val="18"/>
                <w:szCs w:val="16"/>
              </w:rPr>
            </w:pPr>
            <w:r w:rsidRPr="000925BF">
              <w:rPr>
                <w:rFonts w:cs="Arial"/>
                <w:color w:val="000000"/>
                <w:sz w:val="18"/>
                <w:szCs w:val="16"/>
              </w:rPr>
              <w:t xml:space="preserve">                  -  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53DF562E" w14:textId="77777777" w:rsidR="003F61A6" w:rsidRPr="000925BF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center"/>
              <w:rPr>
                <w:rFonts w:cs="Arial"/>
                <w:color w:val="000000"/>
                <w:sz w:val="18"/>
                <w:szCs w:val="16"/>
              </w:rPr>
            </w:pPr>
            <w:r w:rsidRPr="000925BF">
              <w:rPr>
                <w:rFonts w:cs="Arial"/>
                <w:color w:val="000000"/>
                <w:sz w:val="18"/>
                <w:szCs w:val="16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39F9F3EF" w14:textId="77777777" w:rsidR="003F61A6" w:rsidRPr="000925BF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center"/>
              <w:rPr>
                <w:rFonts w:cs="Arial"/>
                <w:b/>
                <w:bCs/>
                <w:color w:val="000000"/>
                <w:sz w:val="18"/>
                <w:szCs w:val="16"/>
              </w:rPr>
            </w:pPr>
            <w:r w:rsidRPr="000925BF">
              <w:rPr>
                <w:rFonts w:cs="Arial"/>
                <w:b/>
                <w:bCs/>
                <w:color w:val="000000"/>
                <w:sz w:val="18"/>
                <w:szCs w:val="16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450FEDC4" w14:textId="77777777" w:rsidR="003F61A6" w:rsidRPr="000925BF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center"/>
              <w:rPr>
                <w:rFonts w:cs="Arial"/>
                <w:b/>
                <w:bCs/>
                <w:color w:val="000000"/>
                <w:sz w:val="18"/>
                <w:szCs w:val="16"/>
              </w:rPr>
            </w:pPr>
            <w:r w:rsidRPr="000925BF">
              <w:rPr>
                <w:rFonts w:cs="Arial"/>
                <w:b/>
                <w:bCs/>
                <w:color w:val="000000"/>
                <w:sz w:val="18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F215F28" w14:textId="77777777" w:rsidR="003F61A6" w:rsidRPr="000925BF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center"/>
              <w:rPr>
                <w:rFonts w:cs="Arial"/>
                <w:b/>
                <w:bCs/>
                <w:color w:val="000000"/>
                <w:sz w:val="18"/>
                <w:szCs w:val="16"/>
              </w:rPr>
            </w:pPr>
            <w:r w:rsidRPr="000925BF">
              <w:rPr>
                <w:rFonts w:cs="Arial"/>
                <w:b/>
                <w:bCs/>
                <w:color w:val="000000"/>
                <w:sz w:val="18"/>
                <w:szCs w:val="16"/>
              </w:rPr>
              <w:t> </w:t>
            </w:r>
          </w:p>
        </w:tc>
      </w:tr>
    </w:tbl>
    <w:p w14:paraId="1FE77961" w14:textId="77777777" w:rsidR="003F61A6" w:rsidRDefault="003F61A6" w:rsidP="003F61A6"/>
    <w:tbl>
      <w:tblPr>
        <w:tblW w:w="981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26"/>
        <w:gridCol w:w="852"/>
        <w:gridCol w:w="1305"/>
        <w:gridCol w:w="1358"/>
        <w:gridCol w:w="879"/>
        <w:gridCol w:w="1439"/>
        <w:gridCol w:w="1548"/>
        <w:gridCol w:w="10"/>
      </w:tblGrid>
      <w:tr w:rsidR="003F61A6" w:rsidRPr="00EF41C1" w14:paraId="395DF041" w14:textId="77777777" w:rsidTr="00D0135A">
        <w:trPr>
          <w:trHeight w:val="408"/>
        </w:trPr>
        <w:tc>
          <w:tcPr>
            <w:tcW w:w="98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E28414D" w14:textId="77777777" w:rsidR="003F61A6" w:rsidRPr="00EF41C1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center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 w:rsidRPr="00EF41C1">
              <w:rPr>
                <w:rFonts w:cs="Arial"/>
                <w:b/>
                <w:bCs/>
                <w:color w:val="000000"/>
                <w:sz w:val="24"/>
                <w:szCs w:val="24"/>
              </w:rPr>
              <w:t>Tableau de répartition des charges indirectes</w:t>
            </w:r>
          </w:p>
        </w:tc>
      </w:tr>
      <w:tr w:rsidR="003F61A6" w:rsidRPr="00EF41C1" w14:paraId="5F13B364" w14:textId="77777777" w:rsidTr="00D0135A">
        <w:trPr>
          <w:trHeight w:val="288"/>
        </w:trPr>
        <w:tc>
          <w:tcPr>
            <w:tcW w:w="2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63D6B9D0" w14:textId="77777777" w:rsidR="003F61A6" w:rsidRPr="00EF41C1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EF41C1">
              <w:rPr>
                <w:rFonts w:cs="Arial"/>
                <w:b/>
                <w:bCs/>
                <w:color w:val="000000"/>
                <w:sz w:val="16"/>
                <w:szCs w:val="16"/>
              </w:rPr>
              <w:t>Comptes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3FA3565A" w14:textId="77777777" w:rsidR="003F61A6" w:rsidRPr="00EF41C1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EF41C1">
              <w:rPr>
                <w:rFonts w:cs="Arial"/>
                <w:b/>
                <w:bCs/>
                <w:color w:val="000000"/>
                <w:sz w:val="16"/>
                <w:szCs w:val="16"/>
              </w:rPr>
              <w:t>Montant</w:t>
            </w:r>
          </w:p>
        </w:tc>
        <w:tc>
          <w:tcPr>
            <w:tcW w:w="26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14:paraId="783482D9" w14:textId="77777777" w:rsidR="003F61A6" w:rsidRPr="00EF41C1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EF41C1">
              <w:rPr>
                <w:rFonts w:cs="Arial"/>
                <w:b/>
                <w:bCs/>
                <w:color w:val="000000"/>
                <w:sz w:val="16"/>
                <w:szCs w:val="16"/>
              </w:rPr>
              <w:t>Centres auxiliaires</w:t>
            </w:r>
          </w:p>
        </w:tc>
        <w:tc>
          <w:tcPr>
            <w:tcW w:w="38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14:paraId="118CBBF7" w14:textId="77777777" w:rsidR="003F61A6" w:rsidRPr="00EF41C1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EF41C1">
              <w:rPr>
                <w:rFonts w:cs="Arial"/>
                <w:b/>
                <w:bCs/>
                <w:color w:val="000000"/>
                <w:sz w:val="16"/>
                <w:szCs w:val="16"/>
              </w:rPr>
              <w:t>Centres principaux</w:t>
            </w:r>
          </w:p>
        </w:tc>
      </w:tr>
      <w:tr w:rsidR="003F61A6" w:rsidRPr="00EF41C1" w14:paraId="40EE002D" w14:textId="77777777" w:rsidTr="00D0135A">
        <w:trPr>
          <w:gridAfter w:val="1"/>
          <w:wAfter w:w="10" w:type="dxa"/>
          <w:trHeight w:val="288"/>
        </w:trPr>
        <w:tc>
          <w:tcPr>
            <w:tcW w:w="2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1D5FA2B" w14:textId="77777777" w:rsidR="003F61A6" w:rsidRPr="00EF41C1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lef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58EAFA3E" w14:textId="77777777" w:rsidR="003F61A6" w:rsidRPr="00EF41C1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EF41C1">
              <w:rPr>
                <w:rFonts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498F0652" w14:textId="77777777" w:rsidR="003F61A6" w:rsidRPr="00EF41C1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EF41C1">
              <w:rPr>
                <w:rFonts w:cs="Arial"/>
                <w:b/>
                <w:bCs/>
                <w:color w:val="000000"/>
                <w:sz w:val="16"/>
                <w:szCs w:val="16"/>
              </w:rPr>
              <w:t>Entretien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EF263EA" w14:textId="77777777" w:rsidR="003F61A6" w:rsidRPr="00EF41C1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EF41C1">
              <w:rPr>
                <w:rFonts w:cs="Arial"/>
                <w:b/>
                <w:bCs/>
                <w:color w:val="000000"/>
                <w:sz w:val="16"/>
                <w:szCs w:val="16"/>
              </w:rPr>
              <w:t>Administration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3EFBF9C" w14:textId="77777777" w:rsidR="003F61A6" w:rsidRPr="00EF41C1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EF41C1">
              <w:rPr>
                <w:rFonts w:cs="Arial"/>
                <w:b/>
                <w:bCs/>
                <w:color w:val="000000"/>
                <w:sz w:val="16"/>
                <w:szCs w:val="16"/>
              </w:rPr>
              <w:t>Achats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F966E9C" w14:textId="77777777" w:rsidR="003F61A6" w:rsidRPr="00EF41C1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EF41C1">
              <w:rPr>
                <w:rFonts w:cs="Arial"/>
                <w:b/>
                <w:bCs/>
                <w:color w:val="000000"/>
                <w:sz w:val="16"/>
                <w:szCs w:val="16"/>
              </w:rPr>
              <w:t>Production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691E0D38" w14:textId="77777777" w:rsidR="003F61A6" w:rsidRPr="00EF41C1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EF41C1">
              <w:rPr>
                <w:rFonts w:cs="Arial"/>
                <w:b/>
                <w:bCs/>
                <w:color w:val="000000"/>
                <w:sz w:val="16"/>
                <w:szCs w:val="16"/>
              </w:rPr>
              <w:t>Distribution</w:t>
            </w:r>
          </w:p>
        </w:tc>
      </w:tr>
      <w:tr w:rsidR="003F61A6" w:rsidRPr="00EF41C1" w14:paraId="1B71E901" w14:textId="77777777" w:rsidTr="00D0135A">
        <w:trPr>
          <w:gridAfter w:val="1"/>
          <w:wAfter w:w="10" w:type="dxa"/>
          <w:trHeight w:val="283"/>
        </w:trPr>
        <w:tc>
          <w:tcPr>
            <w:tcW w:w="2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9883B" w14:textId="77777777" w:rsidR="003F61A6" w:rsidRPr="00EF41C1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rPr>
                <w:rFonts w:cs="Arial"/>
                <w:color w:val="000000"/>
                <w:sz w:val="16"/>
                <w:szCs w:val="16"/>
              </w:rPr>
            </w:pPr>
            <w:r w:rsidRPr="00EF41C1">
              <w:rPr>
                <w:rFonts w:cs="Arial"/>
                <w:color w:val="000000"/>
                <w:sz w:val="16"/>
                <w:szCs w:val="16"/>
              </w:rPr>
              <w:t>Électricité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BF6A9" w14:textId="77777777" w:rsidR="003F61A6" w:rsidRPr="00EF41C1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EF41C1">
              <w:rPr>
                <w:rFonts w:cs="Arial"/>
                <w:color w:val="000000"/>
                <w:sz w:val="16"/>
                <w:szCs w:val="16"/>
              </w:rPr>
              <w:t>15 000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25FD9" w14:textId="77777777" w:rsidR="003F61A6" w:rsidRPr="00EF41C1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3F959" w14:textId="77777777" w:rsidR="003F61A6" w:rsidRPr="00EF41C1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1AC5E" w14:textId="77777777" w:rsidR="003F61A6" w:rsidRPr="00EF41C1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E4E3D" w14:textId="77777777" w:rsidR="003F61A6" w:rsidRPr="00EF41C1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C6DEC" w14:textId="77777777" w:rsidR="003F61A6" w:rsidRPr="00EF41C1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3F61A6" w:rsidRPr="00EF41C1" w14:paraId="5768DDDF" w14:textId="77777777" w:rsidTr="00D0135A">
        <w:trPr>
          <w:gridAfter w:val="1"/>
          <w:wAfter w:w="10" w:type="dxa"/>
          <w:trHeight w:val="283"/>
        </w:trPr>
        <w:tc>
          <w:tcPr>
            <w:tcW w:w="2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47EE9" w14:textId="77777777" w:rsidR="003F61A6" w:rsidRPr="00EF41C1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rPr>
                <w:rFonts w:cs="Arial"/>
                <w:color w:val="000000"/>
                <w:sz w:val="16"/>
                <w:szCs w:val="16"/>
              </w:rPr>
            </w:pPr>
            <w:r w:rsidRPr="00EF41C1">
              <w:rPr>
                <w:rFonts w:cs="Arial"/>
                <w:color w:val="000000"/>
                <w:sz w:val="16"/>
                <w:szCs w:val="16"/>
              </w:rPr>
              <w:t>Fourniture d'entretien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5AFA6" w14:textId="77777777" w:rsidR="003F61A6" w:rsidRPr="00EF41C1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EF41C1">
              <w:rPr>
                <w:rFonts w:cs="Arial"/>
                <w:color w:val="000000"/>
                <w:sz w:val="16"/>
                <w:szCs w:val="16"/>
              </w:rPr>
              <w:t>3 900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048A6" w14:textId="77777777" w:rsidR="003F61A6" w:rsidRPr="00EF41C1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FDDDF" w14:textId="77777777" w:rsidR="003F61A6" w:rsidRPr="00EF41C1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F9E7D" w14:textId="77777777" w:rsidR="003F61A6" w:rsidRPr="00EF41C1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FD929" w14:textId="77777777" w:rsidR="003F61A6" w:rsidRPr="00EF41C1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AB2C4" w14:textId="77777777" w:rsidR="003F61A6" w:rsidRPr="00EF41C1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3F61A6" w:rsidRPr="00EF41C1" w14:paraId="195BE65F" w14:textId="77777777" w:rsidTr="00D0135A">
        <w:trPr>
          <w:gridAfter w:val="1"/>
          <w:wAfter w:w="10" w:type="dxa"/>
          <w:trHeight w:val="283"/>
        </w:trPr>
        <w:tc>
          <w:tcPr>
            <w:tcW w:w="2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49797" w14:textId="77777777" w:rsidR="003F61A6" w:rsidRPr="00EF41C1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rPr>
                <w:rFonts w:cs="Arial"/>
                <w:color w:val="000000"/>
                <w:sz w:val="16"/>
                <w:szCs w:val="16"/>
              </w:rPr>
            </w:pPr>
            <w:r w:rsidRPr="00EF41C1">
              <w:rPr>
                <w:rFonts w:cs="Arial"/>
                <w:color w:val="000000"/>
                <w:sz w:val="16"/>
                <w:szCs w:val="16"/>
              </w:rPr>
              <w:t>Fournitures administratives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8650E" w14:textId="77777777" w:rsidR="003F61A6" w:rsidRPr="00EF41C1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EF41C1">
              <w:rPr>
                <w:rFonts w:cs="Arial"/>
                <w:color w:val="000000"/>
                <w:sz w:val="16"/>
                <w:szCs w:val="16"/>
              </w:rPr>
              <w:t>1 800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9A4D3" w14:textId="77777777" w:rsidR="003F61A6" w:rsidRPr="00EF41C1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50B37" w14:textId="77777777" w:rsidR="003F61A6" w:rsidRPr="00EF41C1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C31A4" w14:textId="77777777" w:rsidR="003F61A6" w:rsidRPr="00EF41C1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959A9" w14:textId="77777777" w:rsidR="003F61A6" w:rsidRPr="00EF41C1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1969D" w14:textId="77777777" w:rsidR="003F61A6" w:rsidRPr="00EF41C1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3F61A6" w:rsidRPr="00EF41C1" w14:paraId="60E4E5E4" w14:textId="77777777" w:rsidTr="00D0135A">
        <w:trPr>
          <w:gridAfter w:val="1"/>
          <w:wAfter w:w="10" w:type="dxa"/>
          <w:trHeight w:val="283"/>
        </w:trPr>
        <w:tc>
          <w:tcPr>
            <w:tcW w:w="2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17C30" w14:textId="77777777" w:rsidR="003F61A6" w:rsidRPr="00EF41C1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rPr>
                <w:rFonts w:cs="Arial"/>
                <w:color w:val="000000"/>
                <w:sz w:val="16"/>
                <w:szCs w:val="16"/>
              </w:rPr>
            </w:pPr>
            <w:r w:rsidRPr="00EF41C1">
              <w:rPr>
                <w:rFonts w:cs="Arial"/>
                <w:color w:val="000000"/>
                <w:sz w:val="16"/>
                <w:szCs w:val="16"/>
              </w:rPr>
              <w:t>Loyer siège social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627AF" w14:textId="77777777" w:rsidR="003F61A6" w:rsidRPr="00EF41C1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EF41C1">
              <w:rPr>
                <w:rFonts w:cs="Arial"/>
                <w:color w:val="000000"/>
                <w:sz w:val="16"/>
                <w:szCs w:val="16"/>
              </w:rPr>
              <w:t>12 000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D544C" w14:textId="77777777" w:rsidR="003F61A6" w:rsidRPr="00EF41C1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7946B" w14:textId="77777777" w:rsidR="003F61A6" w:rsidRPr="00EF41C1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5982C" w14:textId="77777777" w:rsidR="003F61A6" w:rsidRPr="00EF41C1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BBEE0" w14:textId="77777777" w:rsidR="003F61A6" w:rsidRPr="00EF41C1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690FB" w14:textId="77777777" w:rsidR="003F61A6" w:rsidRPr="00EF41C1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3F61A6" w:rsidRPr="00EF41C1" w14:paraId="518080D3" w14:textId="77777777" w:rsidTr="00D0135A">
        <w:trPr>
          <w:gridAfter w:val="1"/>
          <w:wAfter w:w="10" w:type="dxa"/>
          <w:trHeight w:val="283"/>
        </w:trPr>
        <w:tc>
          <w:tcPr>
            <w:tcW w:w="2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44DA5" w14:textId="77777777" w:rsidR="003F61A6" w:rsidRPr="00EF41C1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rPr>
                <w:rFonts w:cs="Arial"/>
                <w:color w:val="000000"/>
                <w:sz w:val="16"/>
                <w:szCs w:val="16"/>
              </w:rPr>
            </w:pPr>
            <w:r w:rsidRPr="00EF41C1">
              <w:rPr>
                <w:rFonts w:cs="Arial"/>
                <w:color w:val="000000"/>
                <w:sz w:val="16"/>
                <w:szCs w:val="16"/>
              </w:rPr>
              <w:t>Entretien et réparation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38968" w14:textId="77777777" w:rsidR="003F61A6" w:rsidRPr="00EF41C1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EF41C1">
              <w:rPr>
                <w:rFonts w:cs="Arial"/>
                <w:color w:val="000000"/>
                <w:sz w:val="16"/>
                <w:szCs w:val="16"/>
              </w:rPr>
              <w:t>4 300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B4C27" w14:textId="77777777" w:rsidR="003F61A6" w:rsidRPr="00EF41C1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520D3" w14:textId="77777777" w:rsidR="003F61A6" w:rsidRPr="00EF41C1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92261" w14:textId="77777777" w:rsidR="003F61A6" w:rsidRPr="00EF41C1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8DA61" w14:textId="77777777" w:rsidR="003F61A6" w:rsidRPr="00EF41C1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E675F" w14:textId="77777777" w:rsidR="003F61A6" w:rsidRPr="00EF41C1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3F61A6" w:rsidRPr="00EF41C1" w14:paraId="57637CAE" w14:textId="77777777" w:rsidTr="00D0135A">
        <w:trPr>
          <w:gridAfter w:val="1"/>
          <w:wAfter w:w="10" w:type="dxa"/>
          <w:trHeight w:val="283"/>
        </w:trPr>
        <w:tc>
          <w:tcPr>
            <w:tcW w:w="2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B0C46" w14:textId="77777777" w:rsidR="003F61A6" w:rsidRPr="00EF41C1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rPr>
                <w:rFonts w:cs="Arial"/>
                <w:color w:val="000000"/>
                <w:sz w:val="16"/>
                <w:szCs w:val="16"/>
              </w:rPr>
            </w:pPr>
            <w:r w:rsidRPr="00EF41C1">
              <w:rPr>
                <w:rFonts w:cs="Arial"/>
                <w:color w:val="000000"/>
                <w:sz w:val="16"/>
                <w:szCs w:val="16"/>
              </w:rPr>
              <w:t>Assurances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2A94D" w14:textId="77777777" w:rsidR="003F61A6" w:rsidRPr="00EF41C1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EF41C1">
              <w:rPr>
                <w:rFonts w:cs="Arial"/>
                <w:color w:val="000000"/>
                <w:sz w:val="16"/>
                <w:szCs w:val="16"/>
              </w:rPr>
              <w:t>7 500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5E0F1" w14:textId="77777777" w:rsidR="003F61A6" w:rsidRPr="00EF41C1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33BAA" w14:textId="77777777" w:rsidR="003F61A6" w:rsidRPr="00EF41C1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4D8D9" w14:textId="77777777" w:rsidR="003F61A6" w:rsidRPr="00EF41C1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FF2D9" w14:textId="77777777" w:rsidR="003F61A6" w:rsidRPr="00EF41C1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4259B" w14:textId="77777777" w:rsidR="003F61A6" w:rsidRPr="00EF41C1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3F61A6" w:rsidRPr="00EF41C1" w14:paraId="7F2E222A" w14:textId="77777777" w:rsidTr="00D0135A">
        <w:trPr>
          <w:gridAfter w:val="1"/>
          <w:wAfter w:w="10" w:type="dxa"/>
          <w:trHeight w:val="283"/>
        </w:trPr>
        <w:tc>
          <w:tcPr>
            <w:tcW w:w="2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30318" w14:textId="77777777" w:rsidR="003F61A6" w:rsidRPr="00EF41C1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rPr>
                <w:rFonts w:cs="Arial"/>
                <w:color w:val="000000"/>
                <w:sz w:val="16"/>
                <w:szCs w:val="16"/>
              </w:rPr>
            </w:pPr>
            <w:r w:rsidRPr="00EF41C1">
              <w:rPr>
                <w:rFonts w:cs="Arial"/>
                <w:color w:val="000000"/>
                <w:sz w:val="16"/>
                <w:szCs w:val="16"/>
              </w:rPr>
              <w:t>Missions, réception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A6810" w14:textId="77777777" w:rsidR="003F61A6" w:rsidRPr="00EF41C1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EF41C1">
              <w:rPr>
                <w:rFonts w:cs="Arial"/>
                <w:color w:val="000000"/>
                <w:sz w:val="16"/>
                <w:szCs w:val="16"/>
              </w:rPr>
              <w:t>5 900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71E6E" w14:textId="77777777" w:rsidR="003F61A6" w:rsidRPr="00EF41C1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73C06" w14:textId="77777777" w:rsidR="003F61A6" w:rsidRPr="00EF41C1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698C3" w14:textId="77777777" w:rsidR="003F61A6" w:rsidRPr="00EF41C1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F1781" w14:textId="77777777" w:rsidR="003F61A6" w:rsidRPr="00EF41C1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57F36" w14:textId="77777777" w:rsidR="003F61A6" w:rsidRPr="00EF41C1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3F61A6" w:rsidRPr="00EF41C1" w14:paraId="54FF32F2" w14:textId="77777777" w:rsidTr="00D0135A">
        <w:trPr>
          <w:gridAfter w:val="1"/>
          <w:wAfter w:w="10" w:type="dxa"/>
          <w:trHeight w:val="283"/>
        </w:trPr>
        <w:tc>
          <w:tcPr>
            <w:tcW w:w="2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1A683" w14:textId="77777777" w:rsidR="003F61A6" w:rsidRPr="00EF41C1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rPr>
                <w:rFonts w:cs="Arial"/>
                <w:color w:val="000000"/>
                <w:sz w:val="16"/>
                <w:szCs w:val="16"/>
              </w:rPr>
            </w:pPr>
            <w:r w:rsidRPr="00EF41C1">
              <w:rPr>
                <w:rFonts w:cs="Arial"/>
                <w:color w:val="000000"/>
                <w:sz w:val="16"/>
                <w:szCs w:val="16"/>
              </w:rPr>
              <w:t>Frais postaux et télécoms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DAFCE" w14:textId="77777777" w:rsidR="003F61A6" w:rsidRPr="00EF41C1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EF41C1">
              <w:rPr>
                <w:rFonts w:cs="Arial"/>
                <w:color w:val="000000"/>
                <w:sz w:val="16"/>
                <w:szCs w:val="16"/>
              </w:rPr>
              <w:t>1 200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E3EDE" w14:textId="77777777" w:rsidR="003F61A6" w:rsidRPr="00EF41C1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E73A2" w14:textId="77777777" w:rsidR="003F61A6" w:rsidRPr="00EF41C1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6F567" w14:textId="77777777" w:rsidR="003F61A6" w:rsidRPr="00EF41C1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14B74" w14:textId="77777777" w:rsidR="003F61A6" w:rsidRPr="00EF41C1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89594" w14:textId="77777777" w:rsidR="003F61A6" w:rsidRPr="00EF41C1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3F61A6" w:rsidRPr="00EF41C1" w14:paraId="31BFD5E1" w14:textId="77777777" w:rsidTr="00D0135A">
        <w:trPr>
          <w:gridAfter w:val="1"/>
          <w:wAfter w:w="10" w:type="dxa"/>
          <w:trHeight w:val="283"/>
        </w:trPr>
        <w:tc>
          <w:tcPr>
            <w:tcW w:w="2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24222" w14:textId="77777777" w:rsidR="003F61A6" w:rsidRPr="00EF41C1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rPr>
                <w:rFonts w:cs="Arial"/>
                <w:color w:val="000000"/>
                <w:sz w:val="16"/>
                <w:szCs w:val="16"/>
              </w:rPr>
            </w:pPr>
            <w:r w:rsidRPr="00EF41C1">
              <w:rPr>
                <w:rFonts w:cs="Arial"/>
                <w:color w:val="000000"/>
                <w:sz w:val="16"/>
                <w:szCs w:val="16"/>
              </w:rPr>
              <w:t>Frais bancaires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FF27C" w14:textId="77777777" w:rsidR="003F61A6" w:rsidRPr="00EF41C1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EF41C1">
              <w:rPr>
                <w:rFonts w:cs="Arial"/>
                <w:color w:val="000000"/>
                <w:sz w:val="16"/>
                <w:szCs w:val="16"/>
              </w:rPr>
              <w:t>2</w:t>
            </w:r>
            <w:r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r w:rsidRPr="00EF41C1">
              <w:rPr>
                <w:rFonts w:cs="Arial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65A9C" w14:textId="77777777" w:rsidR="003F61A6" w:rsidRPr="00EF41C1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EEB2A" w14:textId="77777777" w:rsidR="003F61A6" w:rsidRPr="00EF41C1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07196" w14:textId="77777777" w:rsidR="003F61A6" w:rsidRPr="00EF41C1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284B3" w14:textId="77777777" w:rsidR="003F61A6" w:rsidRPr="00EF41C1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98E96" w14:textId="77777777" w:rsidR="003F61A6" w:rsidRPr="00EF41C1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3F61A6" w:rsidRPr="00EF41C1" w14:paraId="7391BB71" w14:textId="77777777" w:rsidTr="00D0135A">
        <w:trPr>
          <w:gridAfter w:val="1"/>
          <w:wAfter w:w="10" w:type="dxa"/>
          <w:trHeight w:val="283"/>
        </w:trPr>
        <w:tc>
          <w:tcPr>
            <w:tcW w:w="2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CD3DC" w14:textId="77777777" w:rsidR="003F61A6" w:rsidRPr="00EF41C1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rPr>
                <w:rFonts w:cs="Arial"/>
                <w:color w:val="000000"/>
                <w:sz w:val="16"/>
                <w:szCs w:val="16"/>
              </w:rPr>
            </w:pPr>
            <w:r w:rsidRPr="00EF41C1">
              <w:rPr>
                <w:rFonts w:cs="Arial"/>
                <w:color w:val="000000"/>
                <w:sz w:val="16"/>
                <w:szCs w:val="16"/>
              </w:rPr>
              <w:t>Salaire Administratif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85E75" w14:textId="77777777" w:rsidR="003F61A6" w:rsidRPr="00EF41C1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EF41C1">
              <w:rPr>
                <w:rFonts w:cs="Arial"/>
                <w:color w:val="000000"/>
                <w:sz w:val="16"/>
                <w:szCs w:val="16"/>
              </w:rPr>
              <w:t>139 000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CAFE7" w14:textId="77777777" w:rsidR="003F61A6" w:rsidRPr="00EF41C1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5256E" w14:textId="77777777" w:rsidR="003F61A6" w:rsidRPr="00EF41C1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9D81D" w14:textId="77777777" w:rsidR="003F61A6" w:rsidRPr="00EF41C1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47A46" w14:textId="77777777" w:rsidR="003F61A6" w:rsidRPr="00EF41C1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38993" w14:textId="77777777" w:rsidR="003F61A6" w:rsidRPr="00EF41C1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3F61A6" w:rsidRPr="00EF41C1" w14:paraId="3B89BA8F" w14:textId="77777777" w:rsidTr="00D0135A">
        <w:trPr>
          <w:gridAfter w:val="1"/>
          <w:wAfter w:w="10" w:type="dxa"/>
          <w:trHeight w:val="283"/>
        </w:trPr>
        <w:tc>
          <w:tcPr>
            <w:tcW w:w="2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0E599" w14:textId="77777777" w:rsidR="003F61A6" w:rsidRPr="00EF41C1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rPr>
                <w:rFonts w:cs="Arial"/>
                <w:color w:val="000000"/>
                <w:sz w:val="16"/>
                <w:szCs w:val="16"/>
              </w:rPr>
            </w:pPr>
            <w:r w:rsidRPr="00EF41C1">
              <w:rPr>
                <w:rFonts w:cs="Arial"/>
                <w:color w:val="000000"/>
                <w:sz w:val="16"/>
                <w:szCs w:val="16"/>
              </w:rPr>
              <w:t>Dotations aux amortissements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4E8B0" w14:textId="77777777" w:rsidR="003F61A6" w:rsidRPr="00EF41C1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EF41C1">
              <w:rPr>
                <w:rFonts w:cs="Arial"/>
                <w:color w:val="000000"/>
                <w:sz w:val="16"/>
                <w:szCs w:val="16"/>
              </w:rPr>
              <w:t>41 000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F7410" w14:textId="77777777" w:rsidR="003F61A6" w:rsidRPr="00EF41C1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478A3" w14:textId="77777777" w:rsidR="003F61A6" w:rsidRPr="00EF41C1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4AB35" w14:textId="77777777" w:rsidR="003F61A6" w:rsidRPr="00EF41C1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8C741" w14:textId="77777777" w:rsidR="003F61A6" w:rsidRPr="00EF41C1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0C888" w14:textId="77777777" w:rsidR="003F61A6" w:rsidRPr="00EF41C1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3F61A6" w:rsidRPr="00EF41C1" w14:paraId="49A07954" w14:textId="77777777" w:rsidTr="00D0135A">
        <w:trPr>
          <w:gridAfter w:val="1"/>
          <w:wAfter w:w="10" w:type="dxa"/>
          <w:trHeight w:val="283"/>
        </w:trPr>
        <w:tc>
          <w:tcPr>
            <w:tcW w:w="3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14:paraId="2DC6DFC9" w14:textId="77777777" w:rsidR="003F61A6" w:rsidRPr="00EF41C1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EF41C1">
              <w:rPr>
                <w:rFonts w:cs="Arial"/>
                <w:b/>
                <w:bCs/>
                <w:color w:val="000000"/>
                <w:sz w:val="16"/>
                <w:szCs w:val="16"/>
              </w:rPr>
              <w:t>Totaux répartition</w:t>
            </w: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s</w:t>
            </w:r>
            <w:r w:rsidRPr="00EF41C1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 primaire</w:t>
            </w: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s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4183E1B5" w14:textId="77777777" w:rsidR="003F61A6" w:rsidRPr="00EF41C1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B76C5BA" w14:textId="77777777" w:rsidR="003F61A6" w:rsidRPr="00EF41C1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68C5CC5" w14:textId="77777777" w:rsidR="003F61A6" w:rsidRPr="00EF41C1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21CFB022" w14:textId="77777777" w:rsidR="003F61A6" w:rsidRPr="00EF41C1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37A4D587" w14:textId="77777777" w:rsidR="003F61A6" w:rsidRPr="00EF41C1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F61A6" w:rsidRPr="00EF41C1" w14:paraId="5CFB3275" w14:textId="77777777" w:rsidTr="00D0135A">
        <w:trPr>
          <w:gridAfter w:val="1"/>
          <w:wAfter w:w="10" w:type="dxa"/>
          <w:trHeight w:val="283"/>
        </w:trPr>
        <w:tc>
          <w:tcPr>
            <w:tcW w:w="2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B6AD3" w14:textId="77777777" w:rsidR="003F61A6" w:rsidRPr="00EF41C1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rPr>
                <w:rFonts w:cs="Arial"/>
                <w:color w:val="000000"/>
                <w:sz w:val="16"/>
                <w:szCs w:val="16"/>
              </w:rPr>
            </w:pPr>
            <w:r w:rsidRPr="00EF41C1">
              <w:rPr>
                <w:rFonts w:cs="Arial"/>
                <w:color w:val="000000"/>
                <w:sz w:val="16"/>
                <w:szCs w:val="16"/>
              </w:rPr>
              <w:t>Centre auxiliaire entretien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DFC4A" w14:textId="77777777" w:rsidR="003F61A6" w:rsidRPr="00EF41C1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rPr>
                <w:rFonts w:cs="Arial"/>
                <w:color w:val="000000"/>
                <w:sz w:val="16"/>
                <w:szCs w:val="16"/>
              </w:rPr>
            </w:pPr>
            <w:r w:rsidRPr="00EF41C1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48257" w14:textId="77777777" w:rsidR="003F61A6" w:rsidRPr="00EF41C1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92D2E" w14:textId="77777777" w:rsidR="003F61A6" w:rsidRPr="00EF41C1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71500" w14:textId="77777777" w:rsidR="003F61A6" w:rsidRPr="00EF41C1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D924B" w14:textId="77777777" w:rsidR="003F61A6" w:rsidRPr="00EF41C1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2134C" w14:textId="77777777" w:rsidR="003F61A6" w:rsidRPr="00EF41C1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3F61A6" w:rsidRPr="00EF41C1" w14:paraId="4D266716" w14:textId="77777777" w:rsidTr="00D0135A">
        <w:trPr>
          <w:gridAfter w:val="1"/>
          <w:wAfter w:w="10" w:type="dxa"/>
          <w:trHeight w:val="283"/>
        </w:trPr>
        <w:tc>
          <w:tcPr>
            <w:tcW w:w="2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BA96B" w14:textId="77777777" w:rsidR="003F61A6" w:rsidRPr="00EF41C1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rPr>
                <w:rFonts w:cs="Arial"/>
                <w:color w:val="000000"/>
                <w:sz w:val="16"/>
                <w:szCs w:val="16"/>
              </w:rPr>
            </w:pPr>
            <w:r w:rsidRPr="00EF41C1">
              <w:rPr>
                <w:rFonts w:cs="Arial"/>
                <w:color w:val="000000"/>
                <w:sz w:val="16"/>
                <w:szCs w:val="16"/>
              </w:rPr>
              <w:t>Centre auxiliaire administration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F2B76" w14:textId="77777777" w:rsidR="003F61A6" w:rsidRPr="00EF41C1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rPr>
                <w:rFonts w:cs="Arial"/>
                <w:color w:val="000000"/>
                <w:sz w:val="16"/>
                <w:szCs w:val="16"/>
              </w:rPr>
            </w:pPr>
            <w:r w:rsidRPr="00EF41C1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3338C" w14:textId="77777777" w:rsidR="003F61A6" w:rsidRPr="00EF41C1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D47FF" w14:textId="77777777" w:rsidR="003F61A6" w:rsidRPr="00EF41C1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FB5B6" w14:textId="77777777" w:rsidR="003F61A6" w:rsidRPr="00EF41C1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AEA2C" w14:textId="77777777" w:rsidR="003F61A6" w:rsidRPr="00EF41C1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68FC5" w14:textId="77777777" w:rsidR="003F61A6" w:rsidRPr="00EF41C1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3F61A6" w:rsidRPr="00EF41C1" w14:paraId="4A6F3674" w14:textId="77777777" w:rsidTr="00D0135A">
        <w:trPr>
          <w:gridAfter w:val="1"/>
          <w:wAfter w:w="10" w:type="dxa"/>
          <w:trHeight w:val="283"/>
        </w:trPr>
        <w:tc>
          <w:tcPr>
            <w:tcW w:w="3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14:paraId="554D8DC2" w14:textId="77777777" w:rsidR="003F61A6" w:rsidRPr="00EF41C1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EF41C1">
              <w:rPr>
                <w:rFonts w:cs="Arial"/>
                <w:b/>
                <w:bCs/>
                <w:color w:val="000000"/>
                <w:sz w:val="16"/>
                <w:szCs w:val="16"/>
              </w:rPr>
              <w:t>Totaux répartition</w:t>
            </w: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s</w:t>
            </w:r>
            <w:r w:rsidRPr="00EF41C1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 secondaire</w:t>
            </w: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s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B44325B" w14:textId="77777777" w:rsidR="003F61A6" w:rsidRPr="00EF41C1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EF41C1">
              <w:rPr>
                <w:rFonts w:cs="Arial"/>
                <w:color w:val="000000"/>
                <w:sz w:val="16"/>
                <w:szCs w:val="16"/>
              </w:rPr>
              <w:t xml:space="preserve">                  -  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224C8F99" w14:textId="77777777" w:rsidR="003F61A6" w:rsidRPr="00EF41C1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EF41C1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6E2D9F72" w14:textId="77777777" w:rsidR="003F61A6" w:rsidRPr="00EF41C1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EF41C1">
              <w:rPr>
                <w:rFonts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674AC176" w14:textId="77777777" w:rsidR="003F61A6" w:rsidRPr="00EF41C1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EF41C1">
              <w:rPr>
                <w:rFonts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39ECBF2F" w14:textId="77777777" w:rsidR="003F61A6" w:rsidRPr="00EF41C1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EF41C1">
              <w:rPr>
                <w:rFonts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3F61A6" w:rsidRPr="00EF41C1" w14:paraId="5319E819" w14:textId="77777777" w:rsidTr="00D0135A">
        <w:trPr>
          <w:gridAfter w:val="1"/>
          <w:wAfter w:w="10" w:type="dxa"/>
          <w:trHeight w:val="283"/>
        </w:trPr>
        <w:tc>
          <w:tcPr>
            <w:tcW w:w="2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8EBD0" w14:textId="77777777" w:rsidR="003F61A6" w:rsidRPr="00EF41C1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F41C1">
              <w:rPr>
                <w:rFonts w:cs="Arial"/>
                <w:b/>
                <w:bCs/>
                <w:color w:val="000000"/>
                <w:sz w:val="18"/>
                <w:szCs w:val="18"/>
              </w:rPr>
              <w:t>Unités d’œuvre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B6513" w14:textId="77777777" w:rsidR="003F61A6" w:rsidRPr="00EF41C1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F41C1">
              <w:rPr>
                <w:rFonts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173EC" w14:textId="77777777" w:rsidR="003F61A6" w:rsidRPr="00EF41C1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EF41C1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925C4" w14:textId="77777777" w:rsidR="003F61A6" w:rsidRPr="00EF41C1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EF41C1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A7B96" w14:textId="77777777" w:rsidR="003F61A6" w:rsidRPr="00EF41C1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EF41C1">
              <w:rPr>
                <w:rFonts w:cs="Arial"/>
                <w:color w:val="000000"/>
                <w:sz w:val="16"/>
                <w:szCs w:val="16"/>
              </w:rPr>
              <w:t>Q acheté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409DA" w14:textId="77777777" w:rsidR="003F61A6" w:rsidRPr="00EF41C1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EF41C1">
              <w:rPr>
                <w:rFonts w:cs="Arial"/>
                <w:color w:val="000000"/>
                <w:sz w:val="16"/>
                <w:szCs w:val="16"/>
              </w:rPr>
              <w:t>Heure</w:t>
            </w:r>
            <w:r>
              <w:rPr>
                <w:rFonts w:cs="Arial"/>
                <w:color w:val="000000"/>
                <w:sz w:val="16"/>
                <w:szCs w:val="16"/>
              </w:rPr>
              <w:t>s</w:t>
            </w:r>
            <w:r w:rsidRPr="00EF41C1">
              <w:rPr>
                <w:rFonts w:cs="Arial"/>
                <w:color w:val="000000"/>
                <w:sz w:val="16"/>
                <w:szCs w:val="16"/>
              </w:rPr>
              <w:t xml:space="preserve"> de travail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ABA4D" w14:textId="77777777" w:rsidR="003F61A6" w:rsidRPr="00EF41C1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EF41C1">
              <w:rPr>
                <w:rFonts w:cs="Arial"/>
                <w:color w:val="000000"/>
                <w:sz w:val="16"/>
                <w:szCs w:val="16"/>
              </w:rPr>
              <w:t>100 € de C.A (701)</w:t>
            </w:r>
          </w:p>
        </w:tc>
      </w:tr>
      <w:tr w:rsidR="003F61A6" w:rsidRPr="00EF41C1" w14:paraId="53B356FA" w14:textId="77777777" w:rsidTr="00D0135A">
        <w:trPr>
          <w:gridAfter w:val="1"/>
          <w:wAfter w:w="10" w:type="dxa"/>
          <w:trHeight w:val="283"/>
        </w:trPr>
        <w:tc>
          <w:tcPr>
            <w:tcW w:w="2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9F5E7" w14:textId="77777777" w:rsidR="003F61A6" w:rsidRPr="00EF41C1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EF41C1">
              <w:rPr>
                <w:rFonts w:cs="Arial"/>
                <w:color w:val="000000"/>
                <w:sz w:val="16"/>
                <w:szCs w:val="16"/>
              </w:rPr>
              <w:t>Nombre d'unités d'œuvre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B6B31" w14:textId="77777777" w:rsidR="003F61A6" w:rsidRPr="00EF41C1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EF41C1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C338F" w14:textId="77777777" w:rsidR="003F61A6" w:rsidRPr="00EF41C1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EF41C1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2B8FC" w14:textId="77777777" w:rsidR="003F61A6" w:rsidRPr="00EF41C1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EF41C1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F72AF" w14:textId="77777777" w:rsidR="003F61A6" w:rsidRPr="00EF41C1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EF41C1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FAD4B" w14:textId="77777777" w:rsidR="003F61A6" w:rsidRPr="00EF41C1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EF41C1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7EAB1" w14:textId="77777777" w:rsidR="003F61A6" w:rsidRPr="00EF41C1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EF41C1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</w:tr>
      <w:tr w:rsidR="003F61A6" w:rsidRPr="00EF41C1" w14:paraId="27628715" w14:textId="77777777" w:rsidTr="00D0135A">
        <w:trPr>
          <w:gridAfter w:val="1"/>
          <w:wAfter w:w="10" w:type="dxa"/>
          <w:trHeight w:val="283"/>
        </w:trPr>
        <w:tc>
          <w:tcPr>
            <w:tcW w:w="2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C8406" w14:textId="77777777" w:rsidR="003F61A6" w:rsidRPr="00EF41C1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EF41C1">
              <w:rPr>
                <w:rFonts w:cs="Arial"/>
                <w:color w:val="000000"/>
                <w:sz w:val="16"/>
                <w:szCs w:val="16"/>
              </w:rPr>
              <w:t>Coût d'unité d'œuvre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18D6E" w14:textId="77777777" w:rsidR="003F61A6" w:rsidRPr="00EF41C1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EF41C1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B9817" w14:textId="77777777" w:rsidR="003F61A6" w:rsidRPr="00EF41C1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EF41C1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6901B" w14:textId="77777777" w:rsidR="003F61A6" w:rsidRPr="00EF41C1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EF41C1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34F46" w14:textId="77777777" w:rsidR="003F61A6" w:rsidRPr="00EF41C1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EF41C1">
              <w:rPr>
                <w:rFonts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506D3" w14:textId="77777777" w:rsidR="003F61A6" w:rsidRPr="00EF41C1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EF41C1">
              <w:rPr>
                <w:rFonts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390B0" w14:textId="77777777" w:rsidR="003F61A6" w:rsidRPr="00EF41C1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EF41C1">
              <w:rPr>
                <w:rFonts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</w:tbl>
    <w:p w14:paraId="09E4EDA0" w14:textId="77777777" w:rsidR="003F61A6" w:rsidRDefault="003F61A6" w:rsidP="003F61A6"/>
    <w:p w14:paraId="2E7CC10F" w14:textId="77777777" w:rsidR="003F61A6" w:rsidRDefault="003F61A6" w:rsidP="003F61A6"/>
    <w:p w14:paraId="03071D31" w14:textId="3A50DA54" w:rsidR="003F61A6" w:rsidRDefault="003F61A6" w:rsidP="003F61A6"/>
    <w:p w14:paraId="4AD49CE2" w14:textId="5993782C" w:rsidR="00D26069" w:rsidRDefault="00D26069" w:rsidP="003F61A6"/>
    <w:p w14:paraId="0976034F" w14:textId="0F69A094" w:rsidR="00D26069" w:rsidRDefault="00D26069" w:rsidP="003F61A6"/>
    <w:p w14:paraId="62420E0D" w14:textId="1B220315" w:rsidR="00D26069" w:rsidRDefault="00D26069" w:rsidP="003F61A6"/>
    <w:p w14:paraId="02DD07DC" w14:textId="77777777" w:rsidR="00D26069" w:rsidRDefault="00D26069" w:rsidP="003F61A6"/>
    <w:p w14:paraId="42F791E1" w14:textId="77777777" w:rsidR="003F61A6" w:rsidRDefault="003F61A6" w:rsidP="003F61A6"/>
    <w:p w14:paraId="2EA43D9B" w14:textId="77777777" w:rsidR="003F61A6" w:rsidRPr="003A633E" w:rsidRDefault="003F61A6" w:rsidP="003F61A6">
      <w:pPr>
        <w:spacing w:before="120" w:after="120"/>
        <w:rPr>
          <w:rFonts w:cs="Arial"/>
          <w:b/>
          <w:color w:val="000000" w:themeColor="text1"/>
          <w:sz w:val="24"/>
        </w:rPr>
      </w:pPr>
      <w:r>
        <w:rPr>
          <w:b/>
          <w:sz w:val="24"/>
        </w:rPr>
        <w:lastRenderedPageBreak/>
        <w:t xml:space="preserve">Travail 3 : </w:t>
      </w:r>
      <w:r w:rsidRPr="003A633E">
        <w:rPr>
          <w:rFonts w:cs="Arial"/>
          <w:b/>
          <w:color w:val="000000" w:themeColor="text1"/>
          <w:sz w:val="24"/>
          <w:szCs w:val="24"/>
        </w:rPr>
        <w:t>Calculer les coûts complets</w:t>
      </w:r>
    </w:p>
    <w:p w14:paraId="6DDC3E1F" w14:textId="77777777" w:rsidR="003F61A6" w:rsidRDefault="003F61A6" w:rsidP="003F61A6">
      <w:r>
        <w:t>Au cours de la période, la société a acheté 10 000 Kilos de terre de Sienne au prix de 253 000 €.</w:t>
      </w:r>
    </w:p>
    <w:tbl>
      <w:tblPr>
        <w:tblW w:w="95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2"/>
        <w:gridCol w:w="1701"/>
        <w:gridCol w:w="1417"/>
        <w:gridCol w:w="1418"/>
      </w:tblGrid>
      <w:tr w:rsidR="003F61A6" w:rsidRPr="008348B9" w14:paraId="357A2F2C" w14:textId="77777777" w:rsidTr="00D0135A">
        <w:trPr>
          <w:trHeight w:val="360"/>
        </w:trPr>
        <w:tc>
          <w:tcPr>
            <w:tcW w:w="5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80ACC" w14:textId="77777777" w:rsidR="003F61A6" w:rsidRPr="008348B9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spacing w:after="120"/>
              <w:jc w:val="lef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8348B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Coût achat </w:t>
            </w: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terre </w:t>
            </w:r>
            <w:r w:rsidRPr="008348B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achetée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2FE5D" w14:textId="77777777" w:rsidR="003F61A6" w:rsidRPr="008348B9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spacing w:after="120"/>
              <w:jc w:val="lef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50FD9" w14:textId="77777777" w:rsidR="003F61A6" w:rsidRPr="008348B9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spacing w:after="120"/>
              <w:jc w:val="lef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DDE68" w14:textId="77777777" w:rsidR="003F61A6" w:rsidRPr="008348B9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spacing w:after="120"/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3F61A6" w:rsidRPr="008348B9" w14:paraId="088BDC4E" w14:textId="77777777" w:rsidTr="00D0135A">
        <w:trPr>
          <w:trHeight w:val="288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2B707A56" w14:textId="77777777" w:rsidR="003F61A6" w:rsidRPr="001A6169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center"/>
              <w:rPr>
                <w:rFonts w:cs="Arial"/>
                <w:b/>
                <w:bCs/>
                <w:color w:val="000000"/>
                <w:szCs w:val="22"/>
              </w:rPr>
            </w:pPr>
            <w:r w:rsidRPr="001A6169">
              <w:rPr>
                <w:rFonts w:cs="Arial"/>
                <w:b/>
                <w:bCs/>
                <w:color w:val="000000"/>
                <w:szCs w:val="22"/>
              </w:rPr>
              <w:t>Composants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511F66F" w14:textId="77777777" w:rsidR="003F61A6" w:rsidRPr="001A6169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center"/>
              <w:rPr>
                <w:rFonts w:cs="Arial"/>
                <w:b/>
                <w:bCs/>
                <w:color w:val="000000"/>
                <w:szCs w:val="22"/>
              </w:rPr>
            </w:pPr>
            <w:r w:rsidRPr="001A6169">
              <w:rPr>
                <w:rFonts w:cs="Arial"/>
                <w:b/>
                <w:bCs/>
                <w:color w:val="000000"/>
                <w:szCs w:val="22"/>
              </w:rPr>
              <w:t>Quantité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6D27B4D9" w14:textId="77777777" w:rsidR="003F61A6" w:rsidRPr="001A6169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center"/>
              <w:rPr>
                <w:rFonts w:cs="Arial"/>
                <w:b/>
                <w:bCs/>
                <w:color w:val="000000"/>
                <w:szCs w:val="22"/>
              </w:rPr>
            </w:pPr>
            <w:r w:rsidRPr="001A6169">
              <w:rPr>
                <w:rFonts w:cs="Arial"/>
                <w:b/>
                <w:bCs/>
                <w:color w:val="000000"/>
                <w:szCs w:val="22"/>
              </w:rPr>
              <w:t>PU (CMUP)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2751CF56" w14:textId="77777777" w:rsidR="003F61A6" w:rsidRPr="001A6169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center"/>
              <w:rPr>
                <w:rFonts w:cs="Arial"/>
                <w:b/>
                <w:bCs/>
                <w:color w:val="000000"/>
                <w:szCs w:val="22"/>
              </w:rPr>
            </w:pPr>
            <w:r w:rsidRPr="001A6169">
              <w:rPr>
                <w:rFonts w:cs="Arial"/>
                <w:b/>
                <w:bCs/>
                <w:color w:val="000000"/>
                <w:szCs w:val="22"/>
              </w:rPr>
              <w:t>Montant</w:t>
            </w:r>
          </w:p>
        </w:tc>
      </w:tr>
      <w:tr w:rsidR="003F61A6" w:rsidRPr="008348B9" w14:paraId="53500F09" w14:textId="77777777" w:rsidTr="00D0135A">
        <w:trPr>
          <w:trHeight w:val="340"/>
        </w:trPr>
        <w:tc>
          <w:tcPr>
            <w:tcW w:w="5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F4971" w14:textId="77777777" w:rsidR="003F61A6" w:rsidRPr="001A6169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rPr>
                <w:rFonts w:cs="Arial"/>
                <w:color w:val="000000"/>
                <w:szCs w:val="22"/>
              </w:rPr>
            </w:pPr>
            <w:r w:rsidRPr="001A6169">
              <w:rPr>
                <w:rFonts w:cs="Arial"/>
                <w:color w:val="000000"/>
                <w:szCs w:val="22"/>
              </w:rPr>
              <w:t>Achats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15B3B" w14:textId="77777777" w:rsidR="003F61A6" w:rsidRPr="001A6169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righ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59E8E" w14:textId="77777777" w:rsidR="003F61A6" w:rsidRPr="001A6169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right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0894D" w14:textId="77777777" w:rsidR="003F61A6" w:rsidRPr="001A6169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right"/>
              <w:rPr>
                <w:rFonts w:cs="Arial"/>
                <w:color w:val="000000"/>
                <w:szCs w:val="22"/>
              </w:rPr>
            </w:pPr>
          </w:p>
        </w:tc>
      </w:tr>
      <w:tr w:rsidR="003F61A6" w:rsidRPr="008348B9" w14:paraId="208095C1" w14:textId="77777777" w:rsidTr="00D0135A">
        <w:trPr>
          <w:trHeight w:val="340"/>
        </w:trPr>
        <w:tc>
          <w:tcPr>
            <w:tcW w:w="5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DB1B9" w14:textId="77777777" w:rsidR="003F61A6" w:rsidRPr="001A6169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rPr>
                <w:rFonts w:cs="Arial"/>
                <w:color w:val="000000"/>
                <w:szCs w:val="22"/>
              </w:rPr>
            </w:pPr>
            <w:r w:rsidRPr="001A6169">
              <w:rPr>
                <w:rFonts w:cs="Arial"/>
                <w:color w:val="000000"/>
                <w:szCs w:val="22"/>
              </w:rPr>
              <w:t>Frais directs sur achat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7DDCC" w14:textId="77777777" w:rsidR="003F61A6" w:rsidRPr="001A6169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righ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4C1EA" w14:textId="77777777" w:rsidR="003F61A6" w:rsidRPr="001A6169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right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FE993" w14:textId="77777777" w:rsidR="003F61A6" w:rsidRPr="001A6169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right"/>
              <w:rPr>
                <w:rFonts w:cs="Arial"/>
                <w:color w:val="000000"/>
                <w:szCs w:val="22"/>
              </w:rPr>
            </w:pPr>
          </w:p>
        </w:tc>
      </w:tr>
      <w:tr w:rsidR="003F61A6" w:rsidRPr="008348B9" w14:paraId="479060B5" w14:textId="77777777" w:rsidTr="00D0135A">
        <w:trPr>
          <w:trHeight w:val="340"/>
        </w:trPr>
        <w:tc>
          <w:tcPr>
            <w:tcW w:w="5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DCF92" w14:textId="77777777" w:rsidR="003F61A6" w:rsidRPr="001A6169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rPr>
                <w:rFonts w:cs="Arial"/>
                <w:color w:val="000000"/>
                <w:szCs w:val="22"/>
              </w:rPr>
            </w:pPr>
            <w:r w:rsidRPr="001A6169">
              <w:rPr>
                <w:rFonts w:cs="Arial"/>
                <w:color w:val="000000"/>
                <w:szCs w:val="22"/>
              </w:rPr>
              <w:t>Charges indirectes d’approvisionnement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118A9" w14:textId="77777777" w:rsidR="003F61A6" w:rsidRPr="001A6169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righ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BF8B6" w14:textId="77777777" w:rsidR="003F61A6" w:rsidRPr="001A6169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right"/>
              <w:rPr>
                <w:rFonts w:cs="Arial"/>
                <w:b/>
                <w:bCs/>
                <w:color w:val="000000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15ED7" w14:textId="77777777" w:rsidR="003F61A6" w:rsidRPr="001A6169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right"/>
              <w:rPr>
                <w:rFonts w:cs="Arial"/>
                <w:color w:val="000000"/>
                <w:szCs w:val="22"/>
              </w:rPr>
            </w:pPr>
          </w:p>
        </w:tc>
      </w:tr>
      <w:tr w:rsidR="003F61A6" w:rsidRPr="008348B9" w14:paraId="5F607C84" w14:textId="77777777" w:rsidTr="00D0135A">
        <w:trPr>
          <w:trHeight w:val="340"/>
        </w:trPr>
        <w:tc>
          <w:tcPr>
            <w:tcW w:w="5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8DACA50" w14:textId="77777777" w:rsidR="003F61A6" w:rsidRPr="001A6169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rPr>
                <w:rFonts w:cs="Arial"/>
                <w:b/>
                <w:bCs/>
                <w:color w:val="000000"/>
                <w:szCs w:val="22"/>
              </w:rPr>
            </w:pPr>
            <w:r w:rsidRPr="001A6169">
              <w:rPr>
                <w:rFonts w:cs="Arial"/>
                <w:b/>
                <w:bCs/>
                <w:color w:val="000000"/>
                <w:szCs w:val="22"/>
              </w:rPr>
              <w:t>Coût d’achat des matières achetées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4C900846" w14:textId="77777777" w:rsidR="003F61A6" w:rsidRPr="001A6169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righ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4C9A3B86" w14:textId="77777777" w:rsidR="003F61A6" w:rsidRPr="001A6169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righ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53EA5234" w14:textId="77777777" w:rsidR="003F61A6" w:rsidRPr="001A6169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right"/>
              <w:rPr>
                <w:rFonts w:cs="Arial"/>
                <w:b/>
                <w:bCs/>
                <w:color w:val="000000"/>
                <w:szCs w:val="22"/>
              </w:rPr>
            </w:pPr>
          </w:p>
        </w:tc>
      </w:tr>
    </w:tbl>
    <w:p w14:paraId="1395B5D0" w14:textId="77777777" w:rsidR="003F61A6" w:rsidRPr="001A6169" w:rsidRDefault="003F61A6" w:rsidP="003F61A6">
      <w:pPr>
        <w:spacing w:before="120"/>
        <w:ind w:right="566"/>
        <w:rPr>
          <w:rStyle w:val="Accentuationlgre"/>
          <w:rFonts w:cs="Arial"/>
          <w:b w:val="0"/>
          <w:sz w:val="22"/>
        </w:rPr>
      </w:pPr>
      <w:r w:rsidRPr="001A6169">
        <w:rPr>
          <w:rStyle w:val="Accentuationlgre"/>
          <w:rFonts w:cs="Arial"/>
          <w:b w:val="0"/>
          <w:sz w:val="22"/>
        </w:rPr>
        <w:t>Le stock initial de terre de Sienne 990 kilos à 40,20 € le kilo. Sur l’exercice, il a été utilisé 10 790 kilos de terre.</w:t>
      </w:r>
    </w:p>
    <w:tbl>
      <w:tblPr>
        <w:tblW w:w="95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20"/>
        <w:gridCol w:w="1613"/>
        <w:gridCol w:w="1275"/>
        <w:gridCol w:w="1560"/>
      </w:tblGrid>
      <w:tr w:rsidR="003F61A6" w:rsidRPr="001A6169" w14:paraId="5849C4CC" w14:textId="77777777" w:rsidTr="00D0135A">
        <w:trPr>
          <w:trHeight w:val="360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CA894" w14:textId="77777777" w:rsidR="003F61A6" w:rsidRPr="008348B9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spacing w:before="120"/>
              <w:jc w:val="lef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8348B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Coût achat </w:t>
            </w: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terre</w:t>
            </w:r>
            <w:r w:rsidRPr="008348B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utilisée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C228F" w14:textId="77777777" w:rsidR="003F61A6" w:rsidRPr="001A6169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spacing w:before="120"/>
              <w:jc w:val="lef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6BE43" w14:textId="77777777" w:rsidR="003F61A6" w:rsidRPr="001A6169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spacing w:before="120"/>
              <w:jc w:val="lef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DE2FC" w14:textId="77777777" w:rsidR="003F61A6" w:rsidRPr="001A6169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spacing w:before="120"/>
              <w:jc w:val="lef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3F61A6" w:rsidRPr="001A6169" w14:paraId="241517C8" w14:textId="77777777" w:rsidTr="00D0135A">
        <w:trPr>
          <w:trHeight w:val="288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210FAB7D" w14:textId="77777777" w:rsidR="003F61A6" w:rsidRPr="001A6169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center"/>
              <w:rPr>
                <w:rFonts w:cs="Arial"/>
                <w:color w:val="000000"/>
                <w:szCs w:val="18"/>
              </w:rPr>
            </w:pPr>
            <w:r w:rsidRPr="001A6169">
              <w:rPr>
                <w:rFonts w:cs="Arial"/>
                <w:color w:val="000000"/>
                <w:szCs w:val="18"/>
              </w:rPr>
              <w:t> 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132AB08" w14:textId="77777777" w:rsidR="003F61A6" w:rsidRPr="001A6169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center"/>
              <w:rPr>
                <w:rFonts w:cs="Arial"/>
                <w:b/>
                <w:bCs/>
                <w:color w:val="000000"/>
                <w:szCs w:val="18"/>
              </w:rPr>
            </w:pPr>
            <w:r w:rsidRPr="001A6169">
              <w:rPr>
                <w:rFonts w:cs="Arial"/>
                <w:b/>
                <w:bCs/>
                <w:color w:val="000000"/>
                <w:szCs w:val="18"/>
              </w:rPr>
              <w:t>Quantité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3FD83CD4" w14:textId="77777777" w:rsidR="003F61A6" w:rsidRPr="001A6169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center"/>
              <w:rPr>
                <w:rFonts w:cs="Arial"/>
                <w:b/>
                <w:bCs/>
                <w:color w:val="000000"/>
                <w:szCs w:val="18"/>
              </w:rPr>
            </w:pPr>
            <w:r w:rsidRPr="001A6169">
              <w:rPr>
                <w:rFonts w:cs="Arial"/>
                <w:b/>
                <w:bCs/>
                <w:color w:val="000000"/>
                <w:szCs w:val="18"/>
              </w:rPr>
              <w:t>PU (CMUP)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65A272A5" w14:textId="77777777" w:rsidR="003F61A6" w:rsidRPr="001A6169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center"/>
              <w:rPr>
                <w:rFonts w:cs="Arial"/>
                <w:b/>
                <w:bCs/>
                <w:color w:val="000000"/>
                <w:szCs w:val="18"/>
              </w:rPr>
            </w:pPr>
            <w:r w:rsidRPr="001A6169">
              <w:rPr>
                <w:rFonts w:cs="Arial"/>
                <w:b/>
                <w:bCs/>
                <w:color w:val="000000"/>
                <w:szCs w:val="18"/>
              </w:rPr>
              <w:t>Montant</w:t>
            </w:r>
          </w:p>
        </w:tc>
      </w:tr>
      <w:tr w:rsidR="003F61A6" w:rsidRPr="008348B9" w14:paraId="17B677D9" w14:textId="77777777" w:rsidTr="00D0135A">
        <w:trPr>
          <w:trHeight w:val="340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E2673" w14:textId="77777777" w:rsidR="003F61A6" w:rsidRPr="001A6169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rPr>
                <w:rFonts w:cs="Arial"/>
                <w:color w:val="000000"/>
                <w:szCs w:val="18"/>
              </w:rPr>
            </w:pPr>
            <w:r w:rsidRPr="001A6169">
              <w:rPr>
                <w:rFonts w:cs="Arial"/>
                <w:color w:val="000000"/>
                <w:szCs w:val="18"/>
              </w:rPr>
              <w:t>Stock 01/01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5FEF7" w14:textId="77777777" w:rsidR="003F61A6" w:rsidRPr="001A6169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center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326DD" w14:textId="77777777" w:rsidR="003F61A6" w:rsidRPr="001A6169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right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6E405" w14:textId="77777777" w:rsidR="003F61A6" w:rsidRPr="001A6169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right"/>
              <w:rPr>
                <w:rFonts w:cs="Arial"/>
                <w:color w:val="000000"/>
                <w:szCs w:val="18"/>
              </w:rPr>
            </w:pPr>
          </w:p>
        </w:tc>
      </w:tr>
      <w:tr w:rsidR="003F61A6" w:rsidRPr="008348B9" w14:paraId="704A64CF" w14:textId="77777777" w:rsidTr="00D0135A">
        <w:trPr>
          <w:trHeight w:val="340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0861D" w14:textId="77777777" w:rsidR="003F61A6" w:rsidRPr="001A6169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rPr>
                <w:rFonts w:cs="Arial"/>
                <w:color w:val="000000"/>
                <w:szCs w:val="18"/>
              </w:rPr>
            </w:pPr>
            <w:r w:rsidRPr="001A6169">
              <w:rPr>
                <w:rFonts w:cs="Arial"/>
                <w:color w:val="000000"/>
                <w:szCs w:val="18"/>
              </w:rPr>
              <w:t>Entrées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5EEE9" w14:textId="77777777" w:rsidR="003F61A6" w:rsidRPr="001A6169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center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B3B75" w14:textId="77777777" w:rsidR="003F61A6" w:rsidRPr="001A6169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right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4D70A" w14:textId="77777777" w:rsidR="003F61A6" w:rsidRPr="001A6169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right"/>
              <w:rPr>
                <w:rFonts w:cs="Arial"/>
                <w:color w:val="000000"/>
                <w:szCs w:val="18"/>
              </w:rPr>
            </w:pPr>
          </w:p>
        </w:tc>
      </w:tr>
      <w:tr w:rsidR="003F61A6" w:rsidRPr="008348B9" w14:paraId="3926BFAC" w14:textId="77777777" w:rsidTr="00D0135A">
        <w:trPr>
          <w:trHeight w:val="340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A52A8" w14:textId="77777777" w:rsidR="003F61A6" w:rsidRPr="001A6169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rPr>
                <w:rFonts w:cs="Arial"/>
                <w:color w:val="000000"/>
                <w:szCs w:val="18"/>
              </w:rPr>
            </w:pPr>
            <w:r w:rsidRPr="001A6169">
              <w:rPr>
                <w:rFonts w:cs="Arial"/>
                <w:color w:val="000000"/>
                <w:szCs w:val="18"/>
              </w:rPr>
              <w:t>Total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1E1CE" w14:textId="77777777" w:rsidR="003F61A6" w:rsidRPr="001A6169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center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06F88" w14:textId="77777777" w:rsidR="003F61A6" w:rsidRPr="001A6169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right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38A1F" w14:textId="77777777" w:rsidR="003F61A6" w:rsidRPr="001A6169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right"/>
              <w:rPr>
                <w:rFonts w:cs="Arial"/>
                <w:color w:val="000000"/>
                <w:szCs w:val="18"/>
              </w:rPr>
            </w:pPr>
          </w:p>
        </w:tc>
      </w:tr>
      <w:tr w:rsidR="003F61A6" w:rsidRPr="008348B9" w14:paraId="2114D3E8" w14:textId="77777777" w:rsidTr="00D0135A">
        <w:trPr>
          <w:trHeight w:val="340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E93FF5B" w14:textId="77777777" w:rsidR="003F61A6" w:rsidRPr="001A6169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left"/>
              <w:rPr>
                <w:rFonts w:cs="Arial"/>
                <w:b/>
                <w:bCs/>
                <w:color w:val="000000"/>
                <w:szCs w:val="18"/>
              </w:rPr>
            </w:pPr>
            <w:r>
              <w:rPr>
                <w:rFonts w:cs="Arial"/>
                <w:b/>
                <w:bCs/>
                <w:color w:val="000000"/>
                <w:szCs w:val="18"/>
              </w:rPr>
              <w:t xml:space="preserve">Cout d’achat </w:t>
            </w:r>
            <w:r w:rsidRPr="001A6169">
              <w:rPr>
                <w:rFonts w:cs="Arial"/>
                <w:b/>
                <w:bCs/>
                <w:color w:val="000000"/>
                <w:szCs w:val="18"/>
              </w:rPr>
              <w:t>matières utilisées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2EB7FFAE" w14:textId="77777777" w:rsidR="003F61A6" w:rsidRPr="001A6169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left"/>
              <w:rPr>
                <w:rFonts w:cs="Arial"/>
                <w:b/>
                <w:bCs/>
                <w:color w:val="000000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63D883D6" w14:textId="77777777" w:rsidR="003F61A6" w:rsidRPr="001A6169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left"/>
              <w:rPr>
                <w:rFonts w:cs="Arial"/>
                <w:b/>
                <w:bCs/>
                <w:color w:val="000000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446897B" w14:textId="77777777" w:rsidR="003F61A6" w:rsidRPr="001A6169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left"/>
              <w:rPr>
                <w:rFonts w:cs="Arial"/>
                <w:b/>
                <w:bCs/>
                <w:color w:val="000000"/>
                <w:szCs w:val="18"/>
              </w:rPr>
            </w:pPr>
          </w:p>
        </w:tc>
      </w:tr>
      <w:tr w:rsidR="003F61A6" w:rsidRPr="008348B9" w14:paraId="2FACE728" w14:textId="77777777" w:rsidTr="00D0135A">
        <w:trPr>
          <w:trHeight w:val="340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222CE" w14:textId="77777777" w:rsidR="003F61A6" w:rsidRPr="001A6169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rPr>
                <w:rFonts w:cs="Arial"/>
                <w:color w:val="000000"/>
                <w:szCs w:val="18"/>
              </w:rPr>
            </w:pPr>
            <w:r w:rsidRPr="001A6169">
              <w:rPr>
                <w:rFonts w:cs="Arial"/>
                <w:color w:val="000000"/>
                <w:szCs w:val="18"/>
              </w:rPr>
              <w:t>Stock 31/12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E032A" w14:textId="77777777" w:rsidR="003F61A6" w:rsidRPr="001A6169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center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C434A" w14:textId="77777777" w:rsidR="003F61A6" w:rsidRPr="001A6169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right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E5057" w14:textId="77777777" w:rsidR="003F61A6" w:rsidRPr="001A6169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right"/>
              <w:rPr>
                <w:rFonts w:cs="Arial"/>
                <w:color w:val="000000"/>
                <w:szCs w:val="18"/>
              </w:rPr>
            </w:pPr>
          </w:p>
        </w:tc>
      </w:tr>
    </w:tbl>
    <w:p w14:paraId="172CC34C" w14:textId="77777777" w:rsidR="003F61A6" w:rsidRPr="001A6169" w:rsidRDefault="003F61A6" w:rsidP="003F61A6">
      <w:pPr>
        <w:rPr>
          <w:rStyle w:val="Accentuationlgre"/>
          <w:rFonts w:cs="Arial"/>
          <w:b w:val="0"/>
          <w:sz w:val="22"/>
        </w:rPr>
      </w:pPr>
      <w:r w:rsidRPr="001A6169">
        <w:rPr>
          <w:rStyle w:val="Accentuationlgre"/>
          <w:rFonts w:cs="Arial"/>
          <w:b w:val="0"/>
          <w:sz w:val="22"/>
        </w:rPr>
        <w:t>Sur l’exercic</w:t>
      </w:r>
      <w:r>
        <w:rPr>
          <w:rStyle w:val="Accentuationlgre"/>
          <w:rFonts w:cs="Arial"/>
          <w:b w:val="0"/>
          <w:sz w:val="22"/>
        </w:rPr>
        <w:t>e, il a été produit 9 700 Kg de</w:t>
      </w:r>
      <w:r w:rsidRPr="001A6169">
        <w:rPr>
          <w:rStyle w:val="Accentuationlgre"/>
          <w:rFonts w:cs="Arial"/>
          <w:b w:val="0"/>
          <w:sz w:val="22"/>
        </w:rPr>
        <w:t xml:space="preserve"> pigments. La production a exigé 18 900 heures de travail machine.</w:t>
      </w:r>
    </w:p>
    <w:tbl>
      <w:tblPr>
        <w:tblW w:w="95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20"/>
        <w:gridCol w:w="1613"/>
        <w:gridCol w:w="1275"/>
        <w:gridCol w:w="1560"/>
      </w:tblGrid>
      <w:tr w:rsidR="003F61A6" w:rsidRPr="001A6169" w14:paraId="0B3A30E4" w14:textId="77777777" w:rsidTr="00D0135A">
        <w:trPr>
          <w:trHeight w:val="360"/>
        </w:trPr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D0551" w14:textId="77777777" w:rsidR="003F61A6" w:rsidRPr="001A6169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spacing w:before="120"/>
              <w:jc w:val="lef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Coût de production des pigments </w:t>
            </w:r>
            <w:r w:rsidRPr="005849F5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fabriqués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1AB93" w14:textId="77777777" w:rsidR="003F61A6" w:rsidRPr="001A6169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spacing w:before="120"/>
              <w:jc w:val="lef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FF441" w14:textId="77777777" w:rsidR="003F61A6" w:rsidRPr="001A6169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spacing w:before="120"/>
              <w:jc w:val="lef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3F61A6" w:rsidRPr="001A6169" w14:paraId="02735597" w14:textId="77777777" w:rsidTr="00D0135A">
        <w:trPr>
          <w:trHeight w:val="288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5272550C" w14:textId="77777777" w:rsidR="003F61A6" w:rsidRPr="001A6169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center"/>
              <w:rPr>
                <w:rFonts w:cs="Arial"/>
                <w:color w:val="000000"/>
                <w:szCs w:val="18"/>
              </w:rPr>
            </w:pPr>
            <w:r w:rsidRPr="001A6169">
              <w:rPr>
                <w:rFonts w:cs="Arial"/>
                <w:color w:val="000000"/>
                <w:szCs w:val="18"/>
              </w:rPr>
              <w:t> 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7358C5F" w14:textId="77777777" w:rsidR="003F61A6" w:rsidRPr="001A6169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center"/>
              <w:rPr>
                <w:rFonts w:cs="Arial"/>
                <w:b/>
                <w:bCs/>
                <w:color w:val="000000"/>
                <w:szCs w:val="18"/>
              </w:rPr>
            </w:pPr>
            <w:r w:rsidRPr="001A6169">
              <w:rPr>
                <w:rFonts w:cs="Arial"/>
                <w:b/>
                <w:bCs/>
                <w:color w:val="000000"/>
                <w:szCs w:val="18"/>
              </w:rPr>
              <w:t>Quantité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2C56D847" w14:textId="77777777" w:rsidR="003F61A6" w:rsidRPr="001A6169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center"/>
              <w:rPr>
                <w:rFonts w:cs="Arial"/>
                <w:b/>
                <w:bCs/>
                <w:color w:val="000000"/>
                <w:szCs w:val="18"/>
              </w:rPr>
            </w:pPr>
            <w:r w:rsidRPr="001A6169">
              <w:rPr>
                <w:rFonts w:cs="Arial"/>
                <w:b/>
                <w:bCs/>
                <w:color w:val="000000"/>
                <w:szCs w:val="18"/>
              </w:rPr>
              <w:t>PU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AB3E560" w14:textId="77777777" w:rsidR="003F61A6" w:rsidRPr="001A6169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center"/>
              <w:rPr>
                <w:rFonts w:cs="Arial"/>
                <w:b/>
                <w:bCs/>
                <w:color w:val="000000"/>
                <w:szCs w:val="18"/>
              </w:rPr>
            </w:pPr>
            <w:r w:rsidRPr="001A6169">
              <w:rPr>
                <w:rFonts w:cs="Arial"/>
                <w:b/>
                <w:bCs/>
                <w:color w:val="000000"/>
                <w:szCs w:val="18"/>
              </w:rPr>
              <w:t>Montant</w:t>
            </w:r>
          </w:p>
        </w:tc>
      </w:tr>
      <w:tr w:rsidR="003F61A6" w:rsidRPr="005849F5" w14:paraId="1DFDBFFC" w14:textId="77777777" w:rsidTr="00D0135A">
        <w:trPr>
          <w:trHeight w:val="340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740CC" w14:textId="77777777" w:rsidR="003F61A6" w:rsidRPr="005849F5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rPr>
                <w:rFonts w:cs="Arial"/>
                <w:color w:val="000000"/>
              </w:rPr>
            </w:pPr>
            <w:r w:rsidRPr="005849F5">
              <w:rPr>
                <w:rFonts w:cs="Arial"/>
                <w:color w:val="000000"/>
              </w:rPr>
              <w:t>Coût achat matières utilisées</w:t>
            </w:r>
            <w:r>
              <w:rPr>
                <w:rFonts w:cs="Arial"/>
                <w:color w:val="000000"/>
              </w:rPr>
              <w:t xml:space="preserve"> (terre)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D9BC4" w14:textId="77777777" w:rsidR="003F61A6" w:rsidRPr="005849F5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D8DE2" w14:textId="77777777" w:rsidR="003F61A6" w:rsidRPr="005849F5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91594" w14:textId="77777777" w:rsidR="003F61A6" w:rsidRPr="005849F5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3F61A6" w:rsidRPr="005849F5" w14:paraId="209F42AE" w14:textId="77777777" w:rsidTr="00D0135A">
        <w:trPr>
          <w:trHeight w:val="340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AEBB5" w14:textId="77777777" w:rsidR="003F61A6" w:rsidRPr="005849F5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rPr>
                <w:rFonts w:cs="Arial"/>
                <w:color w:val="000000"/>
              </w:rPr>
            </w:pPr>
            <w:r w:rsidRPr="005849F5">
              <w:rPr>
                <w:rFonts w:cs="Arial"/>
                <w:color w:val="000000"/>
              </w:rPr>
              <w:t>Frais directs de production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14B54" w14:textId="77777777" w:rsidR="003F61A6" w:rsidRPr="005849F5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3C7C8" w14:textId="77777777" w:rsidR="003F61A6" w:rsidRPr="005849F5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41D92" w14:textId="77777777" w:rsidR="003F61A6" w:rsidRPr="005849F5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3F61A6" w:rsidRPr="005849F5" w14:paraId="4430D9CD" w14:textId="77777777" w:rsidTr="00D0135A">
        <w:trPr>
          <w:trHeight w:val="340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DE27B" w14:textId="77777777" w:rsidR="003F61A6" w:rsidRPr="005849F5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rPr>
                <w:rFonts w:cs="Arial"/>
                <w:color w:val="000000"/>
              </w:rPr>
            </w:pPr>
            <w:r w:rsidRPr="005849F5">
              <w:rPr>
                <w:rFonts w:cs="Arial"/>
                <w:color w:val="000000"/>
              </w:rPr>
              <w:t>Frais indirects de production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65749" w14:textId="77777777" w:rsidR="003F61A6" w:rsidRPr="005849F5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F53C0" w14:textId="77777777" w:rsidR="003F61A6" w:rsidRPr="005849F5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CCA7C" w14:textId="77777777" w:rsidR="003F61A6" w:rsidRPr="005849F5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3F61A6" w:rsidRPr="005849F5" w14:paraId="2A0BB3A3" w14:textId="77777777" w:rsidTr="00D0135A">
        <w:trPr>
          <w:trHeight w:val="340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212076E6" w14:textId="77777777" w:rsidR="003F61A6" w:rsidRPr="005849F5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lef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5849F5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Coût de production </w:t>
            </w: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pigments </w:t>
            </w:r>
            <w:r w:rsidRPr="005849F5">
              <w:rPr>
                <w:rFonts w:cs="Arial"/>
                <w:b/>
                <w:bCs/>
                <w:color w:val="000000"/>
                <w:sz w:val="18"/>
                <w:szCs w:val="18"/>
              </w:rPr>
              <w:t>fabriqués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57E1ED5" w14:textId="77777777" w:rsidR="003F61A6" w:rsidRPr="005849F5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lef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271C3F3" w14:textId="77777777" w:rsidR="003F61A6" w:rsidRPr="005849F5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lef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6176EA69" w14:textId="77777777" w:rsidR="003F61A6" w:rsidRPr="005849F5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lef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14:paraId="1DF73781" w14:textId="77777777" w:rsidR="003F61A6" w:rsidRDefault="003F61A6" w:rsidP="003F61A6">
      <w:pPr>
        <w:ind w:right="708"/>
        <w:rPr>
          <w:rStyle w:val="Accentuationlgre"/>
          <w:rFonts w:cs="Arial"/>
          <w:b w:val="0"/>
          <w:sz w:val="22"/>
        </w:rPr>
      </w:pPr>
    </w:p>
    <w:p w14:paraId="301907B0" w14:textId="77777777" w:rsidR="003F61A6" w:rsidRPr="001A6169" w:rsidRDefault="003F61A6" w:rsidP="003F61A6">
      <w:pPr>
        <w:ind w:right="708"/>
        <w:rPr>
          <w:rStyle w:val="Accentuationlgre"/>
          <w:rFonts w:cs="Arial"/>
          <w:b w:val="0"/>
          <w:sz w:val="22"/>
        </w:rPr>
      </w:pPr>
      <w:r w:rsidRPr="001A6169">
        <w:rPr>
          <w:rStyle w:val="Accentuationlgre"/>
          <w:rFonts w:cs="Arial"/>
          <w:b w:val="0"/>
          <w:sz w:val="22"/>
        </w:rPr>
        <w:t xml:space="preserve">Le stock initial de pigment était de 890 Kg au prix unitaire de 75,30 € le kilo.  </w:t>
      </w:r>
    </w:p>
    <w:p w14:paraId="4B48AAC7" w14:textId="77777777" w:rsidR="003F61A6" w:rsidRPr="001A6169" w:rsidRDefault="003F61A6" w:rsidP="003F61A6">
      <w:pPr>
        <w:ind w:right="708"/>
        <w:rPr>
          <w:rStyle w:val="Accentuationlgre"/>
          <w:rFonts w:cs="Arial"/>
          <w:b w:val="0"/>
          <w:sz w:val="22"/>
        </w:rPr>
      </w:pPr>
      <w:r w:rsidRPr="001A6169">
        <w:rPr>
          <w:rStyle w:val="Accentuationlgre"/>
          <w:rFonts w:cs="Arial"/>
          <w:b w:val="0"/>
          <w:sz w:val="22"/>
        </w:rPr>
        <w:t>Sur l’exercice, il a été vendu 10 200 Kg de pigment.</w:t>
      </w:r>
    </w:p>
    <w:tbl>
      <w:tblPr>
        <w:tblW w:w="95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2"/>
        <w:gridCol w:w="88"/>
        <w:gridCol w:w="1613"/>
        <w:gridCol w:w="1275"/>
        <w:gridCol w:w="1560"/>
      </w:tblGrid>
      <w:tr w:rsidR="003F61A6" w:rsidRPr="001A6169" w14:paraId="23E194B4" w14:textId="77777777" w:rsidTr="00D0135A">
        <w:trPr>
          <w:trHeight w:val="360"/>
        </w:trPr>
        <w:tc>
          <w:tcPr>
            <w:tcW w:w="5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C64D7" w14:textId="77777777" w:rsidR="003F61A6" w:rsidRPr="005849F5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spacing w:before="120"/>
              <w:jc w:val="lef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5849F5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Coût de production des </w:t>
            </w: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pigments </w:t>
            </w:r>
            <w:r w:rsidRPr="005849F5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vendus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5700F" w14:textId="77777777" w:rsidR="003F61A6" w:rsidRPr="001A6169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spacing w:before="120"/>
              <w:jc w:val="lef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8D521" w14:textId="77777777" w:rsidR="003F61A6" w:rsidRPr="001A6169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spacing w:before="120"/>
              <w:jc w:val="lef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51920" w14:textId="77777777" w:rsidR="003F61A6" w:rsidRPr="001A6169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spacing w:before="120"/>
              <w:jc w:val="lef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3F61A6" w:rsidRPr="001A6169" w14:paraId="44D34054" w14:textId="77777777" w:rsidTr="00D0135A">
        <w:trPr>
          <w:trHeight w:val="288"/>
        </w:trPr>
        <w:tc>
          <w:tcPr>
            <w:tcW w:w="5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20127A16" w14:textId="77777777" w:rsidR="003F61A6" w:rsidRPr="001A6169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center"/>
              <w:rPr>
                <w:rFonts w:cs="Arial"/>
                <w:color w:val="000000"/>
                <w:szCs w:val="18"/>
              </w:rPr>
            </w:pPr>
            <w:r w:rsidRPr="001A6169">
              <w:rPr>
                <w:rFonts w:cs="Arial"/>
                <w:color w:val="000000"/>
                <w:szCs w:val="18"/>
              </w:rPr>
              <w:t> 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FE25669" w14:textId="77777777" w:rsidR="003F61A6" w:rsidRPr="001A6169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center"/>
              <w:rPr>
                <w:rFonts w:cs="Arial"/>
                <w:b/>
                <w:bCs/>
                <w:color w:val="000000"/>
                <w:szCs w:val="18"/>
              </w:rPr>
            </w:pPr>
            <w:r w:rsidRPr="001A6169">
              <w:rPr>
                <w:rFonts w:cs="Arial"/>
                <w:b/>
                <w:bCs/>
                <w:color w:val="000000"/>
                <w:szCs w:val="18"/>
              </w:rPr>
              <w:t>Quantité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2919F1BB" w14:textId="77777777" w:rsidR="003F61A6" w:rsidRPr="001A6169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center"/>
              <w:rPr>
                <w:rFonts w:cs="Arial"/>
                <w:b/>
                <w:bCs/>
                <w:color w:val="000000"/>
                <w:szCs w:val="18"/>
              </w:rPr>
            </w:pPr>
            <w:r w:rsidRPr="001A6169">
              <w:rPr>
                <w:rFonts w:cs="Arial"/>
                <w:b/>
                <w:bCs/>
                <w:color w:val="000000"/>
                <w:szCs w:val="18"/>
              </w:rPr>
              <w:t>PU (CMUP)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635B68E0" w14:textId="77777777" w:rsidR="003F61A6" w:rsidRPr="001A6169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center"/>
              <w:rPr>
                <w:rFonts w:cs="Arial"/>
                <w:b/>
                <w:bCs/>
                <w:color w:val="000000"/>
                <w:szCs w:val="18"/>
              </w:rPr>
            </w:pPr>
            <w:r w:rsidRPr="001A6169">
              <w:rPr>
                <w:rFonts w:cs="Arial"/>
                <w:b/>
                <w:bCs/>
                <w:color w:val="000000"/>
                <w:szCs w:val="18"/>
              </w:rPr>
              <w:t>Montant</w:t>
            </w:r>
          </w:p>
        </w:tc>
      </w:tr>
      <w:tr w:rsidR="003F61A6" w:rsidRPr="005849F5" w14:paraId="72CB5F6B" w14:textId="77777777" w:rsidTr="00D0135A">
        <w:trPr>
          <w:trHeight w:val="340"/>
        </w:trPr>
        <w:tc>
          <w:tcPr>
            <w:tcW w:w="5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7A004" w14:textId="77777777" w:rsidR="003F61A6" w:rsidRPr="001A6169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rPr>
                <w:rFonts w:cs="Arial"/>
                <w:color w:val="000000"/>
                <w:szCs w:val="18"/>
              </w:rPr>
            </w:pPr>
            <w:r w:rsidRPr="001A6169">
              <w:rPr>
                <w:rFonts w:cs="Arial"/>
                <w:color w:val="000000"/>
                <w:szCs w:val="18"/>
              </w:rPr>
              <w:t>Stock 01/01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2C0EC" w14:textId="77777777" w:rsidR="003F61A6" w:rsidRPr="001A6169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center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00729" w14:textId="77777777" w:rsidR="003F61A6" w:rsidRPr="001A6169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right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F793F" w14:textId="77777777" w:rsidR="003F61A6" w:rsidRPr="001A6169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right"/>
              <w:rPr>
                <w:rFonts w:cs="Arial"/>
                <w:color w:val="000000"/>
                <w:szCs w:val="18"/>
              </w:rPr>
            </w:pPr>
          </w:p>
        </w:tc>
      </w:tr>
      <w:tr w:rsidR="003F61A6" w:rsidRPr="005849F5" w14:paraId="108B829C" w14:textId="77777777" w:rsidTr="00D0135A">
        <w:trPr>
          <w:trHeight w:val="340"/>
        </w:trPr>
        <w:tc>
          <w:tcPr>
            <w:tcW w:w="5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87DAF" w14:textId="77777777" w:rsidR="003F61A6" w:rsidRPr="001A6169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rPr>
                <w:rFonts w:cs="Arial"/>
                <w:color w:val="000000"/>
                <w:szCs w:val="18"/>
              </w:rPr>
            </w:pPr>
            <w:r w:rsidRPr="001A6169">
              <w:rPr>
                <w:rFonts w:cs="Arial"/>
                <w:color w:val="000000"/>
                <w:szCs w:val="18"/>
              </w:rPr>
              <w:t>Entrées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A9F7A" w14:textId="77777777" w:rsidR="003F61A6" w:rsidRPr="001A6169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center"/>
              <w:rPr>
                <w:rFonts w:cs="Arial"/>
                <w:b/>
                <w:bCs/>
                <w:color w:val="000000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503BA" w14:textId="77777777" w:rsidR="003F61A6" w:rsidRPr="001A6169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right"/>
              <w:rPr>
                <w:rFonts w:cs="Arial"/>
                <w:b/>
                <w:bCs/>
                <w:color w:val="000000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CF2CD" w14:textId="77777777" w:rsidR="003F61A6" w:rsidRPr="001A6169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right"/>
              <w:rPr>
                <w:rFonts w:cs="Arial"/>
                <w:b/>
                <w:bCs/>
                <w:color w:val="000000"/>
                <w:szCs w:val="18"/>
              </w:rPr>
            </w:pPr>
          </w:p>
        </w:tc>
      </w:tr>
      <w:tr w:rsidR="003F61A6" w:rsidRPr="005849F5" w14:paraId="2DB6BF49" w14:textId="77777777" w:rsidTr="00D0135A">
        <w:trPr>
          <w:trHeight w:val="340"/>
        </w:trPr>
        <w:tc>
          <w:tcPr>
            <w:tcW w:w="5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E4FDF" w14:textId="77777777" w:rsidR="003F61A6" w:rsidRPr="001A6169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rPr>
                <w:rFonts w:cs="Arial"/>
                <w:color w:val="000000"/>
                <w:szCs w:val="18"/>
              </w:rPr>
            </w:pPr>
            <w:r w:rsidRPr="001A6169">
              <w:rPr>
                <w:rFonts w:cs="Arial"/>
                <w:color w:val="000000"/>
                <w:szCs w:val="18"/>
              </w:rPr>
              <w:t>Total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AF680" w14:textId="77777777" w:rsidR="003F61A6" w:rsidRPr="001A6169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center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F7A31" w14:textId="77777777" w:rsidR="003F61A6" w:rsidRPr="001A6169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right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FA702" w14:textId="77777777" w:rsidR="003F61A6" w:rsidRPr="001A6169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right"/>
              <w:rPr>
                <w:rFonts w:cs="Arial"/>
                <w:color w:val="000000"/>
                <w:szCs w:val="18"/>
              </w:rPr>
            </w:pPr>
          </w:p>
        </w:tc>
      </w:tr>
      <w:tr w:rsidR="003F61A6" w:rsidRPr="004A71C2" w14:paraId="3198AF26" w14:textId="77777777" w:rsidTr="00D0135A">
        <w:trPr>
          <w:trHeight w:val="340"/>
        </w:trPr>
        <w:tc>
          <w:tcPr>
            <w:tcW w:w="5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56D518E7" w14:textId="77777777" w:rsidR="003F61A6" w:rsidRPr="004A71C2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rPr>
                <w:rFonts w:cs="Arial"/>
                <w:b/>
                <w:bCs/>
                <w:color w:val="000000"/>
                <w:szCs w:val="18"/>
              </w:rPr>
            </w:pPr>
            <w:r w:rsidRPr="004A71C2">
              <w:rPr>
                <w:rFonts w:cs="Arial"/>
                <w:b/>
                <w:bCs/>
                <w:color w:val="000000"/>
                <w:szCs w:val="18"/>
              </w:rPr>
              <w:t>Coût production pigments vendus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48293766" w14:textId="77777777" w:rsidR="003F61A6" w:rsidRPr="004A71C2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rPr>
                <w:rFonts w:cs="Arial"/>
                <w:b/>
                <w:bCs/>
                <w:color w:val="000000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03F29F4" w14:textId="77777777" w:rsidR="003F61A6" w:rsidRPr="004A71C2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rPr>
                <w:rFonts w:cs="Arial"/>
                <w:b/>
                <w:bCs/>
                <w:color w:val="000000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4239770B" w14:textId="77777777" w:rsidR="003F61A6" w:rsidRPr="004A71C2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rPr>
                <w:rFonts w:cs="Arial"/>
                <w:b/>
                <w:bCs/>
                <w:color w:val="000000"/>
                <w:szCs w:val="18"/>
              </w:rPr>
            </w:pPr>
          </w:p>
        </w:tc>
      </w:tr>
      <w:tr w:rsidR="003F61A6" w:rsidRPr="005849F5" w14:paraId="26194FB8" w14:textId="77777777" w:rsidTr="00D0135A">
        <w:trPr>
          <w:trHeight w:val="340"/>
        </w:trPr>
        <w:tc>
          <w:tcPr>
            <w:tcW w:w="5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40997" w14:textId="77777777" w:rsidR="003F61A6" w:rsidRPr="005849F5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rPr>
                <w:rFonts w:cs="Arial"/>
                <w:color w:val="000000"/>
                <w:sz w:val="18"/>
                <w:szCs w:val="18"/>
              </w:rPr>
            </w:pPr>
            <w:r w:rsidRPr="00F51DA8">
              <w:rPr>
                <w:rFonts w:cs="Arial"/>
                <w:color w:val="000000"/>
                <w:szCs w:val="18"/>
              </w:rPr>
              <w:t>Stock 31/12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0B5F4" w14:textId="77777777" w:rsidR="003F61A6" w:rsidRPr="005849F5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13226" w14:textId="77777777" w:rsidR="003F61A6" w:rsidRPr="005849F5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DB3D8" w14:textId="77777777" w:rsidR="003F61A6" w:rsidRPr="005849F5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3F61A6" w:rsidRPr="001A6169" w14:paraId="3366DD27" w14:textId="77777777" w:rsidTr="00D0135A">
        <w:trPr>
          <w:trHeight w:val="360"/>
        </w:trPr>
        <w:tc>
          <w:tcPr>
            <w:tcW w:w="5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40F0D" w14:textId="77777777" w:rsidR="003F61A6" w:rsidRPr="00AE4151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spacing w:before="120"/>
              <w:jc w:val="lef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AE415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Coût de revient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22AF6" w14:textId="77777777" w:rsidR="003F61A6" w:rsidRPr="001A6169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spacing w:before="120"/>
              <w:jc w:val="lef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6CC8E" w14:textId="77777777" w:rsidR="003F61A6" w:rsidRPr="001A6169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spacing w:before="120"/>
              <w:jc w:val="lef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20502" w14:textId="77777777" w:rsidR="003F61A6" w:rsidRPr="001A6169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spacing w:before="120"/>
              <w:jc w:val="lef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3F61A6" w:rsidRPr="00AE4151" w14:paraId="13C4CC57" w14:textId="77777777" w:rsidTr="00D0135A">
        <w:trPr>
          <w:trHeight w:val="288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0C3EEDF2" w14:textId="77777777" w:rsidR="003F61A6" w:rsidRPr="00AE4151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AE4151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653B0FF0" w14:textId="77777777" w:rsidR="003F61A6" w:rsidRPr="00AE4151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Quantité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25DF5EC7" w14:textId="77777777" w:rsidR="003F61A6" w:rsidRPr="00AE4151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AE4151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PU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0543C40D" w14:textId="77777777" w:rsidR="003F61A6" w:rsidRPr="00AE4151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AE4151">
              <w:rPr>
                <w:rFonts w:cs="Arial"/>
                <w:b/>
                <w:bCs/>
                <w:color w:val="000000"/>
                <w:sz w:val="18"/>
                <w:szCs w:val="18"/>
              </w:rPr>
              <w:t>Montant</w:t>
            </w:r>
          </w:p>
        </w:tc>
      </w:tr>
      <w:tr w:rsidR="003F61A6" w:rsidRPr="001A6169" w14:paraId="2A9B1088" w14:textId="77777777" w:rsidTr="00D0135A">
        <w:trPr>
          <w:trHeight w:val="340"/>
        </w:trPr>
        <w:tc>
          <w:tcPr>
            <w:tcW w:w="5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FE01F" w14:textId="77777777" w:rsidR="003F61A6" w:rsidRPr="001A6169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rPr>
                <w:rFonts w:cs="Arial"/>
                <w:color w:val="000000"/>
                <w:szCs w:val="18"/>
              </w:rPr>
            </w:pPr>
            <w:r w:rsidRPr="001A6169">
              <w:rPr>
                <w:rFonts w:cs="Arial"/>
                <w:color w:val="000000"/>
                <w:szCs w:val="18"/>
              </w:rPr>
              <w:t>Coût de production des pigments vendus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60025" w14:textId="77777777" w:rsidR="003F61A6" w:rsidRPr="001A6169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center"/>
              <w:rPr>
                <w:rFonts w:cs="Arial"/>
                <w:b/>
                <w:bCs/>
                <w:color w:val="000000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06115" w14:textId="77777777" w:rsidR="003F61A6" w:rsidRPr="001A6169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center"/>
              <w:rPr>
                <w:rFonts w:cs="Arial"/>
                <w:b/>
                <w:bCs/>
                <w:color w:val="000000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95412" w14:textId="77777777" w:rsidR="003F61A6" w:rsidRPr="001A6169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center"/>
              <w:rPr>
                <w:rFonts w:cs="Arial"/>
                <w:b/>
                <w:bCs/>
                <w:color w:val="000000"/>
                <w:szCs w:val="18"/>
              </w:rPr>
            </w:pPr>
          </w:p>
        </w:tc>
      </w:tr>
      <w:tr w:rsidR="003F61A6" w:rsidRPr="001A6169" w14:paraId="02ABE09F" w14:textId="77777777" w:rsidTr="00D0135A">
        <w:trPr>
          <w:trHeight w:val="340"/>
        </w:trPr>
        <w:tc>
          <w:tcPr>
            <w:tcW w:w="5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5EAA7" w14:textId="77777777" w:rsidR="003F61A6" w:rsidRPr="001A6169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rPr>
                <w:rFonts w:cs="Arial"/>
                <w:color w:val="000000"/>
                <w:szCs w:val="18"/>
              </w:rPr>
            </w:pPr>
            <w:r w:rsidRPr="001A6169">
              <w:rPr>
                <w:rFonts w:cs="Arial"/>
                <w:color w:val="000000"/>
                <w:szCs w:val="18"/>
              </w:rPr>
              <w:t>Frais directs de distribution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7D9D1" w14:textId="77777777" w:rsidR="003F61A6" w:rsidRPr="001A6169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center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BF5E6" w14:textId="77777777" w:rsidR="003F61A6" w:rsidRPr="001A6169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right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563A1" w14:textId="77777777" w:rsidR="003F61A6" w:rsidRPr="001A6169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right"/>
              <w:rPr>
                <w:rFonts w:cs="Arial"/>
                <w:color w:val="000000"/>
                <w:szCs w:val="18"/>
              </w:rPr>
            </w:pPr>
          </w:p>
        </w:tc>
      </w:tr>
      <w:tr w:rsidR="003F61A6" w:rsidRPr="001A6169" w14:paraId="2438DB13" w14:textId="77777777" w:rsidTr="00D0135A">
        <w:trPr>
          <w:trHeight w:val="340"/>
        </w:trPr>
        <w:tc>
          <w:tcPr>
            <w:tcW w:w="5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4F208" w14:textId="77777777" w:rsidR="003F61A6" w:rsidRPr="001A6169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rPr>
                <w:rFonts w:cs="Arial"/>
                <w:color w:val="000000"/>
                <w:szCs w:val="18"/>
              </w:rPr>
            </w:pPr>
            <w:r w:rsidRPr="001A6169">
              <w:rPr>
                <w:rFonts w:cs="Arial"/>
                <w:color w:val="000000"/>
                <w:szCs w:val="18"/>
              </w:rPr>
              <w:t>Frais indirects de distribution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5CE37" w14:textId="77777777" w:rsidR="003F61A6" w:rsidRPr="001A6169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center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4CC07" w14:textId="77777777" w:rsidR="003F61A6" w:rsidRPr="001A6169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center"/>
              <w:rPr>
                <w:rFonts w:cs="Arial"/>
                <w:b/>
                <w:bCs/>
                <w:color w:val="000000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3FD49" w14:textId="77777777" w:rsidR="003F61A6" w:rsidRPr="001A6169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right"/>
              <w:rPr>
                <w:rFonts w:cs="Arial"/>
                <w:color w:val="000000"/>
                <w:szCs w:val="18"/>
              </w:rPr>
            </w:pPr>
          </w:p>
        </w:tc>
      </w:tr>
      <w:tr w:rsidR="003F61A6" w:rsidRPr="004A71C2" w14:paraId="3870ECF6" w14:textId="77777777" w:rsidTr="00D0135A">
        <w:trPr>
          <w:trHeight w:val="340"/>
        </w:trPr>
        <w:tc>
          <w:tcPr>
            <w:tcW w:w="5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34391DA1" w14:textId="77777777" w:rsidR="003F61A6" w:rsidRPr="004A71C2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lef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4A71C2">
              <w:rPr>
                <w:rFonts w:cs="Arial"/>
                <w:b/>
                <w:bCs/>
                <w:color w:val="000000"/>
                <w:sz w:val="18"/>
                <w:szCs w:val="18"/>
              </w:rPr>
              <w:t>Coût de revient des pigments vendus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E326609" w14:textId="77777777" w:rsidR="003F61A6" w:rsidRPr="004A71C2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lef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3E8111C1" w14:textId="77777777" w:rsidR="003F61A6" w:rsidRPr="004A71C2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lef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892F293" w14:textId="77777777" w:rsidR="003F61A6" w:rsidRPr="004A71C2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lef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F61A6" w:rsidRPr="004A71C2" w14:paraId="1F9018AC" w14:textId="77777777" w:rsidTr="00D0135A">
        <w:trPr>
          <w:trHeight w:val="340"/>
        </w:trPr>
        <w:tc>
          <w:tcPr>
            <w:tcW w:w="5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5F3F6112" w14:textId="77777777" w:rsidR="003F61A6" w:rsidRPr="004A71C2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lef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4A71C2">
              <w:rPr>
                <w:rFonts w:cs="Arial"/>
                <w:b/>
                <w:bCs/>
                <w:color w:val="000000"/>
                <w:sz w:val="18"/>
                <w:szCs w:val="18"/>
              </w:rPr>
              <w:t>Chiffre d'affaires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D7BE93A" w14:textId="77777777" w:rsidR="003F61A6" w:rsidRPr="004A71C2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lef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35AF08F3" w14:textId="77777777" w:rsidR="003F61A6" w:rsidRPr="004A71C2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lef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6F71292" w14:textId="77777777" w:rsidR="003F61A6" w:rsidRPr="004A71C2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lef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F61A6" w:rsidRPr="004A71C2" w14:paraId="0D072C66" w14:textId="77777777" w:rsidTr="00D0135A">
        <w:trPr>
          <w:trHeight w:val="340"/>
        </w:trPr>
        <w:tc>
          <w:tcPr>
            <w:tcW w:w="5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60F49B6" w14:textId="77777777" w:rsidR="003F61A6" w:rsidRPr="004A71C2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lef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4A71C2">
              <w:rPr>
                <w:rFonts w:cs="Arial"/>
                <w:b/>
                <w:bCs/>
                <w:color w:val="000000"/>
                <w:sz w:val="18"/>
                <w:szCs w:val="18"/>
              </w:rPr>
              <w:t>Résultat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438BB30B" w14:textId="77777777" w:rsidR="003F61A6" w:rsidRPr="004A71C2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lef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61608470" w14:textId="77777777" w:rsidR="003F61A6" w:rsidRPr="004A71C2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lef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4EC5958D" w14:textId="77777777" w:rsidR="003F61A6" w:rsidRPr="004A71C2" w:rsidRDefault="003F61A6" w:rsidP="00D0135A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lef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14:paraId="1E97B0F0" w14:textId="77777777" w:rsidR="00EB2067" w:rsidRPr="003F61A6" w:rsidRDefault="00EB2067" w:rsidP="003F61A6"/>
    <w:sectPr w:rsidR="00EB2067" w:rsidRPr="003F61A6" w:rsidSect="005F1B50">
      <w:pgSz w:w="11906" w:h="16838"/>
      <w:pgMar w:top="426" w:right="566" w:bottom="709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FA2E2E"/>
    <w:multiLevelType w:val="hybridMultilevel"/>
    <w:tmpl w:val="8EF4CE8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650A9D"/>
    <w:multiLevelType w:val="hybridMultilevel"/>
    <w:tmpl w:val="A4D0711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1E7F"/>
    <w:rsid w:val="00294A6F"/>
    <w:rsid w:val="003F61A6"/>
    <w:rsid w:val="004B3FFF"/>
    <w:rsid w:val="00586770"/>
    <w:rsid w:val="005D5175"/>
    <w:rsid w:val="005F1B50"/>
    <w:rsid w:val="007A1E7F"/>
    <w:rsid w:val="0095750C"/>
    <w:rsid w:val="00AB1AE6"/>
    <w:rsid w:val="00D26069"/>
    <w:rsid w:val="00DA1FD0"/>
    <w:rsid w:val="00E15E66"/>
    <w:rsid w:val="00EB2067"/>
    <w:rsid w:val="00FB2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55837"/>
  <w15:chartTrackingRefBased/>
  <w15:docId w15:val="{DD088F9B-5E8A-4A02-8159-D351BACA9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1E7F"/>
    <w:pPr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qFormat/>
    <w:rsid w:val="00E15E66"/>
    <w:pPr>
      <w:spacing w:before="120" w:after="120"/>
      <w:outlineLvl w:val="0"/>
    </w:pPr>
    <w:rPr>
      <w:rFonts w:cs="Arial"/>
      <w:b/>
      <w:color w:val="000000"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rsid w:val="007A1E7F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7A1E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aliases w:val="Titre 11"/>
    <w:basedOn w:val="Normal"/>
    <w:link w:val="SansinterligneCar"/>
    <w:uiPriority w:val="1"/>
    <w:qFormat/>
    <w:rsid w:val="007A1E7F"/>
    <w:pPr>
      <w:spacing w:before="120" w:after="240"/>
    </w:pPr>
    <w:rPr>
      <w:b/>
      <w:sz w:val="28"/>
      <w:szCs w:val="22"/>
    </w:rPr>
  </w:style>
  <w:style w:type="character" w:styleId="Accentuationlgre">
    <w:name w:val="Subtle Emphasis"/>
    <w:aliases w:val="Titre 111"/>
    <w:uiPriority w:val="19"/>
    <w:qFormat/>
    <w:rsid w:val="007A1E7F"/>
    <w:rPr>
      <w:rFonts w:ascii="Arial" w:hAnsi="Arial"/>
      <w:b/>
      <w:sz w:val="24"/>
    </w:rPr>
  </w:style>
  <w:style w:type="paragraph" w:styleId="Paragraphedeliste">
    <w:name w:val="List Paragraph"/>
    <w:basedOn w:val="Normal"/>
    <w:uiPriority w:val="34"/>
    <w:qFormat/>
    <w:rsid w:val="007A1E7F"/>
    <w:pPr>
      <w:ind w:left="720"/>
      <w:contextualSpacing/>
    </w:pPr>
  </w:style>
  <w:style w:type="character" w:customStyle="1" w:styleId="SansinterligneCar">
    <w:name w:val="Sans interligne Car"/>
    <w:aliases w:val="Titre 11 Car"/>
    <w:basedOn w:val="Policepardfaut"/>
    <w:link w:val="Sansinterligne"/>
    <w:uiPriority w:val="1"/>
    <w:rsid w:val="007A1E7F"/>
    <w:rPr>
      <w:rFonts w:ascii="Arial" w:eastAsia="Times New Roman" w:hAnsi="Arial" w:cs="Times New Roman"/>
      <w:b/>
      <w:sz w:val="28"/>
      <w:lang w:eastAsia="fr-FR"/>
    </w:rPr>
  </w:style>
  <w:style w:type="character" w:customStyle="1" w:styleId="Titre1Car">
    <w:name w:val="Titre 1 Car"/>
    <w:basedOn w:val="Policepardfaut"/>
    <w:link w:val="Titre1"/>
    <w:rsid w:val="00E15E66"/>
    <w:rPr>
      <w:rFonts w:ascii="Arial" w:eastAsia="Times New Roman" w:hAnsi="Arial" w:cs="Arial"/>
      <w:b/>
      <w:color w:val="000000"/>
      <w:sz w:val="32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82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785</Words>
  <Characters>4321</Characters>
  <Application>Microsoft Office Word</Application>
  <DocSecurity>0</DocSecurity>
  <Lines>36</Lines>
  <Paragraphs>10</Paragraphs>
  <ScaleCrop>false</ScaleCrop>
  <Company/>
  <LinksUpToDate>false</LinksUpToDate>
  <CharactersWithSpaces>5096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14</cp:revision>
  <dcterms:created xsi:type="dcterms:W3CDTF">2014-07-12T22:24:00Z</dcterms:created>
  <dcterms:modified xsi:type="dcterms:W3CDTF">2020-07-15T22:45:00Z</dcterms:modified>
</cp:coreProperties>
</file>